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9D43" w14:textId="76067F07" w:rsidR="0023347F" w:rsidRPr="008B4B76" w:rsidRDefault="0023347F" w:rsidP="0023347F">
      <w:pPr>
        <w:jc w:val="right"/>
        <w:rPr>
          <w:rFonts w:ascii="GHEA Grapalat" w:hAnsi="GHEA Grapalat"/>
          <w:lang w:val="hy-AM"/>
        </w:rPr>
      </w:pPr>
      <w:r w:rsidRPr="008B4B76">
        <w:rPr>
          <w:rFonts w:ascii="GHEA Grapalat" w:hAnsi="GHEA Grapalat"/>
          <w:lang w:val="hy-AM"/>
        </w:rPr>
        <w:t xml:space="preserve">Հավելված N 1 </w:t>
      </w:r>
    </w:p>
    <w:p w14:paraId="60BAE1DD" w14:textId="79F2D285" w:rsidR="0023347F" w:rsidRPr="008B4B76" w:rsidRDefault="0023347F" w:rsidP="0023347F">
      <w:pPr>
        <w:jc w:val="right"/>
        <w:rPr>
          <w:rFonts w:ascii="GHEA Grapalat" w:hAnsi="GHEA Grapalat"/>
          <w:lang w:val="hy-AM"/>
        </w:rPr>
      </w:pPr>
      <w:r w:rsidRPr="008B4B76">
        <w:rPr>
          <w:rFonts w:ascii="GHEA Grapalat" w:hAnsi="GHEA Grapalat"/>
          <w:lang w:val="hy-AM"/>
        </w:rPr>
        <w:t>ՀՀ Արմավիրի մարզի Մեծամոր համայնքի</w:t>
      </w:r>
      <w:r w:rsidRPr="008B4B76">
        <w:rPr>
          <w:rFonts w:ascii="GHEA Grapalat" w:hAnsi="GHEA Grapalat"/>
          <w:lang w:val="hy-AM"/>
        </w:rPr>
        <w:br/>
        <w:t xml:space="preserve"> ավագանու 2025 թվականի փետրվարի 21-ի</w:t>
      </w:r>
      <w:r w:rsidRPr="008B4B76">
        <w:rPr>
          <w:rFonts w:ascii="GHEA Grapalat" w:hAnsi="GHEA Grapalat"/>
          <w:lang w:val="hy-AM"/>
        </w:rPr>
        <w:br/>
        <w:t xml:space="preserve"> N </w:t>
      </w:r>
      <w:r w:rsidR="0040477E" w:rsidRPr="008B4B76">
        <w:rPr>
          <w:rFonts w:ascii="GHEA Grapalat" w:hAnsi="GHEA Grapalat"/>
          <w:lang w:val="hy-AM"/>
        </w:rPr>
        <w:t>19</w:t>
      </w:r>
      <w:r w:rsidRPr="008B4B76">
        <w:rPr>
          <w:rFonts w:ascii="GHEA Grapalat" w:hAnsi="GHEA Grapalat"/>
          <w:lang w:val="hy-AM"/>
        </w:rPr>
        <w:t>-Ա  որոշման</w:t>
      </w:r>
    </w:p>
    <w:p w14:paraId="72926736" w14:textId="3101068B" w:rsidR="00023C42" w:rsidRPr="008B4B76" w:rsidRDefault="008B4B76" w:rsidP="00023C42">
      <w:pPr>
        <w:jc w:val="right"/>
        <w:rPr>
          <w:rFonts w:ascii="GHEA Grapalat" w:hAnsi="GHEA Grapalat"/>
          <w:lang w:val="hy-AM"/>
        </w:rPr>
      </w:pPr>
      <w:r w:rsidRPr="00121831">
        <w:rPr>
          <w:rFonts w:ascii="GHEA Grapalat" w:hAnsi="GHEA Grapalat"/>
          <w:lang w:val="hy-AM"/>
        </w:rPr>
        <w:t>«</w:t>
      </w:r>
      <w:r w:rsidR="00023C42" w:rsidRPr="008B4B76">
        <w:rPr>
          <w:rFonts w:ascii="GHEA Grapalat" w:hAnsi="GHEA Grapalat"/>
          <w:lang w:val="hy-AM"/>
        </w:rPr>
        <w:t xml:space="preserve">Հավելված N 26 </w:t>
      </w:r>
    </w:p>
    <w:p w14:paraId="758E867D" w14:textId="6863BBE8" w:rsidR="00023C42" w:rsidRPr="008B4B76" w:rsidRDefault="00023C42" w:rsidP="00023C42">
      <w:pPr>
        <w:jc w:val="right"/>
        <w:rPr>
          <w:rFonts w:ascii="GHEA Grapalat" w:hAnsi="GHEA Grapalat"/>
          <w:lang w:val="hy-AM"/>
        </w:rPr>
      </w:pPr>
      <w:r w:rsidRPr="008B4B76">
        <w:rPr>
          <w:rFonts w:ascii="GHEA Grapalat" w:hAnsi="GHEA Grapalat"/>
          <w:lang w:val="hy-AM"/>
        </w:rPr>
        <w:t>ՀՀ Արմավիրի մարզի Մեծամոր համայնքի</w:t>
      </w:r>
      <w:r w:rsidRPr="008B4B76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8B4B76">
        <w:rPr>
          <w:rFonts w:ascii="GHEA Grapalat" w:hAnsi="GHEA Grapalat"/>
          <w:lang w:val="hy-AM"/>
        </w:rPr>
        <w:br/>
        <w:t xml:space="preserve"> N  </w:t>
      </w:r>
      <w:r w:rsidR="00540769" w:rsidRPr="008B4B76">
        <w:rPr>
          <w:rFonts w:ascii="GHEA Grapalat" w:hAnsi="GHEA Grapalat"/>
          <w:lang w:val="hy-AM"/>
        </w:rPr>
        <w:t>186</w:t>
      </w:r>
      <w:r w:rsidRPr="008B4B76">
        <w:rPr>
          <w:rFonts w:ascii="GHEA Grapalat" w:hAnsi="GHEA Grapalat"/>
          <w:lang w:val="hy-AM"/>
        </w:rPr>
        <w:t xml:space="preserve"> -Ա  որոշման</w:t>
      </w:r>
    </w:p>
    <w:p w14:paraId="297C4C72" w14:textId="77777777" w:rsidR="00540769" w:rsidRPr="008B4B76" w:rsidRDefault="00540769" w:rsidP="00023C42">
      <w:pPr>
        <w:jc w:val="center"/>
        <w:rPr>
          <w:rFonts w:ascii="GHEA Grapalat" w:hAnsi="GHEA Grapalat"/>
          <w:lang w:val="hy-AM"/>
        </w:rPr>
      </w:pPr>
    </w:p>
    <w:p w14:paraId="2F83CC62" w14:textId="7E1534A7" w:rsidR="00023C42" w:rsidRPr="008B4B76" w:rsidRDefault="00023C42" w:rsidP="00023C4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B4B76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ՄԵԾԱՄՈՐ ՀԱՄԱՅՆՔԻ «</w:t>
      </w:r>
      <w:r w:rsidR="00B54323" w:rsidRPr="008B4B76">
        <w:rPr>
          <w:rFonts w:ascii="GHEA Grapalat" w:hAnsi="GHEA Grapalat"/>
          <w:sz w:val="24"/>
          <w:szCs w:val="24"/>
          <w:lang w:val="hy-AM"/>
        </w:rPr>
        <w:t xml:space="preserve">ՄԵԾԱՄՈՐԻ </w:t>
      </w:r>
      <w:r w:rsidRPr="008B4B76">
        <w:rPr>
          <w:rFonts w:ascii="GHEA Grapalat" w:hAnsi="GHEA Grapalat"/>
          <w:sz w:val="24"/>
          <w:szCs w:val="24"/>
          <w:lang w:val="hy-AM"/>
        </w:rPr>
        <w:t>ԲԱՐԵԿԱՐԳՈՒՄ»  ՀՈԱԿ-Ի ԱՇԽԱՏԱԿԻՑՆԵՐԻ ԹՎԱՔԱՆԱԿԸ, ՀԱՍՏԻՔԱՑՈՒՑԱԿԸ ԵՎ ՊԱՇՏՈՆԱՅԻՆ ԴՐՈՒՅՔԱՉԱՓԵՐԸ</w:t>
      </w:r>
    </w:p>
    <w:p w14:paraId="6E449BB3" w14:textId="77777777" w:rsidR="00023C42" w:rsidRPr="008B4B76" w:rsidRDefault="00023C42" w:rsidP="00023C42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9160289" w14:textId="5E990FD3" w:rsidR="00023C42" w:rsidRPr="008B4B76" w:rsidRDefault="00023C42" w:rsidP="00023C42">
      <w:pPr>
        <w:rPr>
          <w:rFonts w:ascii="GHEA Grapalat" w:hAnsi="GHEA Grapalat"/>
          <w:sz w:val="24"/>
          <w:szCs w:val="24"/>
          <w:lang w:val="hy-AM"/>
        </w:rPr>
      </w:pPr>
      <w:r w:rsidRPr="008B4B76">
        <w:rPr>
          <w:rFonts w:ascii="GHEA Grapalat" w:hAnsi="GHEA Grapalat"/>
          <w:sz w:val="24"/>
          <w:szCs w:val="24"/>
          <w:lang w:val="hy-AM"/>
        </w:rPr>
        <w:t>1</w:t>
      </w:r>
      <w:r w:rsidRPr="008B4B76">
        <w:rPr>
          <w:rFonts w:ascii="Cambria Math" w:hAnsi="Cambria Math" w:cs="Cambria Math"/>
          <w:sz w:val="24"/>
          <w:szCs w:val="24"/>
          <w:lang w:val="hy-AM"/>
        </w:rPr>
        <w:t>․</w:t>
      </w:r>
      <w:r w:rsidRPr="008B4B76">
        <w:rPr>
          <w:rFonts w:ascii="GHEA Grapalat" w:hAnsi="GHEA Grapalat"/>
          <w:sz w:val="24"/>
          <w:szCs w:val="24"/>
          <w:lang w:val="hy-AM"/>
        </w:rPr>
        <w:t xml:space="preserve">Աշխատակիցների թվաքանակը՝ </w:t>
      </w:r>
      <w:r w:rsidR="008B4B76" w:rsidRPr="008B4B76">
        <w:rPr>
          <w:rFonts w:ascii="GHEA Grapalat" w:hAnsi="GHEA Grapalat"/>
          <w:sz w:val="24"/>
          <w:szCs w:val="24"/>
          <w:lang w:val="hy-AM"/>
        </w:rPr>
        <w:t>78</w:t>
      </w:r>
    </w:p>
    <w:p w14:paraId="3C6C19D0" w14:textId="77777777" w:rsidR="00023C42" w:rsidRPr="008B4B76" w:rsidRDefault="00023C42" w:rsidP="00023C42">
      <w:pPr>
        <w:rPr>
          <w:rFonts w:ascii="GHEA Grapalat" w:hAnsi="GHEA Grapalat"/>
          <w:sz w:val="24"/>
          <w:szCs w:val="24"/>
          <w:lang w:val="hy-AM"/>
        </w:rPr>
      </w:pPr>
      <w:r w:rsidRPr="008B4B76">
        <w:rPr>
          <w:rFonts w:ascii="GHEA Grapalat" w:hAnsi="GHEA Grapalat"/>
          <w:sz w:val="24"/>
          <w:szCs w:val="24"/>
          <w:lang w:val="hy-AM"/>
        </w:rPr>
        <w:t>2</w:t>
      </w:r>
      <w:r w:rsidRPr="008B4B76">
        <w:rPr>
          <w:rFonts w:ascii="Cambria Math" w:hAnsi="Cambria Math" w:cs="Cambria Math"/>
          <w:sz w:val="24"/>
          <w:szCs w:val="24"/>
          <w:lang w:val="hy-AM"/>
        </w:rPr>
        <w:t>․</w:t>
      </w:r>
      <w:r w:rsidRPr="008B4B76">
        <w:rPr>
          <w:rFonts w:ascii="GHEA Grapalat" w:hAnsi="GHEA Grapalat"/>
          <w:sz w:val="24"/>
          <w:szCs w:val="24"/>
          <w:lang w:val="hy-AM"/>
        </w:rPr>
        <w:t xml:space="preserve"> Աշխատակազմի հաստիքացուցակը և պաշտոնային դրույքաչափերը</w:t>
      </w: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980"/>
        <w:gridCol w:w="2160"/>
        <w:gridCol w:w="1440"/>
        <w:gridCol w:w="1620"/>
      </w:tblGrid>
      <w:tr w:rsidR="008B4B76" w:rsidRPr="008B4B76" w14:paraId="140A4636" w14:textId="77777777" w:rsidTr="0023347F">
        <w:trPr>
          <w:trHeight w:val="1288"/>
        </w:trPr>
        <w:tc>
          <w:tcPr>
            <w:tcW w:w="900" w:type="dxa"/>
          </w:tcPr>
          <w:p w14:paraId="1A270473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20" w:type="dxa"/>
          </w:tcPr>
          <w:p w14:paraId="65E278FB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ՀԱՍՏԻՔԻ</w:t>
            </w:r>
          </w:p>
          <w:p w14:paraId="3C4820C8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ԱՆՎԱՆՈՒՄԸ</w:t>
            </w:r>
          </w:p>
          <w:p w14:paraId="361E6C34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829CEAC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06EA76C7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ՀԱՍՏԻՔԱՅԻՆ </w:t>
            </w:r>
          </w:p>
          <w:p w14:paraId="6BDB5F0C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160" w:type="dxa"/>
          </w:tcPr>
          <w:p w14:paraId="59DA3662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ՊԱՇՏՈՆԱՅԻՆ</w:t>
            </w:r>
          </w:p>
          <w:p w14:paraId="23654484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ԴՐՈՒՅՔԱՉԱՓԸ</w:t>
            </w:r>
          </w:p>
          <w:p w14:paraId="7F02398A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440" w:type="dxa"/>
          </w:tcPr>
          <w:p w14:paraId="13666F2D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ՀԱՎԵԼԱ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ՎՃԱՐԸ </w:t>
            </w:r>
          </w:p>
        </w:tc>
        <w:tc>
          <w:tcPr>
            <w:tcW w:w="1620" w:type="dxa"/>
          </w:tcPr>
          <w:p w14:paraId="5BC3D78E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Աշխատավարձի չափը</w:t>
            </w:r>
          </w:p>
          <w:p w14:paraId="033143FF" w14:textId="77777777" w:rsidR="00023C42" w:rsidRPr="008B4B76" w:rsidRDefault="00023C42" w:rsidP="00645B1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B4B76" w:rsidRPr="008B4B76" w14:paraId="1F2BA2D6" w14:textId="77777777" w:rsidTr="0023347F">
        <w:trPr>
          <w:trHeight w:val="133"/>
        </w:trPr>
        <w:tc>
          <w:tcPr>
            <w:tcW w:w="900" w:type="dxa"/>
          </w:tcPr>
          <w:p w14:paraId="69343E6A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20" w:type="dxa"/>
          </w:tcPr>
          <w:p w14:paraId="144B4D37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980" w:type="dxa"/>
          </w:tcPr>
          <w:p w14:paraId="27DDEF4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083053E7" w14:textId="7127122C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00000</w:t>
            </w:r>
          </w:p>
        </w:tc>
        <w:tc>
          <w:tcPr>
            <w:tcW w:w="1440" w:type="dxa"/>
          </w:tcPr>
          <w:p w14:paraId="410F7CB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0A3144DE" w14:textId="773DD10E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00000</w:t>
            </w:r>
          </w:p>
        </w:tc>
      </w:tr>
      <w:tr w:rsidR="008B4B76" w:rsidRPr="008B4B76" w14:paraId="370B8092" w14:textId="77777777" w:rsidTr="0023347F">
        <w:trPr>
          <w:trHeight w:val="389"/>
        </w:trPr>
        <w:tc>
          <w:tcPr>
            <w:tcW w:w="900" w:type="dxa"/>
          </w:tcPr>
          <w:p w14:paraId="6812A955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20" w:type="dxa"/>
          </w:tcPr>
          <w:p w14:paraId="2EF7078F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980" w:type="dxa"/>
          </w:tcPr>
          <w:p w14:paraId="55E9BF1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03546312" w14:textId="147F8BA4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14:paraId="5769663B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0183C439" w14:textId="6AF3965F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157CBA2F" w14:textId="77777777" w:rsidTr="0023347F">
        <w:trPr>
          <w:trHeight w:val="389"/>
        </w:trPr>
        <w:tc>
          <w:tcPr>
            <w:tcW w:w="900" w:type="dxa"/>
          </w:tcPr>
          <w:p w14:paraId="4F502DEB" w14:textId="537857A4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D76E3" w:rsidRPr="008B4B76">
              <w:rPr>
                <w:rFonts w:ascii="GHEA Grapalat" w:hAnsi="GHEA Grapalat"/>
                <w:sz w:val="24"/>
                <w:szCs w:val="24"/>
                <w:lang w:val="hy-AM"/>
              </w:rPr>
              <w:t>-5</w:t>
            </w:r>
          </w:p>
        </w:tc>
        <w:tc>
          <w:tcPr>
            <w:tcW w:w="2520" w:type="dxa"/>
          </w:tcPr>
          <w:p w14:paraId="51FE5D3F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Տնօրենի օգնական</w:t>
            </w:r>
          </w:p>
        </w:tc>
        <w:tc>
          <w:tcPr>
            <w:tcW w:w="1980" w:type="dxa"/>
          </w:tcPr>
          <w:p w14:paraId="264C21AA" w14:textId="33BDE0A7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</w:tcPr>
          <w:p w14:paraId="51B44030" w14:textId="06647AF2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2900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</w:p>
        </w:tc>
        <w:tc>
          <w:tcPr>
            <w:tcW w:w="1440" w:type="dxa"/>
          </w:tcPr>
          <w:p w14:paraId="0B0F4B94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64D333F2" w14:textId="45ED1CDE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8700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</w:p>
        </w:tc>
      </w:tr>
      <w:tr w:rsidR="008B4B76" w:rsidRPr="008B4B76" w14:paraId="3FA5479D" w14:textId="77777777" w:rsidTr="0023347F">
        <w:trPr>
          <w:trHeight w:val="322"/>
        </w:trPr>
        <w:tc>
          <w:tcPr>
            <w:tcW w:w="900" w:type="dxa"/>
          </w:tcPr>
          <w:p w14:paraId="6CFF6CCC" w14:textId="50EB3EEC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520" w:type="dxa"/>
          </w:tcPr>
          <w:p w14:paraId="1DFDB224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980" w:type="dxa"/>
          </w:tcPr>
          <w:p w14:paraId="28A7D570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49B3F2AB" w14:textId="2E19D8D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14:paraId="177160D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739BEB78" w14:textId="170A3AEC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16ED67FC" w14:textId="77777777" w:rsidTr="0023347F">
        <w:trPr>
          <w:trHeight w:val="342"/>
        </w:trPr>
        <w:tc>
          <w:tcPr>
            <w:tcW w:w="900" w:type="dxa"/>
          </w:tcPr>
          <w:p w14:paraId="42B936F7" w14:textId="1B2DC35F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520" w:type="dxa"/>
          </w:tcPr>
          <w:p w14:paraId="567E6EE8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Հաշվապահի օգնական</w:t>
            </w:r>
          </w:p>
        </w:tc>
        <w:tc>
          <w:tcPr>
            <w:tcW w:w="1980" w:type="dxa"/>
          </w:tcPr>
          <w:p w14:paraId="4B71979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5FD074FC" w14:textId="47EDCB2D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</w:tcPr>
          <w:p w14:paraId="5B24C32F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2C60C189" w14:textId="0F7636CE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8B4B76" w:rsidRPr="008B4B76" w14:paraId="42FFB56D" w14:textId="77777777" w:rsidTr="0023347F">
        <w:trPr>
          <w:trHeight w:val="342"/>
        </w:trPr>
        <w:tc>
          <w:tcPr>
            <w:tcW w:w="900" w:type="dxa"/>
          </w:tcPr>
          <w:p w14:paraId="2CBADF67" w14:textId="10B6A572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520" w:type="dxa"/>
          </w:tcPr>
          <w:p w14:paraId="18193661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Հաշվետար</w:t>
            </w:r>
          </w:p>
        </w:tc>
        <w:tc>
          <w:tcPr>
            <w:tcW w:w="1980" w:type="dxa"/>
          </w:tcPr>
          <w:p w14:paraId="1A47F76A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55EB5E9F" w14:textId="2455C99A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</w:tcPr>
          <w:p w14:paraId="4199CDAE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447476D5" w14:textId="1A775C22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8B4B76" w:rsidRPr="008B4B76" w14:paraId="1027FD51" w14:textId="77777777" w:rsidTr="0023347F">
        <w:trPr>
          <w:trHeight w:val="133"/>
        </w:trPr>
        <w:tc>
          <w:tcPr>
            <w:tcW w:w="900" w:type="dxa"/>
          </w:tcPr>
          <w:p w14:paraId="66DFED96" w14:textId="7613CD07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520" w:type="dxa"/>
          </w:tcPr>
          <w:p w14:paraId="37AA8F46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Գանձապահ</w:t>
            </w:r>
          </w:p>
        </w:tc>
        <w:tc>
          <w:tcPr>
            <w:tcW w:w="1980" w:type="dxa"/>
          </w:tcPr>
          <w:p w14:paraId="25474CF8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3B608615" w14:textId="21627AEE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14:paraId="0104B21E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2C31DE40" w14:textId="1A72D62C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3A0B7124" w14:textId="77777777" w:rsidTr="0023347F">
        <w:trPr>
          <w:trHeight w:val="133"/>
        </w:trPr>
        <w:tc>
          <w:tcPr>
            <w:tcW w:w="900" w:type="dxa"/>
          </w:tcPr>
          <w:p w14:paraId="692DD704" w14:textId="3B6BEBD7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520" w:type="dxa"/>
          </w:tcPr>
          <w:p w14:paraId="1E9E9AB2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</w:p>
        </w:tc>
        <w:tc>
          <w:tcPr>
            <w:tcW w:w="1980" w:type="dxa"/>
          </w:tcPr>
          <w:p w14:paraId="45A15F8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5ADB8999" w14:textId="480485DF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14:paraId="333AA992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6C880A99" w14:textId="6EA54CFD" w:rsidR="00023C42" w:rsidRPr="008B4B76" w:rsidRDefault="00D01CE1" w:rsidP="00D01CE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210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8B4B76" w:rsidRPr="008B4B76" w14:paraId="512C8ADB" w14:textId="77777777" w:rsidTr="0023347F">
        <w:trPr>
          <w:trHeight w:val="133"/>
        </w:trPr>
        <w:tc>
          <w:tcPr>
            <w:tcW w:w="900" w:type="dxa"/>
          </w:tcPr>
          <w:p w14:paraId="640038BC" w14:textId="6EA76CFE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520" w:type="dxa"/>
          </w:tcPr>
          <w:p w14:paraId="778D6926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Կադրերի տեսուչ</w:t>
            </w:r>
          </w:p>
        </w:tc>
        <w:tc>
          <w:tcPr>
            <w:tcW w:w="1980" w:type="dxa"/>
          </w:tcPr>
          <w:p w14:paraId="0707C36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4FDF1B5B" w14:textId="65366AE0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160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</w:tcPr>
          <w:p w14:paraId="3D2957F6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76205367" w14:textId="2B1FA979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8B4B76" w:rsidRPr="008B4B76" w14:paraId="79200CD4" w14:textId="77777777" w:rsidTr="0023347F">
        <w:trPr>
          <w:trHeight w:val="133"/>
        </w:trPr>
        <w:tc>
          <w:tcPr>
            <w:tcW w:w="900" w:type="dxa"/>
          </w:tcPr>
          <w:p w14:paraId="34D7D7E3" w14:textId="20DFBA35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D76E3"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20" w:type="dxa"/>
          </w:tcPr>
          <w:p w14:paraId="5782019F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Պահեստապետ</w:t>
            </w:r>
          </w:p>
        </w:tc>
        <w:tc>
          <w:tcPr>
            <w:tcW w:w="1980" w:type="dxa"/>
          </w:tcPr>
          <w:p w14:paraId="318508A7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57A9CAFA" w14:textId="6001D2C8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14:paraId="27DCD0A2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5D3C9B56" w14:textId="3EECE7CE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0368675D" w14:textId="77777777" w:rsidTr="0023347F">
        <w:trPr>
          <w:trHeight w:val="133"/>
        </w:trPr>
        <w:tc>
          <w:tcPr>
            <w:tcW w:w="900" w:type="dxa"/>
          </w:tcPr>
          <w:p w14:paraId="5D991202" w14:textId="47796D63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D76E3"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20" w:type="dxa"/>
          </w:tcPr>
          <w:p w14:paraId="5454AD45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980" w:type="dxa"/>
          </w:tcPr>
          <w:p w14:paraId="4F88020A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2FC30889" w14:textId="1F46B120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14:paraId="682B2D82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5B7DC7D7" w14:textId="59623CDF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11225C01" w14:textId="77777777" w:rsidTr="0023347F">
        <w:trPr>
          <w:trHeight w:val="133"/>
        </w:trPr>
        <w:tc>
          <w:tcPr>
            <w:tcW w:w="900" w:type="dxa"/>
          </w:tcPr>
          <w:p w14:paraId="57520F9C" w14:textId="2499D451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D76E3"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20" w:type="dxa"/>
          </w:tcPr>
          <w:p w14:paraId="022DAFB0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980" w:type="dxa"/>
          </w:tcPr>
          <w:p w14:paraId="2DB9A883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46827E90" w14:textId="61969563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</w:tcPr>
          <w:p w14:paraId="173E240B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45F989A5" w14:textId="108D28FE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8B4B76" w:rsidRPr="008B4B76" w14:paraId="62C93981" w14:textId="77777777" w:rsidTr="0023347F">
        <w:trPr>
          <w:trHeight w:val="133"/>
        </w:trPr>
        <w:tc>
          <w:tcPr>
            <w:tcW w:w="900" w:type="dxa"/>
          </w:tcPr>
          <w:p w14:paraId="6E305CC4" w14:textId="4590233B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="00CD76E3" w:rsidRPr="008B4B76">
              <w:rPr>
                <w:rFonts w:ascii="GHEA Grapalat" w:hAnsi="GHEA Grapalat"/>
                <w:sz w:val="24"/>
                <w:szCs w:val="24"/>
                <w:lang w:val="hy-AM"/>
              </w:rPr>
              <w:t>5-16</w:t>
            </w:r>
          </w:p>
        </w:tc>
        <w:tc>
          <w:tcPr>
            <w:tcW w:w="2520" w:type="dxa"/>
          </w:tcPr>
          <w:p w14:paraId="5063B334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0" w:type="dxa"/>
          </w:tcPr>
          <w:p w14:paraId="1BDEB03A" w14:textId="125EDCA2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14:paraId="491B6ED8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</w:tcPr>
          <w:p w14:paraId="3C784323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6CB47A6B" w14:textId="22B88A3F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4D852DBF" w14:textId="77777777" w:rsidTr="0023347F">
        <w:trPr>
          <w:trHeight w:val="133"/>
        </w:trPr>
        <w:tc>
          <w:tcPr>
            <w:tcW w:w="900" w:type="dxa"/>
          </w:tcPr>
          <w:p w14:paraId="576D39BE" w14:textId="4196D6F4" w:rsidR="00D01CE1" w:rsidRPr="008B4B76" w:rsidRDefault="0023347F" w:rsidP="00D01CE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D76E3" w:rsidRPr="008B4B76">
              <w:rPr>
                <w:rFonts w:ascii="GHEA Grapalat" w:hAnsi="GHEA Grapalat"/>
                <w:sz w:val="24"/>
                <w:szCs w:val="24"/>
                <w:lang w:val="hy-AM"/>
              </w:rPr>
              <w:t>7-20</w:t>
            </w:r>
          </w:p>
        </w:tc>
        <w:tc>
          <w:tcPr>
            <w:tcW w:w="2520" w:type="dxa"/>
          </w:tcPr>
          <w:p w14:paraId="144D1AF9" w14:textId="2CDDA436" w:rsidR="00D01CE1" w:rsidRPr="008B4B76" w:rsidRDefault="00D01CE1" w:rsidP="00D01CE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980" w:type="dxa"/>
          </w:tcPr>
          <w:p w14:paraId="6D1079FA" w14:textId="111F0101" w:rsidR="00D01CE1" w:rsidRPr="008B4B76" w:rsidRDefault="00D01CE1" w:rsidP="00D01C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14:paraId="2C245C84" w14:textId="40BA234E" w:rsidR="00D01CE1" w:rsidRPr="008B4B76" w:rsidRDefault="00D01CE1" w:rsidP="00D01C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</w:tcPr>
          <w:p w14:paraId="09FDEEA0" w14:textId="3FE93231" w:rsidR="00D01CE1" w:rsidRPr="008B4B76" w:rsidRDefault="00D01CE1" w:rsidP="00D01C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6DB82C37" w14:textId="411407CB" w:rsidR="00D01CE1" w:rsidRPr="008B4B76" w:rsidRDefault="00D01CE1" w:rsidP="00D01C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420000</w:t>
            </w:r>
          </w:p>
        </w:tc>
      </w:tr>
      <w:tr w:rsidR="008B4B76" w:rsidRPr="008B4B76" w14:paraId="2483A38C" w14:textId="77777777" w:rsidTr="0023347F">
        <w:trPr>
          <w:trHeight w:val="133"/>
        </w:trPr>
        <w:tc>
          <w:tcPr>
            <w:tcW w:w="900" w:type="dxa"/>
          </w:tcPr>
          <w:p w14:paraId="1E124711" w14:textId="5B6C7B65" w:rsidR="0023347F" w:rsidRPr="008B4B76" w:rsidRDefault="00CD76E3" w:rsidP="00D01CE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21-24</w:t>
            </w:r>
          </w:p>
        </w:tc>
        <w:tc>
          <w:tcPr>
            <w:tcW w:w="2520" w:type="dxa"/>
          </w:tcPr>
          <w:p w14:paraId="3E3D1837" w14:textId="3157CE11" w:rsidR="0023347F" w:rsidRPr="008B4B76" w:rsidRDefault="0023347F" w:rsidP="00D01CE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Հատուկ տեխնիկա սպասարկող վարորդ</w:t>
            </w:r>
          </w:p>
        </w:tc>
        <w:tc>
          <w:tcPr>
            <w:tcW w:w="1980" w:type="dxa"/>
          </w:tcPr>
          <w:p w14:paraId="48D6C2EE" w14:textId="10893546" w:rsidR="0023347F" w:rsidRPr="008B4B76" w:rsidRDefault="0023347F" w:rsidP="00D01C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14:paraId="72011334" w14:textId="301E5C0B" w:rsidR="0023347F" w:rsidRPr="008B4B76" w:rsidRDefault="0023347F" w:rsidP="00D01C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275000</w:t>
            </w:r>
          </w:p>
        </w:tc>
        <w:tc>
          <w:tcPr>
            <w:tcW w:w="1440" w:type="dxa"/>
          </w:tcPr>
          <w:p w14:paraId="2E4A9D90" w14:textId="17BDE000" w:rsidR="0023347F" w:rsidRPr="008B4B76" w:rsidRDefault="0023347F" w:rsidP="00D01C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7F8B77E6" w14:textId="10EB590E" w:rsidR="0023347F" w:rsidRPr="008B4B76" w:rsidRDefault="0023347F" w:rsidP="00D01C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1100000</w:t>
            </w:r>
          </w:p>
        </w:tc>
      </w:tr>
      <w:tr w:rsidR="008B4B76" w:rsidRPr="008B4B76" w14:paraId="4BB5A591" w14:textId="77777777" w:rsidTr="0023347F">
        <w:trPr>
          <w:trHeight w:val="374"/>
        </w:trPr>
        <w:tc>
          <w:tcPr>
            <w:tcW w:w="900" w:type="dxa"/>
            <w:tcBorders>
              <w:bottom w:val="single" w:sz="4" w:space="0" w:color="000000"/>
            </w:tcBorders>
          </w:tcPr>
          <w:p w14:paraId="5CAFF396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6520A6A5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30A5EA06" w14:textId="3EFFF9F8" w:rsidR="00023C42" w:rsidRPr="008B4B76" w:rsidRDefault="00CD76E3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680FB91A" w14:textId="50CE0BBE" w:rsidR="00023C42" w:rsidRPr="008B4B76" w:rsidRDefault="0040477E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3060000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3E3CFAE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44715AD0" w14:textId="53C8B6FB" w:rsidR="00023C42" w:rsidRPr="008B4B76" w:rsidRDefault="0040477E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4890000</w:t>
            </w:r>
          </w:p>
        </w:tc>
      </w:tr>
      <w:tr w:rsidR="008B4B76" w:rsidRPr="008B4B76" w14:paraId="34F4B85B" w14:textId="77777777" w:rsidTr="0023347F">
        <w:trPr>
          <w:trHeight w:val="493"/>
        </w:trPr>
        <w:tc>
          <w:tcPr>
            <w:tcW w:w="10620" w:type="dxa"/>
            <w:gridSpan w:val="6"/>
          </w:tcPr>
          <w:p w14:paraId="129D9ADF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34B25C4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ՄԵԾԱՄՈՐ ՔԱՂԱՔԻ ԱՂԲԱՀԵՌԱՑՄԱՆ ՏԵՂԱՄԱՍ</w:t>
            </w:r>
          </w:p>
        </w:tc>
      </w:tr>
      <w:tr w:rsidR="008B4B76" w:rsidRPr="008B4B76" w14:paraId="7BAD899E" w14:textId="77777777" w:rsidTr="0023347F">
        <w:trPr>
          <w:trHeight w:val="299"/>
        </w:trPr>
        <w:tc>
          <w:tcPr>
            <w:tcW w:w="900" w:type="dxa"/>
          </w:tcPr>
          <w:p w14:paraId="2B5140F8" w14:textId="5B7D291C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2520" w:type="dxa"/>
          </w:tcPr>
          <w:p w14:paraId="67362FA0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</w:tcPr>
          <w:p w14:paraId="24CDFC8C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0D5E3E29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440" w:type="dxa"/>
          </w:tcPr>
          <w:p w14:paraId="7383605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1212F0D3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250000</w:t>
            </w:r>
          </w:p>
        </w:tc>
      </w:tr>
      <w:tr w:rsidR="008B4B76" w:rsidRPr="008B4B76" w14:paraId="46C01B3C" w14:textId="77777777" w:rsidTr="0023347F">
        <w:trPr>
          <w:trHeight w:val="299"/>
        </w:trPr>
        <w:tc>
          <w:tcPr>
            <w:tcW w:w="900" w:type="dxa"/>
          </w:tcPr>
          <w:p w14:paraId="4B8570BA" w14:textId="7B1EBE3E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26-35</w:t>
            </w:r>
          </w:p>
        </w:tc>
        <w:tc>
          <w:tcPr>
            <w:tcW w:w="2520" w:type="dxa"/>
          </w:tcPr>
          <w:p w14:paraId="59427300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</w:tcPr>
          <w:p w14:paraId="6542A243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</w:tcPr>
          <w:p w14:paraId="4857C752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14:paraId="6A866C9A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42014BA7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1450000</w:t>
            </w:r>
          </w:p>
        </w:tc>
      </w:tr>
      <w:tr w:rsidR="008B4B76" w:rsidRPr="008B4B76" w14:paraId="4DEE6074" w14:textId="77777777" w:rsidTr="0023347F">
        <w:trPr>
          <w:trHeight w:val="292"/>
        </w:trPr>
        <w:tc>
          <w:tcPr>
            <w:tcW w:w="900" w:type="dxa"/>
          </w:tcPr>
          <w:p w14:paraId="52E1B745" w14:textId="657AFB71" w:rsidR="00023C42" w:rsidRPr="008B4B76" w:rsidRDefault="00CD76E3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36-41</w:t>
            </w:r>
          </w:p>
        </w:tc>
        <w:tc>
          <w:tcPr>
            <w:tcW w:w="2520" w:type="dxa"/>
          </w:tcPr>
          <w:p w14:paraId="3840B02D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</w:tcPr>
          <w:p w14:paraId="24B38D9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160" w:type="dxa"/>
          </w:tcPr>
          <w:p w14:paraId="174B61C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14:paraId="41F3B2B0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3D1AF323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870000</w:t>
            </w:r>
          </w:p>
        </w:tc>
      </w:tr>
      <w:tr w:rsidR="008B4B76" w:rsidRPr="008B4B76" w14:paraId="2BC39C4A" w14:textId="77777777" w:rsidTr="0023347F">
        <w:trPr>
          <w:trHeight w:val="292"/>
        </w:trPr>
        <w:tc>
          <w:tcPr>
            <w:tcW w:w="900" w:type="dxa"/>
          </w:tcPr>
          <w:p w14:paraId="220AFE42" w14:textId="05161DFB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2520" w:type="dxa"/>
          </w:tcPr>
          <w:p w14:paraId="1AC8FFC6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Ավտո մեխանիկ</w:t>
            </w:r>
          </w:p>
        </w:tc>
        <w:tc>
          <w:tcPr>
            <w:tcW w:w="1980" w:type="dxa"/>
          </w:tcPr>
          <w:p w14:paraId="2C09019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708E82DF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</w:tcPr>
          <w:p w14:paraId="263FABBC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73AC158C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8B4B76" w:rsidRPr="008B4B76" w14:paraId="3D7D71CC" w14:textId="77777777" w:rsidTr="0023347F">
        <w:trPr>
          <w:trHeight w:val="292"/>
        </w:trPr>
        <w:tc>
          <w:tcPr>
            <w:tcW w:w="900" w:type="dxa"/>
          </w:tcPr>
          <w:p w14:paraId="0A4F8340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0" w:type="dxa"/>
          </w:tcPr>
          <w:p w14:paraId="276AE2DA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</w:tcPr>
          <w:p w14:paraId="4A8D8C4D" w14:textId="79066501" w:rsidR="00023C42" w:rsidRPr="008B4B76" w:rsidRDefault="00931510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2160" w:type="dxa"/>
          </w:tcPr>
          <w:p w14:paraId="334C4E46" w14:textId="7352A985" w:rsidR="00023C42" w:rsidRPr="008B4B76" w:rsidRDefault="0040477E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690000</w:t>
            </w:r>
          </w:p>
        </w:tc>
        <w:tc>
          <w:tcPr>
            <w:tcW w:w="1440" w:type="dxa"/>
          </w:tcPr>
          <w:p w14:paraId="1163A747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14:paraId="37150C16" w14:textId="67D289B4" w:rsidR="00023C42" w:rsidRPr="008B4B76" w:rsidRDefault="0040477E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2720000</w:t>
            </w:r>
          </w:p>
        </w:tc>
      </w:tr>
      <w:tr w:rsidR="008B4B76" w:rsidRPr="008B4B76" w14:paraId="1E483983" w14:textId="77777777" w:rsidTr="0023347F">
        <w:trPr>
          <w:trHeight w:val="423"/>
        </w:trPr>
        <w:tc>
          <w:tcPr>
            <w:tcW w:w="10620" w:type="dxa"/>
            <w:gridSpan w:val="6"/>
            <w:shd w:val="clear" w:color="auto" w:fill="auto"/>
          </w:tcPr>
          <w:p w14:paraId="108375BB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ՇԻՆՎԵՐԱՆՈՐՈԳՄԱՆ ՏԵՂԱՄԱՍ</w:t>
            </w:r>
          </w:p>
        </w:tc>
      </w:tr>
      <w:tr w:rsidR="008B4B76" w:rsidRPr="008B4B76" w14:paraId="20AD03AF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53D3215E" w14:textId="4582D8D1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 w14:paraId="65B3F7A0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  <w:shd w:val="clear" w:color="auto" w:fill="auto"/>
          </w:tcPr>
          <w:p w14:paraId="442FA538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2E224FD" w14:textId="7E54B1D0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14:paraId="68B2015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0FEA0ACD" w14:textId="4FFA3AFB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288CC4E0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287326AB" w14:textId="45237611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44-45</w:t>
            </w:r>
          </w:p>
        </w:tc>
        <w:tc>
          <w:tcPr>
            <w:tcW w:w="2520" w:type="dxa"/>
            <w:shd w:val="clear" w:color="auto" w:fill="auto"/>
          </w:tcPr>
          <w:p w14:paraId="649F3CA5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Մեխանիկ</w:t>
            </w:r>
          </w:p>
        </w:tc>
        <w:tc>
          <w:tcPr>
            <w:tcW w:w="1980" w:type="dxa"/>
            <w:shd w:val="clear" w:color="auto" w:fill="auto"/>
          </w:tcPr>
          <w:p w14:paraId="4BE66D9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2063588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14:paraId="234084CA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D32FFD0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</w:tr>
      <w:tr w:rsidR="008B4B76" w:rsidRPr="008B4B76" w14:paraId="2E4B35CA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3B699806" w14:textId="64A48D4A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46</w:t>
            </w:r>
          </w:p>
        </w:tc>
        <w:tc>
          <w:tcPr>
            <w:tcW w:w="2520" w:type="dxa"/>
            <w:shd w:val="clear" w:color="auto" w:fill="auto"/>
          </w:tcPr>
          <w:p w14:paraId="5CF9DF11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8B4B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եռակցող</w:t>
            </w:r>
          </w:p>
        </w:tc>
        <w:tc>
          <w:tcPr>
            <w:tcW w:w="1980" w:type="dxa"/>
            <w:shd w:val="clear" w:color="auto" w:fill="auto"/>
          </w:tcPr>
          <w:p w14:paraId="78EF748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5573C36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14:paraId="4EADA82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719A7E7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</w:tr>
      <w:tr w:rsidR="008B4B76" w:rsidRPr="008B4B76" w14:paraId="3D7637F1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165B5D61" w14:textId="3D3C16E2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47-49</w:t>
            </w:r>
          </w:p>
        </w:tc>
        <w:tc>
          <w:tcPr>
            <w:tcW w:w="2520" w:type="dxa"/>
            <w:shd w:val="clear" w:color="auto" w:fill="auto"/>
          </w:tcPr>
          <w:p w14:paraId="4A1A014B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Փականակագործ</w:t>
            </w:r>
          </w:p>
        </w:tc>
        <w:tc>
          <w:tcPr>
            <w:tcW w:w="1980" w:type="dxa"/>
            <w:shd w:val="clear" w:color="auto" w:fill="auto"/>
          </w:tcPr>
          <w:p w14:paraId="62B076C8" w14:textId="4B9AF738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26C9BD03" w14:textId="2576C3B9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14:paraId="2464D437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B2DF754" w14:textId="135E4556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20000</w:t>
            </w:r>
          </w:p>
        </w:tc>
      </w:tr>
      <w:tr w:rsidR="008B4B76" w:rsidRPr="008B4B76" w14:paraId="656D2352" w14:textId="77777777" w:rsidTr="0023347F">
        <w:trPr>
          <w:trHeight w:val="331"/>
        </w:trPr>
        <w:tc>
          <w:tcPr>
            <w:tcW w:w="900" w:type="dxa"/>
            <w:shd w:val="clear" w:color="auto" w:fill="auto"/>
          </w:tcPr>
          <w:p w14:paraId="7B4CFE00" w14:textId="38A3BE19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50-63</w:t>
            </w:r>
          </w:p>
        </w:tc>
        <w:tc>
          <w:tcPr>
            <w:tcW w:w="2520" w:type="dxa"/>
            <w:shd w:val="clear" w:color="auto" w:fill="auto"/>
          </w:tcPr>
          <w:p w14:paraId="53B943F4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14:paraId="0570CE85" w14:textId="0782385F" w:rsidR="00023C42" w:rsidRPr="008B4B76" w:rsidRDefault="00D01CE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14:paraId="53AF86DA" w14:textId="42175D16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01CE1"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14:paraId="0FD53E6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02C89E4A" w14:textId="5F1F69BE" w:rsidR="00023C42" w:rsidRPr="008B4B76" w:rsidRDefault="0023347F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182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5442F8DC" w14:textId="77777777" w:rsidTr="0023347F">
        <w:trPr>
          <w:trHeight w:val="331"/>
        </w:trPr>
        <w:tc>
          <w:tcPr>
            <w:tcW w:w="900" w:type="dxa"/>
            <w:shd w:val="clear" w:color="auto" w:fill="auto"/>
          </w:tcPr>
          <w:p w14:paraId="26F0E19A" w14:textId="10A1F436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64</w:t>
            </w:r>
          </w:p>
        </w:tc>
        <w:tc>
          <w:tcPr>
            <w:tcW w:w="2520" w:type="dxa"/>
            <w:shd w:val="clear" w:color="auto" w:fill="auto"/>
          </w:tcPr>
          <w:p w14:paraId="020B8F24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14:paraId="107F026A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38C6809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14:paraId="6C8015B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08CDA516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8B4B76" w:rsidRPr="008B4B76" w14:paraId="4A9FD1C0" w14:textId="77777777" w:rsidTr="0023347F">
        <w:trPr>
          <w:trHeight w:val="331"/>
        </w:trPr>
        <w:tc>
          <w:tcPr>
            <w:tcW w:w="900" w:type="dxa"/>
            <w:shd w:val="clear" w:color="auto" w:fill="auto"/>
          </w:tcPr>
          <w:p w14:paraId="300AB68B" w14:textId="17B8A98B" w:rsidR="0023347F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65-66</w:t>
            </w:r>
          </w:p>
        </w:tc>
        <w:tc>
          <w:tcPr>
            <w:tcW w:w="2520" w:type="dxa"/>
            <w:shd w:val="clear" w:color="auto" w:fill="auto"/>
          </w:tcPr>
          <w:p w14:paraId="2609C106" w14:textId="7C648A2E" w:rsidR="0023347F" w:rsidRPr="008B4B76" w:rsidRDefault="0023347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14:paraId="5F3EC471" w14:textId="381612E7" w:rsidR="0023347F" w:rsidRPr="008B4B76" w:rsidRDefault="0023347F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60304E9" w14:textId="508830B7" w:rsidR="0023347F" w:rsidRPr="008B4B76" w:rsidRDefault="0023347F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175000</w:t>
            </w:r>
          </w:p>
        </w:tc>
        <w:tc>
          <w:tcPr>
            <w:tcW w:w="1440" w:type="dxa"/>
            <w:shd w:val="clear" w:color="auto" w:fill="auto"/>
          </w:tcPr>
          <w:p w14:paraId="3CE01AAA" w14:textId="13C1C875" w:rsidR="0023347F" w:rsidRPr="008B4B76" w:rsidRDefault="0023347F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C6BB230" w14:textId="68181BA1" w:rsidR="0023347F" w:rsidRPr="008B4B76" w:rsidRDefault="0023347F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350000</w:t>
            </w:r>
          </w:p>
        </w:tc>
      </w:tr>
      <w:tr w:rsidR="008B4B76" w:rsidRPr="008B4B76" w14:paraId="367E96A3" w14:textId="77777777" w:rsidTr="0023347F">
        <w:trPr>
          <w:trHeight w:val="331"/>
        </w:trPr>
        <w:tc>
          <w:tcPr>
            <w:tcW w:w="900" w:type="dxa"/>
            <w:shd w:val="clear" w:color="auto" w:fill="auto"/>
          </w:tcPr>
          <w:p w14:paraId="2851EEC8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0" w:type="dxa"/>
            <w:shd w:val="clear" w:color="auto" w:fill="auto"/>
          </w:tcPr>
          <w:p w14:paraId="6A4246D8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14:paraId="0BA4C4A8" w14:textId="49E74088" w:rsidR="00023C42" w:rsidRPr="008B4B76" w:rsidRDefault="00931510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14:paraId="4B1921FE" w14:textId="34B29547" w:rsidR="00023C42" w:rsidRPr="008B4B76" w:rsidRDefault="00CD76E3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75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14:paraId="1E39F99F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312A1544" w14:textId="4FE446B1" w:rsidR="00023C42" w:rsidRPr="008B4B76" w:rsidRDefault="00CD76E3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333</w:t>
            </w:r>
            <w:r w:rsidR="00023C42"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28E67484" w14:textId="77777777" w:rsidTr="0023347F">
        <w:trPr>
          <w:trHeight w:val="423"/>
        </w:trPr>
        <w:tc>
          <w:tcPr>
            <w:tcW w:w="10620" w:type="dxa"/>
            <w:gridSpan w:val="6"/>
            <w:shd w:val="clear" w:color="auto" w:fill="auto"/>
          </w:tcPr>
          <w:p w14:paraId="3165C940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ԲՆԱԿԱՐԱՆԱՅԻՆ ՇԱՀԱԳՈՐԾՄԱՆ ՏԵՂԱՄԱՍ</w:t>
            </w:r>
          </w:p>
        </w:tc>
      </w:tr>
      <w:tr w:rsidR="008B4B76" w:rsidRPr="008B4B76" w14:paraId="657FC6E8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2C10C4BF" w14:textId="7C5FF4F4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67</w:t>
            </w:r>
          </w:p>
        </w:tc>
        <w:tc>
          <w:tcPr>
            <w:tcW w:w="2520" w:type="dxa"/>
            <w:shd w:val="clear" w:color="auto" w:fill="auto"/>
          </w:tcPr>
          <w:p w14:paraId="1A58903B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980" w:type="dxa"/>
            <w:shd w:val="clear" w:color="auto" w:fill="auto"/>
          </w:tcPr>
          <w:p w14:paraId="52A1EDCA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92C4DBA" w14:textId="0A800B9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21831">
              <w:rPr>
                <w:rFonts w:ascii="GHEA Grapalat" w:hAnsi="GHEA Grapalat"/>
                <w:sz w:val="24"/>
                <w:szCs w:val="24"/>
              </w:rPr>
              <w:t>5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1440" w:type="dxa"/>
            <w:shd w:val="clear" w:color="auto" w:fill="auto"/>
          </w:tcPr>
          <w:p w14:paraId="23AEAF44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F867D3F" w14:textId="3C8FE0E8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21831">
              <w:rPr>
                <w:rFonts w:ascii="GHEA Grapalat" w:hAnsi="GHEA Grapalat"/>
                <w:sz w:val="24"/>
                <w:szCs w:val="24"/>
              </w:rPr>
              <w:t>5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</w:tr>
      <w:tr w:rsidR="008B4B76" w:rsidRPr="008B4B76" w14:paraId="54E3ACDF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71FE9735" w14:textId="265629EC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68</w:t>
            </w:r>
          </w:p>
        </w:tc>
        <w:tc>
          <w:tcPr>
            <w:tcW w:w="2520" w:type="dxa"/>
            <w:shd w:val="clear" w:color="auto" w:fill="auto"/>
          </w:tcPr>
          <w:p w14:paraId="4EFBBFCB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Օպերատոր</w:t>
            </w:r>
          </w:p>
        </w:tc>
        <w:tc>
          <w:tcPr>
            <w:tcW w:w="1980" w:type="dxa"/>
            <w:shd w:val="clear" w:color="auto" w:fill="auto"/>
          </w:tcPr>
          <w:p w14:paraId="2AF9AC2F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74F4DF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14:paraId="486E8366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52B3C043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8B4B76" w:rsidRPr="008B4B76" w14:paraId="0866F201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3D6BBB62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0" w:type="dxa"/>
            <w:shd w:val="clear" w:color="auto" w:fill="auto"/>
          </w:tcPr>
          <w:p w14:paraId="6900664E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14:paraId="4F61B80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2DD710E" w14:textId="31C3CD68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21831">
              <w:rPr>
                <w:rFonts w:ascii="GHEA Grapalat" w:hAnsi="GHEA Grapalat"/>
                <w:sz w:val="24"/>
                <w:szCs w:val="24"/>
              </w:rPr>
              <w:t>6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1440" w:type="dxa"/>
            <w:shd w:val="clear" w:color="auto" w:fill="auto"/>
          </w:tcPr>
          <w:p w14:paraId="34470CB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24C082CE" w14:textId="70AD4E00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21831">
              <w:rPr>
                <w:rFonts w:ascii="GHEA Grapalat" w:hAnsi="GHEA Grapalat"/>
                <w:sz w:val="24"/>
                <w:szCs w:val="24"/>
              </w:rPr>
              <w:t>6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</w:tr>
      <w:tr w:rsidR="008B4B76" w:rsidRPr="008B4B76" w14:paraId="7F6C16B0" w14:textId="77777777" w:rsidTr="0023347F">
        <w:trPr>
          <w:trHeight w:val="423"/>
        </w:trPr>
        <w:tc>
          <w:tcPr>
            <w:tcW w:w="10620" w:type="dxa"/>
            <w:gridSpan w:val="6"/>
            <w:shd w:val="clear" w:color="auto" w:fill="auto"/>
          </w:tcPr>
          <w:p w14:paraId="705EC9AE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ԳՅՈՒՂԵՐԻ ՎԱՐՉԱԿԱՆ ՏԱՐԱԾՔՆԵՐԻ ԱՂԲԱՀԵՌԱՑՄԱՆ ՏԵՂԱՄԱՍ</w:t>
            </w:r>
          </w:p>
        </w:tc>
      </w:tr>
      <w:tr w:rsidR="008B4B76" w:rsidRPr="008B4B76" w14:paraId="68F57525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70AF4F27" w14:textId="3192822D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69</w:t>
            </w:r>
          </w:p>
        </w:tc>
        <w:tc>
          <w:tcPr>
            <w:tcW w:w="2520" w:type="dxa"/>
            <w:shd w:val="clear" w:color="auto" w:fill="auto"/>
          </w:tcPr>
          <w:p w14:paraId="107C76B1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Ուղության պետ 1</w:t>
            </w:r>
          </w:p>
        </w:tc>
        <w:tc>
          <w:tcPr>
            <w:tcW w:w="1980" w:type="dxa"/>
            <w:shd w:val="clear" w:color="auto" w:fill="auto"/>
          </w:tcPr>
          <w:p w14:paraId="11E230F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D7CD383" w14:textId="7A72CF41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21831">
              <w:rPr>
                <w:rFonts w:ascii="GHEA Grapalat" w:hAnsi="GHEA Grapalat"/>
                <w:sz w:val="24"/>
                <w:szCs w:val="24"/>
              </w:rPr>
              <w:t>6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14:paraId="28CB1E62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13596E9F" w14:textId="4305FC02" w:rsidR="00023C42" w:rsidRPr="008B4B76" w:rsidRDefault="00121831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121831" w:rsidRPr="008B4B76" w14:paraId="709C52B6" w14:textId="77777777" w:rsidTr="0023347F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ECCD" w14:textId="71E48594" w:rsidR="00121831" w:rsidRPr="008B4B76" w:rsidRDefault="00121831" w:rsidP="0012183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3E94" w14:textId="77777777" w:rsidR="00121831" w:rsidRPr="008B4B76" w:rsidRDefault="00121831" w:rsidP="0012183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Ուղության պետ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7FE4" w14:textId="77777777" w:rsidR="00121831" w:rsidRPr="008B4B76" w:rsidRDefault="00121831" w:rsidP="001218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3CA6" w14:textId="28D38680" w:rsidR="00121831" w:rsidRPr="008B4B76" w:rsidRDefault="00121831" w:rsidP="001218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7894" w14:textId="77777777" w:rsidR="00121831" w:rsidRPr="008B4B76" w:rsidRDefault="00121831" w:rsidP="001218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C286" w14:textId="1632F6DC" w:rsidR="00121831" w:rsidRPr="008B4B76" w:rsidRDefault="00121831" w:rsidP="001218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15E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4515E4">
              <w:rPr>
                <w:rFonts w:ascii="GHEA Grapalat" w:hAnsi="GHEA Grapalat"/>
                <w:sz w:val="24"/>
                <w:szCs w:val="24"/>
              </w:rPr>
              <w:t>6</w:t>
            </w:r>
            <w:r w:rsidRPr="004515E4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121831" w:rsidRPr="008B4B76" w14:paraId="66B31E01" w14:textId="77777777" w:rsidTr="0023347F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0D9F" w14:textId="3A650F44" w:rsidR="00121831" w:rsidRPr="008B4B76" w:rsidRDefault="00121831" w:rsidP="0012183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7030" w14:textId="77777777" w:rsidR="00121831" w:rsidRPr="008B4B76" w:rsidRDefault="00121831" w:rsidP="0012183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Ուղության պետ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E310" w14:textId="77777777" w:rsidR="00121831" w:rsidRPr="008B4B76" w:rsidRDefault="00121831" w:rsidP="001218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BFF2" w14:textId="68849E0F" w:rsidR="00121831" w:rsidRPr="008B4B76" w:rsidRDefault="00121831" w:rsidP="001218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64F" w14:textId="77777777" w:rsidR="00121831" w:rsidRPr="008B4B76" w:rsidRDefault="00121831" w:rsidP="001218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8B71" w14:textId="59C4BF14" w:rsidR="00121831" w:rsidRPr="008B4B76" w:rsidRDefault="00121831" w:rsidP="001218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15E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4515E4">
              <w:rPr>
                <w:rFonts w:ascii="GHEA Grapalat" w:hAnsi="GHEA Grapalat"/>
                <w:sz w:val="24"/>
                <w:szCs w:val="24"/>
              </w:rPr>
              <w:t>6</w:t>
            </w:r>
            <w:r w:rsidRPr="004515E4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779899E1" w14:textId="77777777" w:rsidTr="0023347F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B4B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831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9F44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D346" w14:textId="0A1DAB9C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121831">
              <w:rPr>
                <w:rFonts w:ascii="GHEA Grapalat" w:hAnsi="GHEA Grapalat"/>
                <w:sz w:val="24"/>
                <w:szCs w:val="24"/>
              </w:rPr>
              <w:t>8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053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C2B6" w14:textId="40B2BED6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121831">
              <w:rPr>
                <w:rFonts w:ascii="GHEA Grapalat" w:hAnsi="GHEA Grapalat"/>
                <w:sz w:val="24"/>
                <w:szCs w:val="24"/>
              </w:rPr>
              <w:t>8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4B76" w:rsidRPr="008B4B76" w14:paraId="42A1253D" w14:textId="77777777" w:rsidTr="0023347F">
        <w:trPr>
          <w:trHeight w:val="423"/>
        </w:trPr>
        <w:tc>
          <w:tcPr>
            <w:tcW w:w="10620" w:type="dxa"/>
            <w:gridSpan w:val="6"/>
            <w:shd w:val="clear" w:color="auto" w:fill="auto"/>
          </w:tcPr>
          <w:p w14:paraId="4F879FC2" w14:textId="77777777" w:rsidR="003D125F" w:rsidRPr="008B4B76" w:rsidRDefault="003D125F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15350E" w14:textId="31C4373B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ԲԱՐԵԿԱՐԳՄԱՆ ԱՅԼ ԾԱՌԱՅՈՒԹՅՈՒՆՆԵՐ</w:t>
            </w:r>
          </w:p>
        </w:tc>
      </w:tr>
      <w:tr w:rsidR="008B4B76" w:rsidRPr="008B4B76" w14:paraId="71F877C1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3B1E761E" w14:textId="48CE2E85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72-73</w:t>
            </w:r>
          </w:p>
        </w:tc>
        <w:tc>
          <w:tcPr>
            <w:tcW w:w="2520" w:type="dxa"/>
            <w:shd w:val="clear" w:color="auto" w:fill="auto"/>
          </w:tcPr>
          <w:p w14:paraId="1AA63863" w14:textId="64BBB622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Գերեզմանատան</w:t>
            </w:r>
            <w:r w:rsidR="00931510" w:rsidRPr="008B4B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վերակացու</w:t>
            </w:r>
          </w:p>
        </w:tc>
        <w:tc>
          <w:tcPr>
            <w:tcW w:w="1980" w:type="dxa"/>
            <w:shd w:val="clear" w:color="auto" w:fill="auto"/>
          </w:tcPr>
          <w:p w14:paraId="75CDFF7C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ACF29DC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14:paraId="7885D9D3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2026C10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8B4B76" w:rsidRPr="008B4B76" w14:paraId="63CAEF23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63836BD4" w14:textId="3EEF26AF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74-76</w:t>
            </w:r>
          </w:p>
        </w:tc>
        <w:tc>
          <w:tcPr>
            <w:tcW w:w="2520" w:type="dxa"/>
            <w:shd w:val="clear" w:color="auto" w:fill="auto"/>
          </w:tcPr>
          <w:p w14:paraId="43CC930F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A3287A2" w14:textId="157DED81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Գերեզմանատան</w:t>
            </w:r>
            <w:r w:rsidR="00931510" w:rsidRPr="008B4B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980" w:type="dxa"/>
            <w:shd w:val="clear" w:color="auto" w:fill="auto"/>
          </w:tcPr>
          <w:p w14:paraId="1F8A1BE2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05C7243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459840EB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CFF4345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14:paraId="67C4AE57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613E9B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50ABBBF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755DB4C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8B4B76" w:rsidRPr="008B4B76" w14:paraId="04842F3D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7B450D91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0" w:type="dxa"/>
            <w:shd w:val="clear" w:color="auto" w:fill="auto"/>
          </w:tcPr>
          <w:p w14:paraId="23267D8C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14:paraId="16AB1FBB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3DED016E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1440" w:type="dxa"/>
            <w:shd w:val="clear" w:color="auto" w:fill="auto"/>
          </w:tcPr>
          <w:p w14:paraId="485CB127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2704F6FE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525000</w:t>
            </w:r>
          </w:p>
        </w:tc>
      </w:tr>
      <w:tr w:rsidR="008B4B76" w:rsidRPr="008B4B76" w14:paraId="664040F1" w14:textId="77777777" w:rsidTr="0023347F">
        <w:trPr>
          <w:trHeight w:val="423"/>
        </w:trPr>
        <w:tc>
          <w:tcPr>
            <w:tcW w:w="10620" w:type="dxa"/>
            <w:gridSpan w:val="6"/>
            <w:shd w:val="clear" w:color="auto" w:fill="auto"/>
          </w:tcPr>
          <w:p w14:paraId="5E14FD24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ՀՅՈՒՐԱՆՈՑԱՅԻՆ ՀԱՄԱԼԻՐ</w:t>
            </w:r>
          </w:p>
        </w:tc>
      </w:tr>
      <w:tr w:rsidR="008B4B76" w:rsidRPr="008B4B76" w14:paraId="10789501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4A0848D9" w14:textId="52B4A124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77</w:t>
            </w:r>
          </w:p>
        </w:tc>
        <w:tc>
          <w:tcPr>
            <w:tcW w:w="2520" w:type="dxa"/>
            <w:shd w:val="clear" w:color="auto" w:fill="auto"/>
          </w:tcPr>
          <w:p w14:paraId="3ADF8ADE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1980" w:type="dxa"/>
            <w:shd w:val="clear" w:color="auto" w:fill="auto"/>
          </w:tcPr>
          <w:p w14:paraId="2CDF3EEA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0B7D6FCD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105500</w:t>
            </w:r>
          </w:p>
        </w:tc>
        <w:tc>
          <w:tcPr>
            <w:tcW w:w="1440" w:type="dxa"/>
            <w:shd w:val="clear" w:color="auto" w:fill="auto"/>
          </w:tcPr>
          <w:p w14:paraId="6636C850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5EAF91C8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105500</w:t>
            </w:r>
          </w:p>
        </w:tc>
      </w:tr>
      <w:tr w:rsidR="008B4B76" w:rsidRPr="008B4B76" w14:paraId="238A00F6" w14:textId="77777777" w:rsidTr="0023347F">
        <w:trPr>
          <w:trHeight w:val="423"/>
        </w:trPr>
        <w:tc>
          <w:tcPr>
            <w:tcW w:w="900" w:type="dxa"/>
            <w:shd w:val="clear" w:color="auto" w:fill="auto"/>
          </w:tcPr>
          <w:p w14:paraId="7CF8F7B0" w14:textId="21F81652" w:rsidR="00023C42" w:rsidRPr="008B4B76" w:rsidRDefault="00931510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78</w:t>
            </w:r>
          </w:p>
        </w:tc>
        <w:tc>
          <w:tcPr>
            <w:tcW w:w="2520" w:type="dxa"/>
            <w:shd w:val="clear" w:color="auto" w:fill="auto"/>
          </w:tcPr>
          <w:p w14:paraId="76432135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0" w:type="dxa"/>
            <w:shd w:val="clear" w:color="auto" w:fill="auto"/>
          </w:tcPr>
          <w:p w14:paraId="085DDB47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3B1F15C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14:paraId="2C852399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0AB381DF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8B4B76" w:rsidRPr="008B4B76" w14:paraId="7D14B7EB" w14:textId="77777777" w:rsidTr="0023347F">
        <w:trPr>
          <w:trHeight w:val="773"/>
        </w:trPr>
        <w:tc>
          <w:tcPr>
            <w:tcW w:w="900" w:type="dxa"/>
            <w:shd w:val="clear" w:color="auto" w:fill="auto"/>
          </w:tcPr>
          <w:p w14:paraId="005392A5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0" w:type="dxa"/>
            <w:shd w:val="clear" w:color="auto" w:fill="auto"/>
          </w:tcPr>
          <w:p w14:paraId="212D7D0A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14:paraId="6922ABD8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2276312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210500</w:t>
            </w:r>
          </w:p>
        </w:tc>
        <w:tc>
          <w:tcPr>
            <w:tcW w:w="1440" w:type="dxa"/>
            <w:shd w:val="clear" w:color="auto" w:fill="auto"/>
          </w:tcPr>
          <w:p w14:paraId="6C108F11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524D5DCF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210500</w:t>
            </w:r>
          </w:p>
        </w:tc>
      </w:tr>
      <w:tr w:rsidR="008B4B76" w:rsidRPr="008B4B76" w14:paraId="5544C5BC" w14:textId="77777777" w:rsidTr="0023347F">
        <w:trPr>
          <w:trHeight w:val="423"/>
        </w:trPr>
        <w:tc>
          <w:tcPr>
            <w:tcW w:w="3420" w:type="dxa"/>
            <w:gridSpan w:val="2"/>
            <w:shd w:val="clear" w:color="auto" w:fill="auto"/>
          </w:tcPr>
          <w:p w14:paraId="1EE0BDE4" w14:textId="77777777" w:rsidR="00023C42" w:rsidRPr="008B4B76" w:rsidRDefault="00023C42" w:rsidP="00645B1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0" w:type="dxa"/>
            <w:shd w:val="clear" w:color="auto" w:fill="auto"/>
          </w:tcPr>
          <w:p w14:paraId="2EE18FB2" w14:textId="5893A658" w:rsidR="00023C42" w:rsidRPr="008B4B76" w:rsidRDefault="00931510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78</w:t>
            </w:r>
          </w:p>
        </w:tc>
        <w:tc>
          <w:tcPr>
            <w:tcW w:w="2160" w:type="dxa"/>
            <w:shd w:val="clear" w:color="auto" w:fill="auto"/>
          </w:tcPr>
          <w:p w14:paraId="1E527E87" w14:textId="046894EC" w:rsidR="00023C42" w:rsidRPr="008B4B76" w:rsidRDefault="00931510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121831">
              <w:rPr>
                <w:rFonts w:ascii="GHEA Grapalat" w:hAnsi="GHEA Grapalat"/>
                <w:sz w:val="24"/>
                <w:szCs w:val="24"/>
              </w:rPr>
              <w:t>6</w:t>
            </w:r>
            <w:r w:rsidR="008B4B76" w:rsidRPr="008B4B76">
              <w:rPr>
                <w:rFonts w:ascii="GHEA Grapalat" w:hAnsi="GHEA Grapalat"/>
                <w:sz w:val="24"/>
                <w:szCs w:val="24"/>
                <w:lang w:val="hy-AM"/>
              </w:rPr>
              <w:t>505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14:paraId="5DCCB2DE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10F6E6D6" w14:textId="71D53405" w:rsidR="00023C42" w:rsidRPr="008B4B76" w:rsidRDefault="008B4B76" w:rsidP="00645B1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121831">
              <w:rPr>
                <w:rFonts w:ascii="GHEA Grapalat" w:hAnsi="GHEA Grapalat"/>
                <w:sz w:val="24"/>
                <w:szCs w:val="24"/>
              </w:rPr>
              <w:t>72</w:t>
            </w:r>
            <w:r w:rsidRPr="008B4B76">
              <w:rPr>
                <w:rFonts w:ascii="GHEA Grapalat" w:hAnsi="GHEA Grapalat"/>
                <w:sz w:val="24"/>
                <w:szCs w:val="24"/>
                <w:lang w:val="hy-AM"/>
              </w:rPr>
              <w:t>0500</w:t>
            </w:r>
            <w:r w:rsidR="00023C42" w:rsidRPr="008B4B76">
              <w:rPr>
                <w:rFonts w:ascii="GHEA Grapalat" w:hAnsi="GHEA Grapalat"/>
                <w:sz w:val="24"/>
                <w:szCs w:val="24"/>
              </w:rPr>
              <w:t xml:space="preserve"> »</w:t>
            </w:r>
          </w:p>
          <w:p w14:paraId="6B0260B4" w14:textId="77777777" w:rsidR="00023C42" w:rsidRPr="008B4B76" w:rsidRDefault="00023C42" w:rsidP="00645B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A62B050" w14:textId="77777777" w:rsidR="00023C42" w:rsidRPr="008B4B76" w:rsidRDefault="00023C42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2B49F4CF" w14:textId="77777777" w:rsidR="00CF0F2A" w:rsidRPr="008B4B76" w:rsidRDefault="00CF0F2A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1F3E2CFB" w14:textId="77777777" w:rsidR="00CF0F2A" w:rsidRPr="008B4B76" w:rsidRDefault="00CF0F2A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4712BFEF" w14:textId="77777777" w:rsidR="00023C42" w:rsidRPr="008B4B76" w:rsidRDefault="00023C42" w:rsidP="00023C4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55A099E" w14:textId="77777777" w:rsidR="00023C42" w:rsidRPr="008B4B76" w:rsidRDefault="00023C42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5A2FCB69" w14:textId="77777777" w:rsidR="00023C42" w:rsidRPr="008B4B76" w:rsidRDefault="00023C42" w:rsidP="00023C42">
      <w:pPr>
        <w:rPr>
          <w:rFonts w:ascii="GHEA Grapalat" w:hAnsi="GHEA Grapalat"/>
          <w:sz w:val="24"/>
          <w:szCs w:val="24"/>
          <w:lang w:val="hy-AM"/>
        </w:rPr>
      </w:pPr>
      <w:r w:rsidRPr="008B4B76">
        <w:rPr>
          <w:rFonts w:ascii="GHEA Grapalat" w:hAnsi="GHEA Grapalat"/>
          <w:sz w:val="24"/>
          <w:szCs w:val="24"/>
          <w:lang w:val="hy-AM"/>
        </w:rPr>
        <w:t>Աշխատակազմի քարտուղար ՝                                                   Մ. Հովհաննիսյան</w:t>
      </w:r>
    </w:p>
    <w:p w14:paraId="769B7340" w14:textId="77777777" w:rsidR="00023C42" w:rsidRPr="008B4B76" w:rsidRDefault="00023C42" w:rsidP="00023C4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8C98871" w14:textId="643ED1ED" w:rsidR="00023C42" w:rsidRPr="008B4B76" w:rsidRDefault="00023C42">
      <w:pPr>
        <w:rPr>
          <w:rFonts w:ascii="GHEA Grapalat" w:hAnsi="GHEA Grapalat"/>
          <w:lang w:val="hy-AM"/>
        </w:rPr>
      </w:pPr>
      <w:r w:rsidRPr="008B4B76">
        <w:rPr>
          <w:rFonts w:ascii="GHEA Grapalat" w:hAnsi="GHEA Grapalat"/>
          <w:lang w:val="hy-AM"/>
        </w:rPr>
        <w:br w:type="page"/>
      </w:r>
    </w:p>
    <w:p w14:paraId="5B6CA367" w14:textId="77777777" w:rsidR="0023347F" w:rsidRPr="008B4B76" w:rsidRDefault="0023347F" w:rsidP="0023347F">
      <w:pPr>
        <w:jc w:val="right"/>
        <w:rPr>
          <w:rFonts w:ascii="GHEA Grapalat" w:hAnsi="GHEA Grapalat"/>
          <w:lang w:val="hy-AM"/>
        </w:rPr>
      </w:pPr>
      <w:r w:rsidRPr="008B4B76">
        <w:rPr>
          <w:rFonts w:ascii="GHEA Grapalat" w:hAnsi="GHEA Grapalat"/>
          <w:lang w:val="hy-AM"/>
        </w:rPr>
        <w:lastRenderedPageBreak/>
        <w:t xml:space="preserve">Հավելված N 1 </w:t>
      </w:r>
    </w:p>
    <w:p w14:paraId="71C5813A" w14:textId="3AFA1B2B" w:rsidR="0023347F" w:rsidRPr="008B4B76" w:rsidRDefault="0023347F" w:rsidP="0023347F">
      <w:pPr>
        <w:jc w:val="right"/>
        <w:rPr>
          <w:rFonts w:ascii="GHEA Grapalat" w:hAnsi="GHEA Grapalat"/>
          <w:lang w:val="hy-AM"/>
        </w:rPr>
      </w:pPr>
      <w:r w:rsidRPr="008B4B76">
        <w:rPr>
          <w:rFonts w:ascii="GHEA Grapalat" w:hAnsi="GHEA Grapalat"/>
          <w:lang w:val="hy-AM"/>
        </w:rPr>
        <w:t>ՀՀ Արմավիրի մարզի Մեծամոր համայնքի</w:t>
      </w:r>
      <w:r w:rsidRPr="008B4B76">
        <w:rPr>
          <w:rFonts w:ascii="GHEA Grapalat" w:hAnsi="GHEA Grapalat"/>
          <w:lang w:val="hy-AM"/>
        </w:rPr>
        <w:br/>
        <w:t xml:space="preserve"> ավագանու 2025 թվականի փետրվարի 21-ի</w:t>
      </w:r>
      <w:r w:rsidRPr="008B4B76">
        <w:rPr>
          <w:rFonts w:ascii="GHEA Grapalat" w:hAnsi="GHEA Grapalat"/>
          <w:lang w:val="hy-AM"/>
        </w:rPr>
        <w:br/>
        <w:t xml:space="preserve"> N</w:t>
      </w:r>
      <w:r w:rsidR="008B4B76" w:rsidRPr="008B4B76">
        <w:rPr>
          <w:rFonts w:ascii="GHEA Grapalat" w:hAnsi="GHEA Grapalat"/>
          <w:lang w:val="hy-AM"/>
        </w:rPr>
        <w:t xml:space="preserve"> 19</w:t>
      </w:r>
      <w:r w:rsidRPr="008B4B76">
        <w:rPr>
          <w:rFonts w:ascii="GHEA Grapalat" w:hAnsi="GHEA Grapalat"/>
          <w:lang w:val="hy-AM"/>
        </w:rPr>
        <w:t>-Ա  որոշման</w:t>
      </w:r>
    </w:p>
    <w:p w14:paraId="3D6E4FA0" w14:textId="0F64C3C3" w:rsidR="00D21DF8" w:rsidRPr="008B4B76" w:rsidRDefault="008B4B76" w:rsidP="00D21DF8">
      <w:pPr>
        <w:jc w:val="right"/>
        <w:rPr>
          <w:rFonts w:ascii="GHEA Grapalat" w:hAnsi="GHEA Grapalat"/>
          <w:lang w:val="hy-AM"/>
        </w:rPr>
      </w:pPr>
      <w:r w:rsidRPr="00121831">
        <w:rPr>
          <w:rFonts w:ascii="GHEA Grapalat" w:hAnsi="GHEA Grapalat"/>
          <w:lang w:val="hy-AM"/>
        </w:rPr>
        <w:t>«</w:t>
      </w:r>
      <w:r w:rsidR="00D21DF8" w:rsidRPr="008B4B76">
        <w:rPr>
          <w:rFonts w:ascii="GHEA Grapalat" w:hAnsi="GHEA Grapalat"/>
          <w:lang w:val="hy-AM"/>
        </w:rPr>
        <w:t xml:space="preserve">Հավելված N 30 </w:t>
      </w:r>
    </w:p>
    <w:p w14:paraId="4BF17AAD" w14:textId="53238CAE" w:rsidR="00D21DF8" w:rsidRPr="008B4B76" w:rsidRDefault="00D21DF8" w:rsidP="00CF0F2A">
      <w:pPr>
        <w:jc w:val="right"/>
        <w:rPr>
          <w:rFonts w:ascii="GHEA Grapalat" w:hAnsi="GHEA Grapalat"/>
          <w:lang w:val="hy-AM"/>
        </w:rPr>
      </w:pPr>
      <w:r w:rsidRPr="008B4B76">
        <w:rPr>
          <w:rFonts w:ascii="GHEA Grapalat" w:hAnsi="GHEA Grapalat"/>
          <w:lang w:val="hy-AM"/>
        </w:rPr>
        <w:t>ՀՀ Արմավիրի մարզի Մեծամոր համայնքի</w:t>
      </w:r>
      <w:r w:rsidRPr="008B4B76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8B4B76">
        <w:rPr>
          <w:rFonts w:ascii="GHEA Grapalat" w:hAnsi="GHEA Grapalat"/>
          <w:lang w:val="hy-AM"/>
        </w:rPr>
        <w:br/>
        <w:t xml:space="preserve"> N </w:t>
      </w:r>
      <w:r w:rsidR="00CF0F2A" w:rsidRPr="008B4B76">
        <w:rPr>
          <w:rFonts w:ascii="GHEA Grapalat" w:hAnsi="GHEA Grapalat"/>
          <w:lang w:val="hy-AM"/>
        </w:rPr>
        <w:t>186</w:t>
      </w:r>
      <w:r w:rsidRPr="008B4B76">
        <w:rPr>
          <w:rFonts w:ascii="GHEA Grapalat" w:hAnsi="GHEA Grapalat"/>
          <w:lang w:val="hy-AM"/>
        </w:rPr>
        <w:t>-Ա  որոշման</w:t>
      </w:r>
    </w:p>
    <w:p w14:paraId="3AFE8E5E" w14:textId="77777777" w:rsidR="00CF0F2A" w:rsidRPr="008B4B76" w:rsidRDefault="00CF0F2A" w:rsidP="00CF0F2A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237FCB3C" w14:textId="77777777" w:rsidR="00CF0F2A" w:rsidRPr="008B4B76" w:rsidRDefault="00CF0F2A" w:rsidP="00CF0F2A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061EB95F" w14:textId="77777777" w:rsidR="00D21DF8" w:rsidRPr="008B4B76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8B4B76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 xml:space="preserve">«ՄԵԾԱՄՈՐԻ ՎԵՐԵԼՔ» ՀՈԱԿ-Ի ԱՇԽԱՏԱԿԻՑՆԵՐԻ ԹՎԱՔԱՆԱԿԸ, </w:t>
      </w:r>
    </w:p>
    <w:p w14:paraId="63BA17CC" w14:textId="77777777" w:rsidR="00D21DF8" w:rsidRPr="008B4B76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  <w:r w:rsidRPr="008B4B76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ՀԱՍՏԻՔԱՑՈՒՑԱԿԸ ԵՎ ՊԱՇՏՈՆԱՅԻՆ ԴՐՈՒՅՔԱՉԱՓԵՐԸ</w:t>
      </w:r>
    </w:p>
    <w:p w14:paraId="752FE657" w14:textId="77777777" w:rsidR="00D21DF8" w:rsidRPr="008B4B76" w:rsidRDefault="00D21DF8" w:rsidP="00D21DF8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</w:p>
    <w:p w14:paraId="49A493C3" w14:textId="77777777" w:rsidR="00D21DF8" w:rsidRPr="008B4B76" w:rsidRDefault="00D21DF8" w:rsidP="00D21DF8">
      <w:pPr>
        <w:spacing w:after="0" w:line="240" w:lineRule="auto"/>
        <w:ind w:left="36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</w:p>
    <w:p w14:paraId="49C578EE" w14:textId="77777777" w:rsidR="00D21DF8" w:rsidRPr="008B4B76" w:rsidRDefault="00D21DF8" w:rsidP="00D21DF8">
      <w:pPr>
        <w:numPr>
          <w:ilvl w:val="0"/>
          <w:numId w:val="21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8B4B76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8B4B76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B4B76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8B4B76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Pr="008B4B76">
        <w:rPr>
          <w:rFonts w:ascii="GHEA Grapalat" w:eastAsia="Times New Roman" w:hAnsi="GHEA Grapalat" w:cs="Calibri"/>
          <w:b/>
          <w:bCs/>
          <w:sz w:val="24"/>
          <w:szCs w:val="24"/>
          <w:lang w:eastAsia="ru-RU"/>
        </w:rPr>
        <w:t>18</w:t>
      </w:r>
    </w:p>
    <w:p w14:paraId="37BD1B2D" w14:textId="77777777" w:rsidR="00D21DF8" w:rsidRPr="008B4B76" w:rsidRDefault="00D21DF8" w:rsidP="00D21DF8">
      <w:pPr>
        <w:numPr>
          <w:ilvl w:val="0"/>
          <w:numId w:val="21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8B4B76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6CC86995" w14:textId="77777777" w:rsidR="00D21DF8" w:rsidRPr="008B4B76" w:rsidRDefault="00D21DF8" w:rsidP="00D21DF8">
      <w:pPr>
        <w:spacing w:after="0" w:line="240" w:lineRule="auto"/>
        <w:ind w:left="708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5F8769F8" w14:textId="77777777" w:rsidR="00D21DF8" w:rsidRPr="008B4B76" w:rsidRDefault="00D21DF8" w:rsidP="00D21DF8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en-US" w:eastAsia="ru-RU"/>
        </w:rPr>
      </w:pPr>
    </w:p>
    <w:tbl>
      <w:tblPr>
        <w:tblW w:w="1055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880"/>
        <w:gridCol w:w="1980"/>
        <w:gridCol w:w="1890"/>
        <w:gridCol w:w="1080"/>
        <w:gridCol w:w="1800"/>
      </w:tblGrid>
      <w:tr w:rsidR="008B4B76" w:rsidRPr="008B4B76" w14:paraId="49E7E5D6" w14:textId="77777777" w:rsidTr="00645B17">
        <w:trPr>
          <w:trHeight w:val="1341"/>
        </w:trPr>
        <w:tc>
          <w:tcPr>
            <w:tcW w:w="923" w:type="dxa"/>
          </w:tcPr>
          <w:p w14:paraId="68F93E36" w14:textId="77777777" w:rsidR="00D21DF8" w:rsidRPr="008B4B76" w:rsidRDefault="00D21DF8" w:rsidP="00645B1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2880" w:type="dxa"/>
          </w:tcPr>
          <w:p w14:paraId="3CD485C5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ՀԱՍՏԻՔԻ</w:t>
            </w:r>
          </w:p>
          <w:p w14:paraId="401C9C7A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ԱՆՎԱՆՈՒՄԸ</w:t>
            </w:r>
          </w:p>
          <w:p w14:paraId="24ABB9DB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  <w:p w14:paraId="6B05CF9D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14:paraId="58FA97B2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09A639A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890" w:type="dxa"/>
          </w:tcPr>
          <w:p w14:paraId="5DEBDFEA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ՊԱՇՏՈՆԱՅԻՆ</w:t>
            </w:r>
          </w:p>
          <w:p w14:paraId="3CF9ED19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ԴՐՈՒՅՔԱՉԱՓԸ</w:t>
            </w:r>
          </w:p>
          <w:p w14:paraId="5B09B0CC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(</w:t>
            </w:r>
            <w:proofErr w:type="spellStart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մեկ</w:t>
            </w:r>
            <w:proofErr w:type="spellEnd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միավորի</w:t>
            </w:r>
            <w:proofErr w:type="spellEnd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համար</w:t>
            </w:r>
            <w:proofErr w:type="spellEnd"/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080" w:type="dxa"/>
          </w:tcPr>
          <w:p w14:paraId="1DD05E59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800" w:type="dxa"/>
          </w:tcPr>
          <w:p w14:paraId="5DC046CF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>Աշխատավարձի չափը</w:t>
            </w:r>
          </w:p>
          <w:p w14:paraId="3469622B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</w:p>
        </w:tc>
      </w:tr>
      <w:tr w:rsidR="008B4B76" w:rsidRPr="008B4B76" w14:paraId="1213CADB" w14:textId="77777777" w:rsidTr="00645B17">
        <w:trPr>
          <w:trHeight w:val="138"/>
        </w:trPr>
        <w:tc>
          <w:tcPr>
            <w:tcW w:w="923" w:type="dxa"/>
          </w:tcPr>
          <w:p w14:paraId="606910E4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80" w:type="dxa"/>
            <w:vAlign w:val="bottom"/>
          </w:tcPr>
          <w:p w14:paraId="39B9E5FA" w14:textId="77777777" w:rsidR="00D21DF8" w:rsidRPr="008B4B76" w:rsidRDefault="00D21DF8" w:rsidP="00645B1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Տնօրեն</w:t>
            </w:r>
          </w:p>
        </w:tc>
        <w:tc>
          <w:tcPr>
            <w:tcW w:w="1980" w:type="dxa"/>
            <w:vAlign w:val="bottom"/>
          </w:tcPr>
          <w:p w14:paraId="2BB877EC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5EDD52E1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140000</w:t>
            </w:r>
          </w:p>
        </w:tc>
        <w:tc>
          <w:tcPr>
            <w:tcW w:w="1080" w:type="dxa"/>
            <w:vAlign w:val="bottom"/>
          </w:tcPr>
          <w:p w14:paraId="6BC159C7" w14:textId="5F7F2C7D" w:rsidR="00D21DF8" w:rsidRPr="008B4B76" w:rsidRDefault="00676F2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739E118A" w14:textId="77777777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140000</w:t>
            </w:r>
          </w:p>
        </w:tc>
      </w:tr>
      <w:tr w:rsidR="008B4B76" w:rsidRPr="008B4B76" w14:paraId="60DCDA88" w14:textId="77777777" w:rsidTr="00AF6D72">
        <w:trPr>
          <w:trHeight w:val="405"/>
        </w:trPr>
        <w:tc>
          <w:tcPr>
            <w:tcW w:w="923" w:type="dxa"/>
          </w:tcPr>
          <w:p w14:paraId="1C59E071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80" w:type="dxa"/>
            <w:vAlign w:val="bottom"/>
          </w:tcPr>
          <w:p w14:paraId="3F042153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ադմինիստրատոր</w:t>
            </w:r>
          </w:p>
        </w:tc>
        <w:tc>
          <w:tcPr>
            <w:tcW w:w="1980" w:type="dxa"/>
            <w:vAlign w:val="bottom"/>
          </w:tcPr>
          <w:p w14:paraId="1C7F3190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569D34EE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68048392" w14:textId="4EA3EBD3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10387493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</w:tr>
      <w:tr w:rsidR="008B4B76" w:rsidRPr="008B4B76" w14:paraId="6CC8B765" w14:textId="77777777" w:rsidTr="00AF6D72">
        <w:trPr>
          <w:trHeight w:val="336"/>
        </w:trPr>
        <w:tc>
          <w:tcPr>
            <w:tcW w:w="923" w:type="dxa"/>
          </w:tcPr>
          <w:p w14:paraId="13B876EA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880" w:type="dxa"/>
            <w:vAlign w:val="bottom"/>
          </w:tcPr>
          <w:p w14:paraId="26B6AAE1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հաշվապահ</w:t>
            </w:r>
          </w:p>
        </w:tc>
        <w:tc>
          <w:tcPr>
            <w:tcW w:w="1980" w:type="dxa"/>
            <w:vAlign w:val="bottom"/>
          </w:tcPr>
          <w:p w14:paraId="48C6323C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7681FFFC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74465EBB" w14:textId="2ED930F6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4AAD1342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</w:tr>
      <w:tr w:rsidR="008B4B76" w:rsidRPr="008B4B76" w14:paraId="615F13A9" w14:textId="77777777" w:rsidTr="00AF6D72">
        <w:trPr>
          <w:trHeight w:val="336"/>
        </w:trPr>
        <w:tc>
          <w:tcPr>
            <w:tcW w:w="923" w:type="dxa"/>
          </w:tcPr>
          <w:p w14:paraId="6B309786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80" w:type="dxa"/>
            <w:vAlign w:val="bottom"/>
          </w:tcPr>
          <w:p w14:paraId="4231D702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հնչյունային օպերատոր</w:t>
            </w:r>
          </w:p>
        </w:tc>
        <w:tc>
          <w:tcPr>
            <w:tcW w:w="1980" w:type="dxa"/>
            <w:vAlign w:val="bottom"/>
          </w:tcPr>
          <w:p w14:paraId="0D122DCA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0D734B7E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110000</w:t>
            </w:r>
          </w:p>
        </w:tc>
        <w:tc>
          <w:tcPr>
            <w:tcW w:w="1080" w:type="dxa"/>
          </w:tcPr>
          <w:p w14:paraId="1B23E197" w14:textId="4B5F5ACB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4A9215E7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110000</w:t>
            </w:r>
          </w:p>
        </w:tc>
      </w:tr>
      <w:tr w:rsidR="008B4B76" w:rsidRPr="008B4B76" w14:paraId="3237248D" w14:textId="77777777" w:rsidTr="00AF6D72">
        <w:trPr>
          <w:trHeight w:val="138"/>
        </w:trPr>
        <w:tc>
          <w:tcPr>
            <w:tcW w:w="923" w:type="dxa"/>
          </w:tcPr>
          <w:p w14:paraId="178224F2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880" w:type="dxa"/>
            <w:vAlign w:val="bottom"/>
          </w:tcPr>
          <w:p w14:paraId="76D016A0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ձայնային օպերատոր</w:t>
            </w:r>
          </w:p>
        </w:tc>
        <w:tc>
          <w:tcPr>
            <w:tcW w:w="1980" w:type="dxa"/>
            <w:vAlign w:val="bottom"/>
          </w:tcPr>
          <w:p w14:paraId="2800F99A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48745DFD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110000</w:t>
            </w:r>
          </w:p>
        </w:tc>
        <w:tc>
          <w:tcPr>
            <w:tcW w:w="1080" w:type="dxa"/>
          </w:tcPr>
          <w:p w14:paraId="334692F8" w14:textId="1FE4A19B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358108B0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110000</w:t>
            </w:r>
          </w:p>
        </w:tc>
      </w:tr>
      <w:tr w:rsidR="008B4B76" w:rsidRPr="008B4B76" w14:paraId="1AF2AA17" w14:textId="77777777" w:rsidTr="00AF6D72">
        <w:trPr>
          <w:trHeight w:val="138"/>
        </w:trPr>
        <w:tc>
          <w:tcPr>
            <w:tcW w:w="923" w:type="dxa"/>
          </w:tcPr>
          <w:p w14:paraId="0881FC2F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880" w:type="dxa"/>
            <w:vAlign w:val="bottom"/>
          </w:tcPr>
          <w:p w14:paraId="7DB44B12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դերձակ</w:t>
            </w:r>
          </w:p>
        </w:tc>
        <w:tc>
          <w:tcPr>
            <w:tcW w:w="1980" w:type="dxa"/>
            <w:vAlign w:val="bottom"/>
          </w:tcPr>
          <w:p w14:paraId="08B0F3FE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078D13E5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4A40E9A5" w14:textId="42E4BA40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37503449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</w:tr>
      <w:tr w:rsidR="008B4B76" w:rsidRPr="008B4B76" w14:paraId="2A75AE8A" w14:textId="77777777" w:rsidTr="00AF6D72">
        <w:trPr>
          <w:trHeight w:val="138"/>
        </w:trPr>
        <w:tc>
          <w:tcPr>
            <w:tcW w:w="923" w:type="dxa"/>
          </w:tcPr>
          <w:p w14:paraId="6A73F877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880" w:type="dxa"/>
            <w:vAlign w:val="bottom"/>
          </w:tcPr>
          <w:p w14:paraId="7E0FCB56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դեկորատոր</w:t>
            </w:r>
          </w:p>
        </w:tc>
        <w:tc>
          <w:tcPr>
            <w:tcW w:w="1980" w:type="dxa"/>
            <w:vAlign w:val="bottom"/>
          </w:tcPr>
          <w:p w14:paraId="3EF8A7D7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644BB7D9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47D8EA61" w14:textId="6E168FD9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67A47050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</w:tr>
      <w:tr w:rsidR="008B4B76" w:rsidRPr="008B4B76" w14:paraId="7B5AA2C4" w14:textId="77777777" w:rsidTr="00AF6D72">
        <w:trPr>
          <w:trHeight w:val="138"/>
        </w:trPr>
        <w:tc>
          <w:tcPr>
            <w:tcW w:w="923" w:type="dxa"/>
          </w:tcPr>
          <w:p w14:paraId="6CEA1BB9" w14:textId="6F378EA9" w:rsidR="0023347F" w:rsidRPr="008B4B76" w:rsidRDefault="0023347F" w:rsidP="002334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880" w:type="dxa"/>
            <w:vAlign w:val="bottom"/>
          </w:tcPr>
          <w:p w14:paraId="6C368975" w14:textId="61AFD1B5" w:rsidR="0023347F" w:rsidRPr="008B4B76" w:rsidRDefault="0023347F" w:rsidP="0023347F">
            <w:pPr>
              <w:spacing w:after="0" w:line="360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դիզայներ</w:t>
            </w:r>
          </w:p>
        </w:tc>
        <w:tc>
          <w:tcPr>
            <w:tcW w:w="1980" w:type="dxa"/>
            <w:vAlign w:val="bottom"/>
          </w:tcPr>
          <w:p w14:paraId="03443416" w14:textId="1D00CC50" w:rsidR="0023347F" w:rsidRPr="008B4B76" w:rsidRDefault="0023347F" w:rsidP="0023347F">
            <w:pPr>
              <w:spacing w:after="0" w:line="240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1,0</w:t>
            </w:r>
          </w:p>
        </w:tc>
        <w:tc>
          <w:tcPr>
            <w:tcW w:w="1890" w:type="dxa"/>
            <w:vAlign w:val="bottom"/>
          </w:tcPr>
          <w:p w14:paraId="6A8ED6BA" w14:textId="02FFE4B3" w:rsidR="0023347F" w:rsidRPr="008B4B76" w:rsidRDefault="0023347F" w:rsidP="0023347F">
            <w:pPr>
              <w:spacing w:after="0" w:line="240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04D09A42" w14:textId="4A7B6707" w:rsidR="0023347F" w:rsidRPr="008B4B76" w:rsidRDefault="0023347F" w:rsidP="0023347F">
            <w:pPr>
              <w:spacing w:after="0" w:line="240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51BA83AF" w14:textId="7B2C5E0B" w:rsidR="0023347F" w:rsidRPr="008B4B76" w:rsidRDefault="0023347F" w:rsidP="0023347F">
            <w:pPr>
              <w:spacing w:after="0" w:line="240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</w:tr>
      <w:tr w:rsidR="008B4B76" w:rsidRPr="008B4B76" w14:paraId="38A7DA9E" w14:textId="77777777" w:rsidTr="00AF6D72">
        <w:trPr>
          <w:trHeight w:val="138"/>
        </w:trPr>
        <w:tc>
          <w:tcPr>
            <w:tcW w:w="923" w:type="dxa"/>
          </w:tcPr>
          <w:p w14:paraId="7FB5B92C" w14:textId="7066494C" w:rsidR="00676F28" w:rsidRPr="008B4B76" w:rsidRDefault="0023347F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880" w:type="dxa"/>
            <w:vAlign w:val="bottom"/>
          </w:tcPr>
          <w:p w14:paraId="798DD367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հսկիչ</w:t>
            </w:r>
          </w:p>
        </w:tc>
        <w:tc>
          <w:tcPr>
            <w:tcW w:w="1980" w:type="dxa"/>
            <w:vAlign w:val="bottom"/>
          </w:tcPr>
          <w:p w14:paraId="50F41186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3E512C4E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</w:tcPr>
          <w:p w14:paraId="4B1D7205" w14:textId="007FD268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vAlign w:val="bottom"/>
          </w:tcPr>
          <w:p w14:paraId="43AC00CF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155000</w:t>
            </w:r>
          </w:p>
        </w:tc>
      </w:tr>
      <w:tr w:rsidR="008B4B76" w:rsidRPr="008B4B76" w14:paraId="233904F8" w14:textId="77777777" w:rsidTr="00AF6D72">
        <w:trPr>
          <w:trHeight w:val="389"/>
        </w:trPr>
        <w:tc>
          <w:tcPr>
            <w:tcW w:w="923" w:type="dxa"/>
            <w:tcBorders>
              <w:bottom w:val="single" w:sz="4" w:space="0" w:color="000000"/>
            </w:tcBorders>
          </w:tcPr>
          <w:p w14:paraId="1A7ABBF0" w14:textId="7020B86A" w:rsidR="00676F28" w:rsidRPr="008B4B76" w:rsidRDefault="0023347F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10</w:t>
            </w:r>
            <w:r w:rsidR="00676F28"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-1</w:t>
            </w: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14:paraId="7188A62C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դերասան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14:paraId="225BEAD6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8.0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3B4CC92B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110000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BCE3DA8" w14:textId="19FA813C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2201101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880000</w:t>
            </w:r>
          </w:p>
        </w:tc>
      </w:tr>
      <w:tr w:rsidR="008B4B76" w:rsidRPr="008B4B76" w14:paraId="1D9AD923" w14:textId="77777777" w:rsidTr="00AF6D72">
        <w:trPr>
          <w:trHeight w:val="236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5D805B03" w14:textId="60D82A03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1</w:t>
            </w:r>
            <w:r w:rsidR="0023347F"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8</w:t>
            </w: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  <w:t>-1</w:t>
            </w:r>
            <w:r w:rsidR="0023347F"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30666C" w14:textId="77777777" w:rsidR="00676F28" w:rsidRPr="008B4B76" w:rsidRDefault="00676F28" w:rsidP="00676F2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հավաքարար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D5F906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2.0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BF596F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105000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9D6D3B5" w14:textId="431EE31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84C588" w14:textId="77777777" w:rsidR="00676F28" w:rsidRPr="008B4B76" w:rsidRDefault="00676F28" w:rsidP="00676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iCs/>
                <w:sz w:val="24"/>
                <w:szCs w:val="24"/>
              </w:rPr>
              <w:t>210000</w:t>
            </w:r>
          </w:p>
        </w:tc>
      </w:tr>
      <w:tr w:rsidR="008B4B76" w:rsidRPr="008B4B76" w14:paraId="31B28E59" w14:textId="77777777" w:rsidTr="0023347F">
        <w:trPr>
          <w:trHeight w:val="701"/>
        </w:trPr>
        <w:tc>
          <w:tcPr>
            <w:tcW w:w="3803" w:type="dxa"/>
            <w:gridSpan w:val="2"/>
            <w:shd w:val="clear" w:color="auto" w:fill="D9D9D9"/>
            <w:vAlign w:val="center"/>
          </w:tcPr>
          <w:p w14:paraId="12799289" w14:textId="77777777" w:rsidR="00D21DF8" w:rsidRPr="008B4B76" w:rsidRDefault="00D21DF8" w:rsidP="00645B17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CF753B4" w14:textId="61105AB9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b/>
                <w:bCs/>
                <w:iCs/>
                <w:sz w:val="24"/>
                <w:szCs w:val="24"/>
              </w:rPr>
              <w:t>1</w:t>
            </w:r>
            <w:r w:rsidR="0023347F" w:rsidRPr="008B4B76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/>
              </w:rPr>
              <w:t>9</w:t>
            </w:r>
            <w:r w:rsidRPr="008B4B76">
              <w:rPr>
                <w:rFonts w:ascii="GHEA Grapalat" w:hAnsi="GHEA Grapalat" w:cs="Calibri"/>
                <w:b/>
                <w:bCs/>
                <w:iCs/>
                <w:sz w:val="24"/>
                <w:szCs w:val="24"/>
              </w:rPr>
              <w:t>.0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7531A9A" w14:textId="0D3B9F3A" w:rsidR="00D21DF8" w:rsidRPr="008B4B76" w:rsidRDefault="00D21DF8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8B4B76">
              <w:rPr>
                <w:rFonts w:ascii="GHEA Grapalat" w:hAnsi="GHEA Grapalat" w:cs="Calibri"/>
                <w:b/>
                <w:bCs/>
                <w:iCs/>
                <w:sz w:val="24"/>
                <w:szCs w:val="24"/>
              </w:rPr>
              <w:t>1</w:t>
            </w:r>
            <w:r w:rsidR="003D125F" w:rsidRPr="008B4B76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/>
              </w:rPr>
              <w:t>2</w:t>
            </w:r>
            <w:r w:rsidRPr="008B4B76">
              <w:rPr>
                <w:rFonts w:ascii="GHEA Grapalat" w:hAnsi="GHEA Grapalat" w:cs="Calibri"/>
                <w:b/>
                <w:bCs/>
                <w:iCs/>
                <w:sz w:val="24"/>
                <w:szCs w:val="24"/>
              </w:rPr>
              <w:t>0</w:t>
            </w:r>
            <w:r w:rsidR="003D125F" w:rsidRPr="008B4B76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/>
              </w:rPr>
              <w:t>5</w:t>
            </w:r>
            <w:r w:rsidRPr="008B4B76">
              <w:rPr>
                <w:rFonts w:ascii="GHEA Grapalat" w:hAnsi="GHEA Grapalat" w:cs="Calibri"/>
                <w:b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6A30433C" w14:textId="2DF96B11" w:rsidR="00D21DF8" w:rsidRPr="008B4B76" w:rsidRDefault="00CF0F2A" w:rsidP="00645B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</w:pPr>
            <w:r w:rsidRPr="008B4B76"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00" w:type="dxa"/>
            <w:shd w:val="clear" w:color="auto" w:fill="D9D9D9"/>
            <w:vAlign w:val="bottom"/>
          </w:tcPr>
          <w:p w14:paraId="589044F7" w14:textId="604B2010" w:rsidR="00D21DF8" w:rsidRPr="008B4B76" w:rsidRDefault="00D21DF8" w:rsidP="00645B17">
            <w:pPr>
              <w:spacing w:before="240" w:after="24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3D125F"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130</w:t>
            </w:r>
            <w:r w:rsidRPr="008B4B76">
              <w:rPr>
                <w:rFonts w:ascii="GHEA Grapalat" w:eastAsia="Times New Roman" w:hAnsi="GHEA Grapalat" w:cs="Calibri"/>
                <w:b/>
                <w:bCs/>
                <w:iCs/>
                <w:sz w:val="24"/>
                <w:szCs w:val="24"/>
                <w:lang w:eastAsia="ru-RU"/>
              </w:rPr>
              <w:t>000</w:t>
            </w:r>
          </w:p>
        </w:tc>
      </w:tr>
    </w:tbl>
    <w:p w14:paraId="2A0BC546" w14:textId="77777777" w:rsidR="00D21DF8" w:rsidRPr="008B4B76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iCs/>
          <w:sz w:val="24"/>
          <w:szCs w:val="24"/>
          <w:lang w:val="hy-AM"/>
        </w:rPr>
      </w:pPr>
    </w:p>
    <w:p w14:paraId="209BD936" w14:textId="77777777" w:rsidR="00D21DF8" w:rsidRPr="008B4B76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iCs/>
          <w:sz w:val="24"/>
          <w:szCs w:val="24"/>
        </w:rPr>
      </w:pPr>
    </w:p>
    <w:p w14:paraId="4017C8E4" w14:textId="217CC21F" w:rsidR="000400FA" w:rsidRPr="008B4B76" w:rsidRDefault="00D21DF8" w:rsidP="0023347F">
      <w:pPr>
        <w:spacing w:after="0" w:line="240" w:lineRule="auto"/>
        <w:ind w:right="-90"/>
        <w:rPr>
          <w:rFonts w:ascii="GHEA Grapalat" w:hAnsi="GHEA Grapalat"/>
          <w:lang w:val="hy-AM"/>
        </w:rPr>
      </w:pPr>
      <w:r w:rsidRPr="008B4B76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Աշխատակազմի քարտուղար՝                      </w:t>
      </w:r>
      <w:r w:rsidRPr="008B4B76">
        <w:rPr>
          <w:rFonts w:ascii="GHEA Grapalat" w:eastAsia="Times New Roman" w:hAnsi="GHEA Grapalat"/>
          <w:b/>
          <w:bCs/>
          <w:sz w:val="24"/>
          <w:szCs w:val="24"/>
        </w:rPr>
        <w:t xml:space="preserve">   </w:t>
      </w:r>
      <w:r w:rsidRPr="008B4B76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                      Մ. Հովհաննիսյան</w:t>
      </w:r>
    </w:p>
    <w:sectPr w:rsidR="000400FA" w:rsidRPr="008B4B76" w:rsidSect="00CF0F2A">
      <w:pgSz w:w="11906" w:h="16838"/>
      <w:pgMar w:top="630" w:right="85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 w15:restartNumberingAfterBreak="0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 w15:restartNumberingAfterBreak="0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 w15:restartNumberingAfterBreak="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 w15:restartNumberingAfterBreak="0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 w15:restartNumberingAfterBreak="0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8927198">
    <w:abstractNumId w:val="13"/>
  </w:num>
  <w:num w:numId="2" w16cid:durableId="1318802626">
    <w:abstractNumId w:val="11"/>
  </w:num>
  <w:num w:numId="3" w16cid:durableId="1413774807">
    <w:abstractNumId w:val="14"/>
  </w:num>
  <w:num w:numId="4" w16cid:durableId="1741560041">
    <w:abstractNumId w:val="6"/>
  </w:num>
  <w:num w:numId="5" w16cid:durableId="1438019896">
    <w:abstractNumId w:val="4"/>
  </w:num>
  <w:num w:numId="6" w16cid:durableId="981276044">
    <w:abstractNumId w:val="3"/>
  </w:num>
  <w:num w:numId="7" w16cid:durableId="1381126901">
    <w:abstractNumId w:val="10"/>
  </w:num>
  <w:num w:numId="8" w16cid:durableId="1309633625">
    <w:abstractNumId w:val="8"/>
  </w:num>
  <w:num w:numId="9" w16cid:durableId="1938512950">
    <w:abstractNumId w:val="17"/>
  </w:num>
  <w:num w:numId="10" w16cid:durableId="1442454583">
    <w:abstractNumId w:val="5"/>
  </w:num>
  <w:num w:numId="11" w16cid:durableId="653922514">
    <w:abstractNumId w:val="9"/>
  </w:num>
  <w:num w:numId="12" w16cid:durableId="9069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63614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079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422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3665356">
    <w:abstractNumId w:val="18"/>
  </w:num>
  <w:num w:numId="17" w16cid:durableId="105735135">
    <w:abstractNumId w:val="7"/>
  </w:num>
  <w:num w:numId="18" w16cid:durableId="746461904">
    <w:abstractNumId w:val="2"/>
  </w:num>
  <w:num w:numId="19" w16cid:durableId="2117821740">
    <w:abstractNumId w:val="1"/>
  </w:num>
  <w:num w:numId="20" w16cid:durableId="522286508">
    <w:abstractNumId w:val="0"/>
  </w:num>
  <w:num w:numId="21" w16cid:durableId="1947735116">
    <w:abstractNumId w:val="15"/>
  </w:num>
  <w:num w:numId="22" w16cid:durableId="363679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36"/>
    <w:rsid w:val="000154CE"/>
    <w:rsid w:val="00023C42"/>
    <w:rsid w:val="00034B0B"/>
    <w:rsid w:val="000400FA"/>
    <w:rsid w:val="000A5352"/>
    <w:rsid w:val="000C23CB"/>
    <w:rsid w:val="00121831"/>
    <w:rsid w:val="00137784"/>
    <w:rsid w:val="00137A9F"/>
    <w:rsid w:val="00173FEB"/>
    <w:rsid w:val="001877A7"/>
    <w:rsid w:val="001B73C2"/>
    <w:rsid w:val="001E6901"/>
    <w:rsid w:val="0023347F"/>
    <w:rsid w:val="00395E8C"/>
    <w:rsid w:val="003D125F"/>
    <w:rsid w:val="003D731C"/>
    <w:rsid w:val="0040477E"/>
    <w:rsid w:val="00404EFD"/>
    <w:rsid w:val="0042237A"/>
    <w:rsid w:val="004332C5"/>
    <w:rsid w:val="00454D7B"/>
    <w:rsid w:val="00515010"/>
    <w:rsid w:val="005172E7"/>
    <w:rsid w:val="00540769"/>
    <w:rsid w:val="005B1D20"/>
    <w:rsid w:val="00661D84"/>
    <w:rsid w:val="0066415B"/>
    <w:rsid w:val="00676F28"/>
    <w:rsid w:val="006B6201"/>
    <w:rsid w:val="00863D89"/>
    <w:rsid w:val="008B4B76"/>
    <w:rsid w:val="008B4DF2"/>
    <w:rsid w:val="00931510"/>
    <w:rsid w:val="00A24DD8"/>
    <w:rsid w:val="00B05AA4"/>
    <w:rsid w:val="00B40858"/>
    <w:rsid w:val="00B54323"/>
    <w:rsid w:val="00B85DCF"/>
    <w:rsid w:val="00B97C15"/>
    <w:rsid w:val="00C14433"/>
    <w:rsid w:val="00CD76E3"/>
    <w:rsid w:val="00CF0F2A"/>
    <w:rsid w:val="00D01CE1"/>
    <w:rsid w:val="00D21DF8"/>
    <w:rsid w:val="00D311AC"/>
    <w:rsid w:val="00D364B6"/>
    <w:rsid w:val="00E118A2"/>
    <w:rsid w:val="00E421A9"/>
    <w:rsid w:val="00E42AFA"/>
    <w:rsid w:val="00E62036"/>
    <w:rsid w:val="00EE5337"/>
    <w:rsid w:val="00F6794B"/>
    <w:rsid w:val="00F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FBCF"/>
  <w15:chartTrackingRefBased/>
  <w15:docId w15:val="{4593241F-E3E5-4B1B-AAB4-27A954B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uiPriority w:val="20"/>
    <w:qFormat/>
    <w:rsid w:val="00E620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62036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203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2E5D-F6FD-4429-AAFC-6D9E4F28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Metsamor Armavir</cp:lastModifiedBy>
  <cp:revision>29</cp:revision>
  <cp:lastPrinted>2025-02-27T11:17:00Z</cp:lastPrinted>
  <dcterms:created xsi:type="dcterms:W3CDTF">2024-11-12T07:47:00Z</dcterms:created>
  <dcterms:modified xsi:type="dcterms:W3CDTF">2025-02-27T11:17:00Z</dcterms:modified>
</cp:coreProperties>
</file>