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E1E8" w14:textId="19BC8285" w:rsidR="00264827" w:rsidRPr="00FB0E8F" w:rsidRDefault="008D3334" w:rsidP="000D31BE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</w:r>
      <w:r w:rsidRPr="00FB0E8F">
        <w:rPr>
          <w:rFonts w:ascii="Arial LatArm" w:hAnsi="Arial LatArm"/>
          <w:lang w:val="hy-AM"/>
        </w:rPr>
        <w:t xml:space="preserve">   </w:t>
      </w:r>
      <w:r w:rsidR="002F4CD4" w:rsidRPr="00FB0E8F">
        <w:rPr>
          <w:rFonts w:ascii="Arial LatArm" w:hAnsi="Arial LatArm"/>
          <w:lang w:val="hy-AM"/>
        </w:rPr>
        <w:br/>
      </w:r>
      <w:r w:rsidRPr="00FB0E8F">
        <w:rPr>
          <w:rFonts w:ascii="Arial LatArm" w:hAnsi="Arial LatArm"/>
          <w:lang w:val="hy-AM"/>
        </w:rPr>
        <w:tab/>
      </w:r>
      <w:r w:rsidR="00264827" w:rsidRPr="00FB0E8F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B0E8F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="00264827" w:rsidRPr="00FB0E8F">
        <w:rPr>
          <w:rFonts w:ascii="GHEA Grapalat" w:hAnsi="GHEA Grapalat"/>
          <w:sz w:val="20"/>
          <w:szCs w:val="20"/>
          <w:lang w:val="hy-AM"/>
        </w:rPr>
        <w:t xml:space="preserve">      </w:t>
      </w:r>
    </w:p>
    <w:p w14:paraId="2A5A2D4C" w14:textId="727FE353" w:rsidR="00264827" w:rsidRPr="00FB0E8F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>ՀՀ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202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4 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թվականի </w:t>
      </w:r>
      <w:r w:rsidR="00A80F59">
        <w:rPr>
          <w:rFonts w:ascii="GHEA Grapalat" w:hAnsi="GHEA Grapalat" w:cs="Arial"/>
          <w:sz w:val="20"/>
          <w:szCs w:val="20"/>
          <w:lang w:val="hy-AM"/>
        </w:rPr>
        <w:t>օգոստոս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ի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="00A80F59">
        <w:rPr>
          <w:rFonts w:ascii="GHEA Grapalat" w:hAnsi="GHEA Grapalat" w:cs="Arial"/>
          <w:sz w:val="20"/>
          <w:szCs w:val="20"/>
          <w:lang w:val="hy-AM"/>
        </w:rPr>
        <w:t>3</w:t>
      </w:r>
      <w:r w:rsidRPr="00FB0E8F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 w:rsidRPr="00FB0E8F">
        <w:rPr>
          <w:rFonts w:ascii="GHEA Grapalat" w:hAnsi="GHEA Grapalat" w:cs="Arial"/>
          <w:sz w:val="20"/>
          <w:szCs w:val="20"/>
          <w:lang w:val="hy-AM"/>
        </w:rPr>
        <w:br/>
      </w:r>
      <w:r w:rsidRPr="00FB0E8F">
        <w:rPr>
          <w:rFonts w:ascii="GHEA Grapalat" w:hAnsi="GHEA Grapalat" w:cs="Arial"/>
          <w:sz w:val="20"/>
          <w:szCs w:val="20"/>
          <w:lang w:val="hy-AM"/>
        </w:rPr>
        <w:t>N</w:t>
      </w:r>
      <w:r w:rsidR="004F4ECC">
        <w:rPr>
          <w:rFonts w:ascii="GHEA Grapalat" w:hAnsi="GHEA Grapalat" w:cs="Arial"/>
          <w:sz w:val="20"/>
          <w:szCs w:val="20"/>
          <w:lang w:val="hy-AM"/>
        </w:rPr>
        <w:t xml:space="preserve">  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B0E8F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Pr="00FB0E8F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FB0E8F" w:rsidRDefault="00264827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ՑԱՆԿ</w:t>
      </w:r>
    </w:p>
    <w:p w14:paraId="07F9E953" w14:textId="5D3B5EDD" w:rsidR="00264827" w:rsidRPr="00FB0E8F" w:rsidRDefault="004502D4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ՆՎԻՐԱՏՎՈՒԹՅԱՄԲ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ՍՏԱՑՎԱԾ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ԵՎ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ՍԵՓԱԿԱՆՈՒԹՅԱՆ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ԻՐԱՎՈՒՆՔՈՎ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ՁԵՌՔ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ԲԵՐՎԱԾ</w:t>
      </w:r>
      <w:r w:rsidRPr="00FB0E8F">
        <w:rPr>
          <w:rFonts w:ascii="GHEA Grapalat" w:hAnsi="GHEA Grapalat"/>
          <w:lang w:val="hy-AM"/>
        </w:rPr>
        <w:t xml:space="preserve"> </w:t>
      </w:r>
      <w:r w:rsidR="002A5542">
        <w:rPr>
          <w:rFonts w:ascii="GHEA Grapalat" w:hAnsi="GHEA Grapalat"/>
          <w:lang w:val="hy-AM"/>
        </w:rPr>
        <w:t>3</w:t>
      </w:r>
      <w:r w:rsidR="00B879F3">
        <w:rPr>
          <w:rFonts w:ascii="GHEA Grapalat" w:hAnsi="GHEA Grapalat"/>
          <w:lang w:val="hy-AM"/>
        </w:rPr>
        <w:t>3</w:t>
      </w:r>
      <w:r w:rsidRPr="00FB0E8F">
        <w:rPr>
          <w:rFonts w:ascii="GHEA Grapalat" w:hAnsi="GHEA Grapalat"/>
          <w:lang w:val="hy-AM"/>
        </w:rPr>
        <w:t xml:space="preserve"> (</w:t>
      </w:r>
      <w:r w:rsidR="002A5542">
        <w:rPr>
          <w:rFonts w:ascii="GHEA Grapalat" w:hAnsi="GHEA Grapalat"/>
          <w:lang w:val="hy-AM"/>
        </w:rPr>
        <w:t>ԵՐԵՍՈՒՆ</w:t>
      </w:r>
      <w:r w:rsidR="00B879F3">
        <w:rPr>
          <w:rFonts w:ascii="GHEA Grapalat" w:hAnsi="GHEA Grapalat"/>
          <w:lang w:val="hy-AM"/>
        </w:rPr>
        <w:t>ԵՐԵՔ</w:t>
      </w:r>
      <w:r w:rsidRPr="00FB0E8F">
        <w:rPr>
          <w:rFonts w:ascii="GHEA Grapalat" w:hAnsi="GHEA Grapalat"/>
          <w:lang w:val="hy-AM"/>
        </w:rPr>
        <w:t xml:space="preserve">) </w:t>
      </w:r>
      <w:r w:rsidRPr="00FB0E8F">
        <w:rPr>
          <w:rFonts w:ascii="GHEA Grapalat" w:hAnsi="GHEA Grapalat" w:cs="Arial"/>
          <w:lang w:val="hy-AM"/>
        </w:rPr>
        <w:t>ԱՆՈՒՆ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ԳՈՒՅՔ</w:t>
      </w:r>
      <w:r w:rsidR="00264827" w:rsidRPr="00FB0E8F">
        <w:rPr>
          <w:rFonts w:ascii="GHEA Grapalat" w:hAnsi="GHEA Grapalat" w:cs="Arial"/>
          <w:lang w:val="hy-AM"/>
        </w:rPr>
        <w:t>Ի</w:t>
      </w:r>
    </w:p>
    <w:tbl>
      <w:tblPr>
        <w:tblpPr w:leftFromText="180" w:rightFromText="180" w:vertAnchor="text" w:horzAnchor="margin" w:tblpXSpec="center" w:tblpY="392"/>
        <w:tblW w:w="9678" w:type="dxa"/>
        <w:tblLook w:val="04A0" w:firstRow="1" w:lastRow="0" w:firstColumn="1" w:lastColumn="0" w:noHBand="0" w:noVBand="1"/>
      </w:tblPr>
      <w:tblGrid>
        <w:gridCol w:w="1116"/>
        <w:gridCol w:w="1643"/>
        <w:gridCol w:w="3297"/>
        <w:gridCol w:w="1116"/>
        <w:gridCol w:w="1253"/>
        <w:gridCol w:w="1253"/>
      </w:tblGrid>
      <w:tr w:rsidR="00F310C1" w:rsidRPr="00FB0E8F" w14:paraId="1FCE9629" w14:textId="77777777" w:rsidTr="00D17AF3">
        <w:trPr>
          <w:trHeight w:val="97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5F41EA" w:rsidRDefault="008529F7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3A3DEA" w:rsidRPr="00FB0E8F" w14:paraId="364BE3E5" w14:textId="77777777" w:rsidTr="00D17AF3">
        <w:trPr>
          <w:trHeight w:val="69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71D2" w14:textId="32F68D05" w:rsidR="003A3DEA" w:rsidRPr="005F41EA" w:rsidRDefault="00CB770B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83B2" w14:textId="050BFE9D" w:rsidR="003A3DEA" w:rsidRPr="00CB770B" w:rsidRDefault="003A3DEA" w:rsidP="007232EF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18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․04․2024</w:t>
            </w:r>
            <w:r w:rsidR="00CB770B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 w:rsidR="00CB770B"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078D" w14:textId="2369EFBF" w:rsidR="003A3DEA" w:rsidRPr="005F41EA" w:rsidRDefault="003A3DEA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Գազաբալոններ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756F" w14:textId="321F2D5B" w:rsidR="003A3DEA" w:rsidRPr="005F41EA" w:rsidRDefault="003A3DEA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C233" w14:textId="3ED9B5FA" w:rsidR="003A3DEA" w:rsidRPr="005F41EA" w:rsidRDefault="003A3DEA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220000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CBB6" w14:textId="6C68AE87" w:rsidR="003A3DEA" w:rsidRPr="005F41EA" w:rsidRDefault="003A3DEA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880000</w:t>
            </w:r>
          </w:p>
        </w:tc>
      </w:tr>
      <w:tr w:rsidR="003A3DEA" w:rsidRPr="00FB0E8F" w14:paraId="7AB17B72" w14:textId="77777777" w:rsidTr="00D17AF3">
        <w:trPr>
          <w:trHeight w:val="69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7377" w14:textId="378CBEE0" w:rsidR="003A3DEA" w:rsidRPr="005F41EA" w:rsidRDefault="00CB770B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75D7" w14:textId="2C34A37C" w:rsidR="003A3DEA" w:rsidRPr="00CB770B" w:rsidRDefault="00CB770B" w:rsidP="007232EF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13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․06․2024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C29A" w14:textId="1C8D3428" w:rsidR="003A3DEA" w:rsidRPr="00CB770B" w:rsidRDefault="00CB770B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Միկրոֆոն, DJI M</w:t>
            </w:r>
            <w:r w:rsidR="002A5542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ic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 xml:space="preserve"> 2 2-Person Compact Digital Wireless Microphone S</w:t>
            </w:r>
            <w:r w:rsidR="00CA0C21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y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stem/ R</w:t>
            </w:r>
            <w:r w:rsidR="00CA0C21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ecorder for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CA0C21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Camera and Smartphone /2.4 GHz/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4D69" w14:textId="2A38FF02" w:rsidR="003A3DEA" w:rsidRPr="005F41EA" w:rsidRDefault="00CA0C2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8938" w14:textId="5E5D58DC" w:rsidR="003A3DEA" w:rsidRPr="005F41EA" w:rsidRDefault="00CA0C2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226000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C2D" w14:textId="6F3AEAAD" w:rsidR="003A3DEA" w:rsidRPr="005F41EA" w:rsidRDefault="00CA0C2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226000</w:t>
            </w:r>
          </w:p>
        </w:tc>
      </w:tr>
      <w:tr w:rsidR="00E62D58" w:rsidRPr="00FB0E8F" w14:paraId="2940760C" w14:textId="77777777" w:rsidTr="00D17AF3">
        <w:trPr>
          <w:trHeight w:val="69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EDD" w14:textId="5CABA23E" w:rsidR="00E62D58" w:rsidRPr="005F41EA" w:rsidRDefault="00F56CE8" w:rsidP="00E62D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14FC" w14:textId="4CC16F42" w:rsidR="00E62D58" w:rsidRPr="005F41EA" w:rsidRDefault="00E62D58" w:rsidP="00E62D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Cambria Math"/>
                <w:color w:val="000000"/>
                <w:kern w:val="0"/>
                <w:lang w:val="hy-AM"/>
                <w14:ligatures w14:val="none"/>
              </w:rPr>
              <w:t>20</w:t>
            </w:r>
            <w:r w:rsidRPr="005F41EA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5F41EA">
              <w:rPr>
                <w:rFonts w:ascii="GHEA Grapalat" w:eastAsia="Times New Roman" w:hAnsi="GHEA Grapalat" w:cs="Cambria Math"/>
                <w:color w:val="000000"/>
                <w:kern w:val="0"/>
                <w:lang w:val="hy-AM"/>
                <w14:ligatures w14:val="none"/>
              </w:rPr>
              <w:t>06</w:t>
            </w:r>
            <w:r w:rsidRPr="005F41EA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2024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թ</w:t>
            </w:r>
            <w:r w:rsidRPr="005F41EA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D313" w14:textId="33D624D3" w:rsidR="00E62D58" w:rsidRPr="005F41EA" w:rsidRDefault="00E62D58" w:rsidP="00E62D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 xml:space="preserve">Մարդատար ավտոմեքենա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TOYOTA CAMRY 2.5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5D57" w14:textId="394F7111" w:rsidR="00E62D58" w:rsidRPr="005F41EA" w:rsidRDefault="00E62D58" w:rsidP="00E62D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997D" w14:textId="37B17EC8" w:rsidR="00E62D58" w:rsidRPr="005F41EA" w:rsidRDefault="00E62D58" w:rsidP="00E62D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14190000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23CE" w14:textId="2F597DD2" w:rsidR="00E62D58" w:rsidRPr="005F41EA" w:rsidRDefault="00E62D58" w:rsidP="00E62D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14190000</w:t>
            </w:r>
          </w:p>
        </w:tc>
      </w:tr>
      <w:tr w:rsidR="00E62D58" w:rsidRPr="00FB0E8F" w14:paraId="2DF28085" w14:textId="77777777" w:rsidTr="00D17AF3">
        <w:trPr>
          <w:trHeight w:val="69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03EF" w14:textId="3F7C058E" w:rsidR="00E62D58" w:rsidRPr="005F41EA" w:rsidRDefault="00F56CE8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AEEF" w14:textId="103802BE" w:rsidR="00E62D58" w:rsidRPr="00BE3045" w:rsidRDefault="00BE3045" w:rsidP="007232EF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21.06.2024թ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C8C4" w14:textId="484E11DC" w:rsidR="00E62D58" w:rsidRPr="005F41EA" w:rsidRDefault="00E62D58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Հողամաս, 0</w:t>
            </w:r>
            <w:r w:rsidR="00BE304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6062024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-0</w:t>
            </w:r>
            <w:r w:rsidR="00BE304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4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-0</w:t>
            </w:r>
            <w:r w:rsidR="00BE304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1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B4AE" w14:textId="2633A55F" w:rsidR="00E62D58" w:rsidRPr="005F41EA" w:rsidRDefault="00E62D58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813A" w14:textId="265BF3CC" w:rsidR="00E62D58" w:rsidRPr="005F41EA" w:rsidRDefault="00E62D58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7E63" w14:textId="30A49B1F" w:rsidR="00E62D58" w:rsidRPr="005F41EA" w:rsidRDefault="00E62D58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</w:tr>
      <w:tr w:rsidR="00E62D58" w:rsidRPr="00FB0E8F" w14:paraId="65C6AD7D" w14:textId="77777777" w:rsidTr="00D17AF3">
        <w:trPr>
          <w:trHeight w:val="68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7850" w14:textId="13EDFB0B" w:rsidR="00E62D58" w:rsidRPr="005F41EA" w:rsidRDefault="00F56CE8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719A" w14:textId="671F32EF" w:rsidR="00E62D58" w:rsidRPr="005F41EA" w:rsidRDefault="00F24354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21.06.2024թ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22B9E4E1" w:rsidR="00E62D58" w:rsidRPr="005F41EA" w:rsidRDefault="00E62D58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Հողամաս, 0</w:t>
            </w:r>
            <w:r w:rsidR="00F24354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3062024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-0</w:t>
            </w:r>
            <w:r w:rsidR="00F24354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-00</w:t>
            </w:r>
            <w:r w:rsidR="00F24354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0F50" w14:textId="75C640DB" w:rsidR="00E62D58" w:rsidRPr="005F41EA" w:rsidRDefault="00E62D58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569" w14:textId="5CB1E3B0" w:rsidR="00E62D58" w:rsidRPr="005F41EA" w:rsidRDefault="00E62D58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1392" w14:textId="46199D55" w:rsidR="00E62D58" w:rsidRPr="005F41EA" w:rsidRDefault="00E62D58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</w:tr>
      <w:tr w:rsidR="00E62D58" w:rsidRPr="00FB0E8F" w14:paraId="6159F720" w14:textId="77777777" w:rsidTr="00D17AF3">
        <w:trPr>
          <w:trHeight w:val="65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9285" w14:textId="2BC4A266" w:rsidR="00E62D58" w:rsidRPr="005F41EA" w:rsidRDefault="00F56CE8" w:rsidP="006E1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054" w14:textId="2D49CA84" w:rsidR="00E62D58" w:rsidRPr="005F41EA" w:rsidRDefault="00F24354" w:rsidP="006E18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  <w:r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5</w:t>
            </w:r>
            <w:r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.06.2024թ</w:t>
            </w:r>
            <w:r w:rsidRPr="00F24354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9034" w14:textId="3BF4F3FA" w:rsidR="00E62D58" w:rsidRPr="005F41EA" w:rsidRDefault="00E62D58" w:rsidP="006E186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Հողամաս, 0</w:t>
            </w:r>
            <w:r w:rsidR="00F24354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9102023-04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-00</w:t>
            </w:r>
            <w:r w:rsidR="00300FB9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04FD" w14:textId="0F9B4C47" w:rsidR="00E62D58" w:rsidRPr="005F41EA" w:rsidRDefault="00E62D58" w:rsidP="006E1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3F8C" w14:textId="051374EA" w:rsidR="00E62D58" w:rsidRPr="005F41EA" w:rsidRDefault="00E62D58" w:rsidP="006E1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50B" w14:textId="791F5BD5" w:rsidR="00E62D58" w:rsidRPr="005F41EA" w:rsidRDefault="00E62D58" w:rsidP="006E1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</w:tr>
      <w:tr w:rsidR="00BA2FCB" w:rsidRPr="00FB0E8F" w14:paraId="78252865" w14:textId="77777777" w:rsidTr="00D17AF3">
        <w:trPr>
          <w:trHeight w:val="65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42AB" w14:textId="609A6FDA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8AAA" w14:textId="765A8865" w:rsidR="00BA2FCB" w:rsidRPr="005F41EA" w:rsidRDefault="006D5B95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  <w:r w:rsidR="008645B1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.0</w:t>
            </w:r>
            <w:r w:rsidR="008645B1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7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C6EDA" w14:textId="5FD69641" w:rsidR="00BA2FCB" w:rsidRPr="008645B1" w:rsidRDefault="00BA2FCB" w:rsidP="008645B1">
            <w:pPr>
              <w:tabs>
                <w:tab w:val="left" w:pos="1055"/>
                <w:tab w:val="center" w:pos="1612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r w:rsidRPr="00DE63D8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Հողամաս,</w:t>
            </w:r>
            <w:r w:rsidR="008645B1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 xml:space="preserve"> 25062024-04-0018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8BE6" w14:textId="6E676148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9CD8" w14:textId="0F0BF6CD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DD56" w14:textId="5907E2D3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</w:tr>
      <w:tr w:rsidR="00BA2FCB" w:rsidRPr="00FB0E8F" w14:paraId="77DC4C1C" w14:textId="77777777" w:rsidTr="00D17AF3">
        <w:trPr>
          <w:trHeight w:val="65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F3DE" w14:textId="1FC1E54D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2C51" w14:textId="450CBE20" w:rsidR="00BA2FCB" w:rsidRPr="005F41EA" w:rsidRDefault="008645B1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13.07.2024թ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F00C1" w14:textId="21E4C4BF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DE63D8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 xml:space="preserve">Հողամաս, </w:t>
            </w:r>
            <w:r w:rsidR="006D17B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21062024-04-0094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EA72" w14:textId="1E959604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D455" w14:textId="6BA8D75D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8E34" w14:textId="475B08AA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</w:tr>
      <w:tr w:rsidR="00BA2FCB" w:rsidRPr="00FB0E8F" w14:paraId="0779775A" w14:textId="77777777" w:rsidTr="00D17AF3">
        <w:trPr>
          <w:trHeight w:val="65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0D5F" w14:textId="6C866C0C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D8F2" w14:textId="0377574B" w:rsidR="00BA2FCB" w:rsidRPr="005F41EA" w:rsidRDefault="006D17B5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16.07.2024թ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70D1" w14:textId="7AE8B1B7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DE63D8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 xml:space="preserve">Հողամաս, </w:t>
            </w:r>
            <w:r w:rsidR="006D17B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11072024-04-0035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BE8B" w14:textId="0A684198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B250" w14:textId="5CA923E8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7C69" w14:textId="5FD36441" w:rsidR="00BA2FCB" w:rsidRDefault="00BA2FCB" w:rsidP="00BA2F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</w:tr>
      <w:tr w:rsidR="000B77A7" w:rsidRPr="00E62D58" w14:paraId="5C7C5695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5FB7" w14:textId="28EBEFD1" w:rsidR="000B77A7" w:rsidRPr="005F41EA" w:rsidRDefault="000B77A7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C832" w14:textId="509EE01A" w:rsidR="000B77A7" w:rsidRPr="005F41EA" w:rsidRDefault="000B77A7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25.06.2024թ.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0266" w14:textId="78679248" w:rsidR="000B77A7" w:rsidRPr="00E62D58" w:rsidRDefault="000B77A7" w:rsidP="000B77A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Արտաքին կոշտ սկավառակ, </w:t>
            </w:r>
            <w:r w:rsidRPr="00E62D58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Verbatim 3.5, E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xternal HDD 6TB USB 3.0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F3E7" w14:textId="3863D5C8" w:rsidR="000B77A7" w:rsidRPr="005F41EA" w:rsidRDefault="000B77A7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A252" w14:textId="575AB59C" w:rsidR="000B77A7" w:rsidRPr="00E62D58" w:rsidRDefault="000B77A7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65350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1A07" w14:textId="21404DFB" w:rsidR="000B77A7" w:rsidRPr="00E62D58" w:rsidRDefault="000B77A7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196050</w:t>
            </w:r>
          </w:p>
        </w:tc>
      </w:tr>
      <w:tr w:rsidR="000B77A7" w:rsidRPr="00E62D58" w14:paraId="1943B09D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768C" w14:textId="28D9876E" w:rsidR="000B77A7" w:rsidRPr="005F41EA" w:rsidRDefault="000B77A7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lastRenderedPageBreak/>
              <w:t>11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A12B" w14:textId="1574C3DB" w:rsidR="000B77A7" w:rsidRPr="00E62D58" w:rsidRDefault="000B77A7" w:rsidP="000B77A7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27.06.2024թ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ACF6" w14:textId="0A3A80EE" w:rsidR="000B77A7" w:rsidRPr="005F41EA" w:rsidRDefault="000B77A7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Շչակ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3801" w14:textId="0170DA1F" w:rsidR="000B77A7" w:rsidRPr="005F41EA" w:rsidRDefault="000B77A7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41A6" w14:textId="05555BD5" w:rsidR="000B77A7" w:rsidRPr="00E62D58" w:rsidRDefault="000B77A7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320000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5B7E" w14:textId="3F624E2D" w:rsidR="000B77A7" w:rsidRPr="00E62D58" w:rsidRDefault="000B77A7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1920000</w:t>
            </w:r>
          </w:p>
        </w:tc>
      </w:tr>
      <w:tr w:rsidR="00D17AF3" w:rsidRPr="00E62D58" w14:paraId="4AA07F9F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2B40" w14:textId="74B5F527" w:rsidR="00D17AF3" w:rsidRPr="005F41EA" w:rsidRDefault="00D17AF3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E48D" w14:textId="6B5F7765" w:rsidR="00D17AF3" w:rsidRPr="001D427A" w:rsidRDefault="00D17AF3" w:rsidP="000B77A7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08.08.2024թ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FF29" w14:textId="3106E59A" w:rsidR="00D17AF3" w:rsidRPr="001D427A" w:rsidRDefault="00D17AF3" w:rsidP="000B77A7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Տրանսֆորմատոր ՏՄԳ-100/10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D787" w14:textId="393AA0B9" w:rsidR="00D17AF3" w:rsidRPr="005F41EA" w:rsidRDefault="00D17AF3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5E30" w14:textId="1535EB80" w:rsidR="00D17AF3" w:rsidRPr="00E62D58" w:rsidRDefault="00D17AF3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1316000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32ED" w14:textId="7E1270B1" w:rsidR="00D17AF3" w:rsidRPr="00E62D58" w:rsidRDefault="00D17AF3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2632000</w:t>
            </w:r>
          </w:p>
        </w:tc>
      </w:tr>
      <w:tr w:rsidR="00D17AF3" w:rsidRPr="00E62D58" w14:paraId="7485D16C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69A1" w14:textId="7CCE10C7" w:rsidR="00D17AF3" w:rsidRPr="005F41EA" w:rsidRDefault="00D17AF3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1ECE" w14:textId="65BA3520" w:rsidR="00D17AF3" w:rsidRPr="001D427A" w:rsidRDefault="00D17AF3" w:rsidP="000B77A7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․08․2024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8C18" w14:textId="751D5516" w:rsidR="00D17AF3" w:rsidRPr="005F41EA" w:rsidRDefault="00D17AF3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Աղբատար մեքենա հետևի բարձմամբ, КО-456-16 МАЗ-437121-542-011 VIN X5H456165R0000021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4498" w14:textId="5F8CC5E1" w:rsidR="00D17AF3" w:rsidRPr="005F41EA" w:rsidRDefault="00D17AF3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46D3" w14:textId="53E17583" w:rsidR="00D17AF3" w:rsidRPr="00E62D58" w:rsidRDefault="00D17AF3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42500000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CAB2" w14:textId="628C19E4" w:rsidR="00D17AF3" w:rsidRPr="00E62D58" w:rsidRDefault="00D17AF3" w:rsidP="000B77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42500000</w:t>
            </w:r>
          </w:p>
        </w:tc>
      </w:tr>
      <w:tr w:rsidR="00D17AF3" w:rsidRPr="00E62D58" w14:paraId="627CAABF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6D4F" w14:textId="645AD51F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4678" w14:textId="401EE91A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2A1C" w14:textId="6F5DC458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Ֆոտովոլտային համակարգ /10կվտ/, Մրգաշատ բնակավայր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36B5" w14:textId="383B7515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A2FB" w14:textId="27B2C370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2891250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603D" w14:textId="7C404D5A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2891250</w:t>
            </w:r>
          </w:p>
        </w:tc>
      </w:tr>
      <w:tr w:rsidR="00D17AF3" w:rsidRPr="00FB0E8F" w14:paraId="2BC192A4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FD88" w14:textId="50ACA209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2BF6" w14:textId="62207F4B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693E" w14:textId="5518DAC5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Ֆոտովոլտային համակարգ /10կվտ/, Արմավիր բնակավայր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2013" w14:textId="135DB0F7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6DB7" w14:textId="0D4EC81C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2891250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E637" w14:textId="47AD00C2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2891250</w:t>
            </w:r>
          </w:p>
        </w:tc>
      </w:tr>
      <w:tr w:rsidR="00D17AF3" w:rsidRPr="00AE1E12" w14:paraId="7647E6FB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6910" w14:textId="36B0FD29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4508" w14:textId="203AA54C" w:rsidR="00D17AF3" w:rsidRPr="001D427A" w:rsidRDefault="00D17AF3" w:rsidP="002A5542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22EA" w14:textId="3B5362F3" w:rsidR="00D17AF3" w:rsidRPr="00AE1E12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Ֆոտովոլտային համակարգ /10կվտ/, Նալբանդյան բնակավայր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5123" w14:textId="0C57284B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755F" w14:textId="5FBF1668" w:rsidR="00D17AF3" w:rsidRPr="00AE1E12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2891250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8631" w14:textId="586CD098" w:rsidR="00D17AF3" w:rsidRPr="00AE1E12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2891250</w:t>
            </w:r>
          </w:p>
        </w:tc>
      </w:tr>
      <w:tr w:rsidR="00D17AF3" w:rsidRPr="00AE1E12" w14:paraId="47F03977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5454" w14:textId="1F9D1ED4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D9C1" w14:textId="62012C31" w:rsidR="00D17AF3" w:rsidRPr="001D427A" w:rsidRDefault="00D17AF3" w:rsidP="002A5542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A6A4" w14:textId="17818339" w:rsidR="00D17AF3" w:rsidRPr="005F41EA" w:rsidRDefault="00D17AF3" w:rsidP="002A554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Ֆոտովոլտային համակարգ /10կվտ/, Բամբակաշատ բնակավայր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C023" w14:textId="6B7CBA2E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E165" w14:textId="22544548" w:rsidR="00D17AF3" w:rsidRPr="00AE1E12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2891250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C200" w14:textId="1792B4CA" w:rsidR="00D17AF3" w:rsidRPr="00AE1E12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2891250</w:t>
            </w:r>
          </w:p>
        </w:tc>
      </w:tr>
      <w:tr w:rsidR="00D17AF3" w:rsidRPr="00AE1E12" w14:paraId="0E2CEE68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61EE" w14:textId="0B2262DE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A174" w14:textId="2B45DB4F" w:rsidR="00D17AF3" w:rsidRPr="001D427A" w:rsidRDefault="00D17AF3" w:rsidP="002A5542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CF9D" w14:textId="0E9C047D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Լեդ լամպեր, Մրգաշատ բնակավայր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5FE0" w14:textId="459736A9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E3CE" w14:textId="3239B9FB" w:rsidR="00D17AF3" w:rsidRPr="00AE1E12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35466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0321" w14:textId="0B5C31BB" w:rsidR="00D17AF3" w:rsidRPr="00AE1E12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1773300</w:t>
            </w:r>
          </w:p>
        </w:tc>
      </w:tr>
      <w:tr w:rsidR="00D17AF3" w:rsidRPr="00AE1E12" w14:paraId="5C7B68AD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88B6" w14:textId="035D1F22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B6809" w14:textId="208F4F1E" w:rsidR="00D17AF3" w:rsidRPr="001D427A" w:rsidRDefault="00D17AF3" w:rsidP="002A5542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 w:rsidRPr="00F44D2B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0AC5" w14:textId="500DFDF9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Լեդ լամպեր, Արմավիր բնակավայր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F7D1" w14:textId="60FE9485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D502" w14:textId="5DF0C840" w:rsidR="00D17AF3" w:rsidRPr="00AE1E12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35466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7D86" w14:textId="056A50C1" w:rsidR="00D17AF3" w:rsidRPr="00AE1E12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1773300</w:t>
            </w:r>
          </w:p>
        </w:tc>
      </w:tr>
      <w:tr w:rsidR="00D17AF3" w:rsidRPr="00AE1E12" w14:paraId="72B8A266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15B5" w14:textId="467265B9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B96D8" w14:textId="77FE6DB6" w:rsidR="00D17AF3" w:rsidRPr="001D427A" w:rsidRDefault="00D17AF3" w:rsidP="002A5542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 w:rsidRPr="00F44D2B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D15C" w14:textId="54131642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Լեդ լամպեր, Նալբանդյան բնակավայր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77AF" w14:textId="586BFEF0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566E" w14:textId="67F18D3E" w:rsidR="00D17AF3" w:rsidRPr="00AE1E12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35466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9C59" w14:textId="62EAABAD" w:rsidR="00D17AF3" w:rsidRPr="00AE1E12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1773300</w:t>
            </w:r>
          </w:p>
        </w:tc>
      </w:tr>
      <w:tr w:rsidR="00D17AF3" w:rsidRPr="00AE1E12" w14:paraId="428871C5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AC1E" w14:textId="1D56B9AA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AC0E2" w14:textId="00FEE3D7" w:rsidR="00D17AF3" w:rsidRPr="001D427A" w:rsidRDefault="00D17AF3" w:rsidP="002A5542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 w:rsidRPr="00F44D2B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6A9A" w14:textId="76EE4CBB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Լեդ լամպեր, Բամբակաշատ բնակավայր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813E" w14:textId="133E089A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058F" w14:textId="24C4451C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35466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1737" w14:textId="33E75DBE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1773300</w:t>
            </w:r>
          </w:p>
        </w:tc>
      </w:tr>
      <w:tr w:rsidR="00D17AF3" w:rsidRPr="00AE1E12" w14:paraId="62528655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F1B5" w14:textId="3B2E73DF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9953" w14:textId="5A080E7E" w:rsidR="00D17AF3" w:rsidRPr="001D427A" w:rsidRDefault="00D17AF3" w:rsidP="002A5542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13.08.20242թ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E690" w14:textId="407AE12E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D57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մմ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DAE2" w14:textId="186A09C5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EF43" w14:textId="69CF7182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AB0A" w14:textId="50D7BCE0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</w:tr>
      <w:tr w:rsidR="00D17AF3" w:rsidRPr="00AE1E12" w14:paraId="37E6E54A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741C" w14:textId="68BB58A2" w:rsidR="00D17AF3" w:rsidRPr="005F41EA" w:rsidRDefault="00D17AF3" w:rsidP="00D17AF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4296C" w14:textId="678A6814" w:rsidR="00D17AF3" w:rsidRPr="001D427A" w:rsidRDefault="00D17AF3" w:rsidP="002A5542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13.08.20242թ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C024" w14:textId="5F173C7A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D63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մմ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0FDA" w14:textId="295A282C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FD48" w14:textId="2F82914C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79E4" w14:textId="6ABC86C8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1242000</w:t>
            </w:r>
          </w:p>
        </w:tc>
      </w:tr>
      <w:tr w:rsidR="00D17AF3" w:rsidRPr="00AE1E12" w14:paraId="1864DCA6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1A57" w14:textId="2F31AA51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5408B" w14:textId="04AC6525" w:rsidR="00D17AF3" w:rsidRPr="001D427A" w:rsidRDefault="00D17AF3" w:rsidP="002A5542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13.08.20242թ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CC2B" w14:textId="736C767B" w:rsidR="00D17AF3" w:rsidRPr="001D427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D76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մմ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65E4" w14:textId="5993FBE8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8E41" w14:textId="6B41E28A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36D2" w14:textId="6A9F6C60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828000</w:t>
            </w:r>
          </w:p>
        </w:tc>
      </w:tr>
      <w:tr w:rsidR="00D17AF3" w:rsidRPr="00AE1E12" w14:paraId="6454C4EE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1E3E" w14:textId="32B5D95D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E04E5" w14:textId="2C7AB580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13.08.20242թ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8CE7" w14:textId="4181F2D8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D83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մմ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26E1" w14:textId="1D7B82E4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389E" w14:textId="456D5E55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C5B0" w14:textId="22FCB085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828000</w:t>
            </w:r>
          </w:p>
        </w:tc>
      </w:tr>
      <w:tr w:rsidR="00D17AF3" w:rsidRPr="00AE1E12" w14:paraId="2199618E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F29F" w14:textId="67AF266A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lastRenderedPageBreak/>
              <w:t>26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37F8D" w14:textId="61D9CB59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13.08.20242թ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0A22" w14:textId="6BAA303D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D105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մմ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7FE2" w14:textId="37B61ABE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F084" w14:textId="2F52B1ED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FC0D" w14:textId="6ACEE604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</w:tr>
      <w:tr w:rsidR="00D17AF3" w:rsidRPr="00AE1E12" w14:paraId="05EA9AA0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EC6D" w14:textId="4D18E691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4DCFB" w14:textId="2585FCBB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13.08.20242թ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3252" w14:textId="6F03409C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D108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մմ+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42E9" w14:textId="29875055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DDA7" w14:textId="701FBCDC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3700" w14:textId="05E42D0D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828000</w:t>
            </w:r>
          </w:p>
        </w:tc>
      </w:tr>
      <w:tr w:rsidR="00D17AF3" w:rsidRPr="00AE1E12" w14:paraId="4AA679DF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E693" w14:textId="593401C3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C620F" w14:textId="77E07004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13.08.20242թ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85F5" w14:textId="56D6D6A4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D127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մմ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DDCC" w14:textId="7B5E703A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B420" w14:textId="518A3B5D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0160" w14:textId="06FDD618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</w:tr>
      <w:tr w:rsidR="00D17AF3" w:rsidRPr="00AE1E12" w14:paraId="38B43559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2E19" w14:textId="5FB79465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5871" w14:textId="33C19537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13.08.20242թ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9522" w14:textId="488FCC61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D140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մմ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0807" w14:textId="5C7FA531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C3BE" w14:textId="6D0F0E1B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29A3" w14:textId="236615EE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</w:tr>
      <w:tr w:rsidR="00D17AF3" w:rsidRPr="00AE1E12" w14:paraId="51E6D3A1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0697" w14:textId="0A569289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AB270" w14:textId="159A7737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13.08.20242թ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3587" w14:textId="58AA9EC4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D143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մմ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306C" w14:textId="37993696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516F" w14:textId="43AA5763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03FE" w14:textId="5C4D3115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</w:tr>
      <w:tr w:rsidR="00D17AF3" w:rsidRPr="00AE1E12" w14:paraId="7E7515EE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3377" w14:textId="5D48358E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1061" w14:textId="6C20ADE3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13.08.20242թ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4344" w14:textId="0C119371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D150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մմ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3C14" w14:textId="7E9A0B4D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A3D5" w14:textId="6E06EF9B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F0AE" w14:textId="29433DED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</w:tr>
      <w:tr w:rsidR="00D17AF3" w:rsidRPr="00AE1E12" w14:paraId="6DC59D3C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810D" w14:textId="1F9D7CE0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BBDF2" w14:textId="3D12F760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13.08.20242թ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A7E2" w14:textId="3C3C98C4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D168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մմ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6111" w14:textId="2BBAFAC9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AC75" w14:textId="3D4B5603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D1D4" w14:textId="52394F64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</w:tr>
      <w:tr w:rsidR="00D17AF3" w:rsidRPr="00AE1E12" w14:paraId="6F9345C4" w14:textId="77777777" w:rsidTr="00D17AF3">
        <w:trPr>
          <w:trHeight w:val="8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17BF" w14:textId="7634F69F" w:rsidR="00D17AF3" w:rsidRPr="005F41EA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6F14C" w14:textId="02B9E66C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16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․08․2024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4A3" w14:textId="384F6650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Բազմաֆունկցիոնալ գունավոր տպիչ թանաքային </w:t>
            </w:r>
            <w:r w:rsidRPr="001D427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E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PSON L-8180 /C11CJ21403/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5DDD" w14:textId="1145279A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A94D" w14:textId="7E9175D3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469800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A36C" w14:textId="256D68C3" w:rsidR="00D17AF3" w:rsidRDefault="00D17AF3" w:rsidP="002A55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469800</w:t>
            </w:r>
          </w:p>
        </w:tc>
      </w:tr>
    </w:tbl>
    <w:p w14:paraId="3B3A43DB" w14:textId="77777777" w:rsidR="000D31BE" w:rsidRPr="00FB0E8F" w:rsidRDefault="000D31BE" w:rsidP="000D31BE">
      <w:pPr>
        <w:rPr>
          <w:rFonts w:ascii="GHEA Grapalat" w:hAnsi="GHEA Grapalat"/>
          <w:lang w:val="hy-AM"/>
        </w:rPr>
      </w:pPr>
    </w:p>
    <w:sectPr w:rsidR="000D31BE" w:rsidRPr="00FB0E8F" w:rsidSect="000C35F9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7F27" w14:textId="77777777" w:rsidR="00365B15" w:rsidRDefault="00365B15" w:rsidP="00264827">
      <w:pPr>
        <w:spacing w:after="0" w:line="240" w:lineRule="auto"/>
      </w:pPr>
      <w:r>
        <w:separator/>
      </w:r>
    </w:p>
  </w:endnote>
  <w:endnote w:type="continuationSeparator" w:id="0">
    <w:p w14:paraId="5A4DADF4" w14:textId="77777777" w:rsidR="00365B15" w:rsidRDefault="00365B15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CD63C" w14:textId="77777777" w:rsidR="00365B15" w:rsidRDefault="00365B15" w:rsidP="00264827">
      <w:pPr>
        <w:spacing w:after="0" w:line="240" w:lineRule="auto"/>
      </w:pPr>
      <w:r>
        <w:separator/>
      </w:r>
    </w:p>
  </w:footnote>
  <w:footnote w:type="continuationSeparator" w:id="0">
    <w:p w14:paraId="586394F4" w14:textId="77777777" w:rsidR="00365B15" w:rsidRDefault="00365B15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1583"/>
    <w:rsid w:val="000079BA"/>
    <w:rsid w:val="00026FCB"/>
    <w:rsid w:val="00037B63"/>
    <w:rsid w:val="0006739F"/>
    <w:rsid w:val="000B77A7"/>
    <w:rsid w:val="000C35F9"/>
    <w:rsid w:val="000D0639"/>
    <w:rsid w:val="000D17EB"/>
    <w:rsid w:val="000D31BE"/>
    <w:rsid w:val="000E14FE"/>
    <w:rsid w:val="000F041C"/>
    <w:rsid w:val="00110313"/>
    <w:rsid w:val="001549DD"/>
    <w:rsid w:val="00163438"/>
    <w:rsid w:val="001B6F1F"/>
    <w:rsid w:val="001D427A"/>
    <w:rsid w:val="00264827"/>
    <w:rsid w:val="00280755"/>
    <w:rsid w:val="002A5542"/>
    <w:rsid w:val="002E2F4F"/>
    <w:rsid w:val="002F13F0"/>
    <w:rsid w:val="002F4CD4"/>
    <w:rsid w:val="00300FB9"/>
    <w:rsid w:val="0035550B"/>
    <w:rsid w:val="00365B15"/>
    <w:rsid w:val="003A3DEA"/>
    <w:rsid w:val="004077F8"/>
    <w:rsid w:val="00431FD6"/>
    <w:rsid w:val="004502D4"/>
    <w:rsid w:val="004F4ECC"/>
    <w:rsid w:val="0056084D"/>
    <w:rsid w:val="00566B20"/>
    <w:rsid w:val="005A09DA"/>
    <w:rsid w:val="005F41EA"/>
    <w:rsid w:val="005F4321"/>
    <w:rsid w:val="0065224E"/>
    <w:rsid w:val="006C2279"/>
    <w:rsid w:val="006D17B5"/>
    <w:rsid w:val="006D5B95"/>
    <w:rsid w:val="006D753E"/>
    <w:rsid w:val="006E1866"/>
    <w:rsid w:val="007232EF"/>
    <w:rsid w:val="007B6228"/>
    <w:rsid w:val="008529F7"/>
    <w:rsid w:val="00853D48"/>
    <w:rsid w:val="008645B1"/>
    <w:rsid w:val="00895359"/>
    <w:rsid w:val="00897BDE"/>
    <w:rsid w:val="008A1512"/>
    <w:rsid w:val="008B4FB4"/>
    <w:rsid w:val="008D3334"/>
    <w:rsid w:val="0094084B"/>
    <w:rsid w:val="00980C3D"/>
    <w:rsid w:val="00992BF1"/>
    <w:rsid w:val="00A067AF"/>
    <w:rsid w:val="00A4669F"/>
    <w:rsid w:val="00A80F59"/>
    <w:rsid w:val="00AE1E12"/>
    <w:rsid w:val="00AF3C3B"/>
    <w:rsid w:val="00AF52A7"/>
    <w:rsid w:val="00B360B7"/>
    <w:rsid w:val="00B879F3"/>
    <w:rsid w:val="00B9190E"/>
    <w:rsid w:val="00BA2FCB"/>
    <w:rsid w:val="00BC1292"/>
    <w:rsid w:val="00BC1F23"/>
    <w:rsid w:val="00BC77EE"/>
    <w:rsid w:val="00BE3045"/>
    <w:rsid w:val="00BF00F0"/>
    <w:rsid w:val="00C003CE"/>
    <w:rsid w:val="00C10FFF"/>
    <w:rsid w:val="00C32844"/>
    <w:rsid w:val="00CA0C21"/>
    <w:rsid w:val="00CB770B"/>
    <w:rsid w:val="00D01BEC"/>
    <w:rsid w:val="00D17AF3"/>
    <w:rsid w:val="00DA542E"/>
    <w:rsid w:val="00DB5E9E"/>
    <w:rsid w:val="00DC534A"/>
    <w:rsid w:val="00DE270B"/>
    <w:rsid w:val="00DE7C3A"/>
    <w:rsid w:val="00E27FDE"/>
    <w:rsid w:val="00E41586"/>
    <w:rsid w:val="00E45197"/>
    <w:rsid w:val="00E53827"/>
    <w:rsid w:val="00E54CFB"/>
    <w:rsid w:val="00E62D58"/>
    <w:rsid w:val="00EA3A06"/>
    <w:rsid w:val="00EC7C48"/>
    <w:rsid w:val="00F24354"/>
    <w:rsid w:val="00F310C1"/>
    <w:rsid w:val="00F33CC4"/>
    <w:rsid w:val="00F359F3"/>
    <w:rsid w:val="00F36D71"/>
    <w:rsid w:val="00F41AEA"/>
    <w:rsid w:val="00F527D5"/>
    <w:rsid w:val="00F56CE8"/>
    <w:rsid w:val="00F70EC2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30</cp:revision>
  <cp:lastPrinted>2024-09-09T06:44:00Z</cp:lastPrinted>
  <dcterms:created xsi:type="dcterms:W3CDTF">2024-04-15T10:51:00Z</dcterms:created>
  <dcterms:modified xsi:type="dcterms:W3CDTF">2024-09-12T12:08:00Z</dcterms:modified>
</cp:coreProperties>
</file>