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998C" w14:textId="77777777" w:rsidR="00244026" w:rsidRPr="009452FF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452FF">
        <w:rPr>
          <w:rFonts w:ascii="GHEA Grapalat" w:hAnsi="GHEA Grapalat"/>
          <w:sz w:val="24"/>
          <w:szCs w:val="24"/>
        </w:rPr>
        <w:t xml:space="preserve">                      </w:t>
      </w:r>
    </w:p>
    <w:p w14:paraId="7DCEFE78" w14:textId="6AB9C93F" w:rsidR="00216F5D" w:rsidRPr="009452FF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9452FF">
        <w:rPr>
          <w:rFonts w:ascii="GHEA Grapalat" w:hAnsi="GHEA Grapalat"/>
          <w:sz w:val="28"/>
          <w:szCs w:val="24"/>
        </w:rPr>
        <w:t xml:space="preserve">                                      </w:t>
      </w:r>
    </w:p>
    <w:p w14:paraId="090538A9" w14:textId="3CD4424B" w:rsidR="00216F5D" w:rsidRPr="002F5A54" w:rsidRDefault="00986DE8" w:rsidP="00F20F92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</w:r>
      <w:r w:rsidRPr="009452FF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 w:rsidRPr="009452FF">
        <w:rPr>
          <w:rFonts w:ascii="GHEA Grapalat" w:hAnsi="GHEA Grapalat"/>
          <w:sz w:val="20"/>
          <w:szCs w:val="20"/>
          <w:lang w:val="hy-AM"/>
        </w:rPr>
        <w:t>ավելված</w:t>
      </w:r>
      <w:r w:rsidR="00773865" w:rsidRPr="009452FF">
        <w:rPr>
          <w:rFonts w:ascii="GHEA Grapalat" w:hAnsi="GHEA Grapalat"/>
          <w:sz w:val="20"/>
          <w:szCs w:val="20"/>
          <w:lang w:val="hy-AM"/>
        </w:rPr>
        <w:t xml:space="preserve"> </w:t>
      </w:r>
      <w:r w:rsidR="00182AC3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B4FF9FA" w14:textId="77777777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635DC24" w14:textId="62A8C9EB" w:rsidR="00773901" w:rsidRDefault="00773901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490DB3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E45D19">
        <w:rPr>
          <w:rFonts w:ascii="GHEA Grapalat" w:hAnsi="GHEA Grapalat"/>
          <w:sz w:val="20"/>
          <w:szCs w:val="20"/>
          <w:lang w:val="hy-AM"/>
        </w:rPr>
        <w:t>փետրվարի 6</w:t>
      </w:r>
      <w:r>
        <w:rPr>
          <w:rFonts w:ascii="GHEA Grapalat" w:hAnsi="GHEA Grapalat"/>
          <w:sz w:val="20"/>
          <w:szCs w:val="20"/>
          <w:lang w:val="hy-AM"/>
        </w:rPr>
        <w:t>-ի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  </w:t>
      </w:r>
      <w:r w:rsidR="00F658B3">
        <w:rPr>
          <w:rFonts w:ascii="GHEA Grapalat" w:hAnsi="GHEA Grapalat"/>
          <w:sz w:val="20"/>
          <w:szCs w:val="20"/>
          <w:lang w:val="hy-AM"/>
        </w:rPr>
        <w:t xml:space="preserve"> </w:t>
      </w:r>
      <w:r w:rsidR="00A02F86">
        <w:rPr>
          <w:rFonts w:ascii="GHEA Grapalat" w:hAnsi="GHEA Grapalat"/>
          <w:sz w:val="20"/>
          <w:szCs w:val="20"/>
          <w:lang w:val="hy-AM"/>
        </w:rPr>
        <w:t xml:space="preserve">N </w:t>
      </w:r>
      <w:r w:rsidR="00E45D19">
        <w:rPr>
          <w:rFonts w:ascii="GHEA Grapalat" w:hAnsi="GHEA Grapalat"/>
          <w:sz w:val="20"/>
          <w:szCs w:val="20"/>
          <w:lang w:val="hy-AM"/>
        </w:rPr>
        <w:t>013</w:t>
      </w:r>
      <w:r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58ED885C" w14:textId="77777777" w:rsidR="009D7FD6" w:rsidRDefault="009D7FD6" w:rsidP="00773901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9B41351" w14:textId="57B8B3B2" w:rsidR="0057628A" w:rsidRPr="009452FF" w:rsidRDefault="0057628A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ՑԱՆԿ </w:t>
      </w:r>
    </w:p>
    <w:p w14:paraId="7DDD3EFE" w14:textId="686BEDCC" w:rsidR="00F20F92" w:rsidRPr="00B43975" w:rsidRDefault="0057628A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ՀՀ ԱՐՄԱՎԻՐԻ ՄԱՐԶԻ ՄԵԾԱՄՈՐ ՀԱՄԱՅՆՔԻ </w:t>
      </w:r>
      <w:r w:rsidR="00986DE8" w:rsidRPr="009452FF">
        <w:rPr>
          <w:rFonts w:ascii="GHEA Grapalat" w:hAnsi="GHEA Grapalat"/>
          <w:sz w:val="24"/>
          <w:szCs w:val="24"/>
          <w:lang w:val="hy-AM"/>
        </w:rPr>
        <w:t xml:space="preserve">ԱՆՇԱՐԺ ԳՈՒՅՔԻ ՀԱՐԿԻ </w:t>
      </w:r>
      <w:r w:rsidRPr="009452FF">
        <w:rPr>
          <w:rFonts w:ascii="GHEA Grapalat" w:hAnsi="GHEA Grapalat"/>
          <w:sz w:val="24"/>
          <w:szCs w:val="24"/>
          <w:lang w:val="hy-AM"/>
        </w:rPr>
        <w:t>ԱՐՏՈՆՈՒԹՅՈՒՆԻՑ ՕԳՏՎՈՂ ԲՆԱԿԻՉՆԵՐԻ</w:t>
      </w:r>
    </w:p>
    <w:tbl>
      <w:tblPr>
        <w:tblStyle w:val="a4"/>
        <w:tblW w:w="14114" w:type="dxa"/>
        <w:tblInd w:w="-289" w:type="dxa"/>
        <w:tblLook w:val="04A0" w:firstRow="1" w:lastRow="0" w:firstColumn="1" w:lastColumn="0" w:noHBand="0" w:noVBand="1"/>
      </w:tblPr>
      <w:tblGrid>
        <w:gridCol w:w="836"/>
        <w:gridCol w:w="1764"/>
        <w:gridCol w:w="1508"/>
        <w:gridCol w:w="2865"/>
        <w:gridCol w:w="2243"/>
        <w:gridCol w:w="2663"/>
        <w:gridCol w:w="2235"/>
      </w:tblGrid>
      <w:tr w:rsidR="00C220C4" w:rsidRPr="009452FF" w14:paraId="7B160876" w14:textId="77777777" w:rsidTr="0093599A">
        <w:trPr>
          <w:trHeight w:val="501"/>
        </w:trPr>
        <w:tc>
          <w:tcPr>
            <w:tcW w:w="836" w:type="dxa"/>
          </w:tcPr>
          <w:p w14:paraId="2536F2A4" w14:textId="750B106F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հ/հ</w:t>
            </w:r>
          </w:p>
        </w:tc>
        <w:tc>
          <w:tcPr>
            <w:tcW w:w="1764" w:type="dxa"/>
          </w:tcPr>
          <w:p w14:paraId="383FE3EB" w14:textId="77777777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Ազգանուն</w:t>
            </w:r>
          </w:p>
          <w:p w14:paraId="48073B9E" w14:textId="4BC0C01B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Անուն</w:t>
            </w:r>
          </w:p>
        </w:tc>
        <w:tc>
          <w:tcPr>
            <w:tcW w:w="1508" w:type="dxa"/>
          </w:tcPr>
          <w:p w14:paraId="58870586" w14:textId="3C96A0DA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ՀԾՀ</w:t>
            </w:r>
          </w:p>
        </w:tc>
        <w:tc>
          <w:tcPr>
            <w:tcW w:w="2865" w:type="dxa"/>
          </w:tcPr>
          <w:p w14:paraId="4EEBB973" w14:textId="4D9B2E4C" w:rsidR="00986DE8" w:rsidRPr="00661D48" w:rsidRDefault="00661D4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Անշարժ գույքի գրանցման հասցե </w:t>
            </w:r>
          </w:p>
        </w:tc>
        <w:tc>
          <w:tcPr>
            <w:tcW w:w="2243" w:type="dxa"/>
          </w:tcPr>
          <w:p w14:paraId="44364D77" w14:textId="0ACB6876" w:rsidR="00986DE8" w:rsidRPr="009452FF" w:rsidRDefault="00452384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Անշարժ գույքի կադաստրային ծածկագիր</w:t>
            </w:r>
          </w:p>
        </w:tc>
        <w:tc>
          <w:tcPr>
            <w:tcW w:w="2663" w:type="dxa"/>
          </w:tcPr>
          <w:p w14:paraId="72469C27" w14:textId="38733A74" w:rsidR="00986DE8" w:rsidRPr="009452FF" w:rsidRDefault="00452384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Հարկի նվազեցման չափը/դրամ/</w:t>
            </w:r>
          </w:p>
        </w:tc>
        <w:tc>
          <w:tcPr>
            <w:tcW w:w="2235" w:type="dxa"/>
          </w:tcPr>
          <w:p w14:paraId="19E180C7" w14:textId="0D5729F5" w:rsidR="00986DE8" w:rsidRPr="009452FF" w:rsidRDefault="002C022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C220C4" w:rsidRPr="00890A62" w14:paraId="2B796E80" w14:textId="77777777" w:rsidTr="0093599A">
        <w:trPr>
          <w:trHeight w:val="1267"/>
        </w:trPr>
        <w:tc>
          <w:tcPr>
            <w:tcW w:w="836" w:type="dxa"/>
          </w:tcPr>
          <w:p w14:paraId="146B0ED7" w14:textId="7777777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  <w:p w14:paraId="174FA396" w14:textId="33426009" w:rsidR="00986DE8" w:rsidRPr="009452FF" w:rsidRDefault="00A77825" w:rsidP="00003987">
            <w:pPr>
              <w:rPr>
                <w:rFonts w:ascii="GHEA Grapalat" w:hAnsi="GHEA Grapalat"/>
                <w:lang w:val="hy-AM"/>
              </w:rPr>
            </w:pPr>
            <w:r w:rsidRPr="009452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4" w:type="dxa"/>
          </w:tcPr>
          <w:p w14:paraId="654369C3" w14:textId="2FD3FA5A" w:rsidR="00C220C4" w:rsidRPr="002A7538" w:rsidRDefault="00E45D19" w:rsidP="00003987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Դավթյան</w:t>
            </w:r>
          </w:p>
        </w:tc>
        <w:tc>
          <w:tcPr>
            <w:tcW w:w="1508" w:type="dxa"/>
          </w:tcPr>
          <w:p w14:paraId="663D477D" w14:textId="7DBF2AC0" w:rsidR="00C220C4" w:rsidRPr="009452FF" w:rsidRDefault="00E45D19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3512750168</w:t>
            </w:r>
          </w:p>
        </w:tc>
        <w:tc>
          <w:tcPr>
            <w:tcW w:w="2865" w:type="dxa"/>
          </w:tcPr>
          <w:p w14:paraId="57EC6498" w14:textId="6DD9F6ED" w:rsidR="00986DE8" w:rsidRPr="009452FF" w:rsidRDefault="00923EA9" w:rsidP="00CC1B5A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E45D19">
              <w:rPr>
                <w:rFonts w:ascii="GHEA Grapalat" w:eastAsia="MS Mincho" w:hAnsi="GHEA Grapalat" w:cs="MS Mincho"/>
                <w:lang w:val="hy-AM"/>
              </w:rPr>
              <w:t>Նոր Արտագերս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="000C2774">
              <w:rPr>
                <w:rFonts w:ascii="GHEA Grapalat" w:eastAsia="MS Mincho" w:hAnsi="GHEA Grapalat" w:cs="MS Mincho"/>
                <w:lang w:val="hy-AM"/>
              </w:rPr>
              <w:t>բնակավայր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</w:p>
        </w:tc>
        <w:tc>
          <w:tcPr>
            <w:tcW w:w="2243" w:type="dxa"/>
          </w:tcPr>
          <w:p w14:paraId="22DC016C" w14:textId="7CB79036" w:rsidR="00C220C4" w:rsidRPr="009452FF" w:rsidRDefault="0093599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</w:t>
            </w:r>
            <w:r w:rsidR="00E45D19">
              <w:rPr>
                <w:rFonts w:ascii="GHEA Grapalat" w:hAnsi="GHEA Grapalat"/>
                <w:lang w:val="hy-AM"/>
              </w:rPr>
              <w:t>72</w:t>
            </w:r>
            <w:r>
              <w:rPr>
                <w:rFonts w:ascii="GHEA Grapalat" w:hAnsi="GHEA Grapalat"/>
                <w:lang w:val="hy-AM"/>
              </w:rPr>
              <w:t>-0</w:t>
            </w:r>
            <w:r w:rsidR="00E45D19">
              <w:rPr>
                <w:rFonts w:ascii="GHEA Grapalat" w:hAnsi="GHEA Grapalat"/>
                <w:lang w:val="hy-AM"/>
              </w:rPr>
              <w:t>109</w:t>
            </w:r>
            <w:r>
              <w:rPr>
                <w:rFonts w:ascii="GHEA Grapalat" w:hAnsi="GHEA Grapalat"/>
                <w:lang w:val="hy-AM"/>
              </w:rPr>
              <w:t>-00</w:t>
            </w:r>
            <w:r w:rsidR="00E45D19">
              <w:rPr>
                <w:rFonts w:ascii="GHEA Grapalat" w:hAnsi="GHEA Grapalat"/>
                <w:lang w:val="hy-AM"/>
              </w:rPr>
              <w:t>01</w:t>
            </w:r>
          </w:p>
        </w:tc>
        <w:tc>
          <w:tcPr>
            <w:tcW w:w="2663" w:type="dxa"/>
          </w:tcPr>
          <w:p w14:paraId="6D2F5CC8" w14:textId="39954016" w:rsidR="00C220C4" w:rsidRPr="009452FF" w:rsidRDefault="00E45D19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8168/ութ հազար հարյուր վաթսունութ/</w:t>
            </w:r>
          </w:p>
        </w:tc>
        <w:tc>
          <w:tcPr>
            <w:tcW w:w="2235" w:type="dxa"/>
          </w:tcPr>
          <w:p w14:paraId="4D07489C" w14:textId="4D225555" w:rsidR="00986DE8" w:rsidRPr="009452FF" w:rsidRDefault="001574BB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173608" w:rsidRPr="00B43975" w14:paraId="48C3C7F2" w14:textId="77777777" w:rsidTr="0093599A">
        <w:tc>
          <w:tcPr>
            <w:tcW w:w="836" w:type="dxa"/>
          </w:tcPr>
          <w:p w14:paraId="336588AB" w14:textId="58D9805A" w:rsidR="00173608" w:rsidRPr="004174C9" w:rsidRDefault="00173608" w:rsidP="0017360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64" w:type="dxa"/>
          </w:tcPr>
          <w:p w14:paraId="5938E4F5" w14:textId="4F280141" w:rsidR="00173608" w:rsidRPr="004174C9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Դավթյան</w:t>
            </w:r>
          </w:p>
        </w:tc>
        <w:tc>
          <w:tcPr>
            <w:tcW w:w="1508" w:type="dxa"/>
          </w:tcPr>
          <w:p w14:paraId="76B466DD" w14:textId="3AFCB6A6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3512750168</w:t>
            </w:r>
          </w:p>
        </w:tc>
        <w:tc>
          <w:tcPr>
            <w:tcW w:w="2865" w:type="dxa"/>
          </w:tcPr>
          <w:p w14:paraId="01DB20A7" w14:textId="3E4B73B1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Նոր Արտագերս բնակավայր </w:t>
            </w:r>
          </w:p>
        </w:tc>
        <w:tc>
          <w:tcPr>
            <w:tcW w:w="2243" w:type="dxa"/>
          </w:tcPr>
          <w:p w14:paraId="4E805D97" w14:textId="69663788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04-072-0109-000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663" w:type="dxa"/>
          </w:tcPr>
          <w:p w14:paraId="2D93492B" w14:textId="7D251F5C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14698/տասնչորս հազար վեց հարյուր իննսունութ/</w:t>
            </w:r>
          </w:p>
        </w:tc>
        <w:tc>
          <w:tcPr>
            <w:tcW w:w="2235" w:type="dxa"/>
          </w:tcPr>
          <w:p w14:paraId="066AC2E7" w14:textId="189606CF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173608" w:rsidRPr="003E06B6" w14:paraId="2330CBAA" w14:textId="77777777" w:rsidTr="0093599A">
        <w:tc>
          <w:tcPr>
            <w:tcW w:w="836" w:type="dxa"/>
          </w:tcPr>
          <w:p w14:paraId="1FAA5D06" w14:textId="386276EB" w:rsidR="00173608" w:rsidRPr="000C2774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764" w:type="dxa"/>
          </w:tcPr>
          <w:p w14:paraId="65BF6AE5" w14:textId="46AD3B27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Դավթյան</w:t>
            </w:r>
          </w:p>
        </w:tc>
        <w:tc>
          <w:tcPr>
            <w:tcW w:w="1508" w:type="dxa"/>
          </w:tcPr>
          <w:p w14:paraId="7B74CA79" w14:textId="1D776B2E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3512750168</w:t>
            </w:r>
          </w:p>
        </w:tc>
        <w:tc>
          <w:tcPr>
            <w:tcW w:w="2865" w:type="dxa"/>
          </w:tcPr>
          <w:p w14:paraId="4A888AC1" w14:textId="7C0E37E6" w:rsidR="00173608" w:rsidRPr="00392B51" w:rsidRDefault="00173608" w:rsidP="00173608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Նոր Արտագերս բնակավայր </w:t>
            </w:r>
          </w:p>
        </w:tc>
        <w:tc>
          <w:tcPr>
            <w:tcW w:w="2243" w:type="dxa"/>
          </w:tcPr>
          <w:p w14:paraId="733FDF42" w14:textId="707FF204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04-072-0109-000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663" w:type="dxa"/>
          </w:tcPr>
          <w:p w14:paraId="7464DC50" w14:textId="6FA6AD8A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25022</w:t>
            </w:r>
            <w:r>
              <w:rPr>
                <w:rFonts w:ascii="GHEA Grapalat" w:hAnsi="GHEA Grapalat"/>
                <w:lang w:val="hy-AM"/>
              </w:rPr>
              <w:t>/</w:t>
            </w:r>
            <w:r>
              <w:rPr>
                <w:rFonts w:ascii="GHEA Grapalat" w:hAnsi="GHEA Grapalat"/>
                <w:lang w:val="hy-AM"/>
              </w:rPr>
              <w:t>քսանհինգ հազար քսաներկու</w:t>
            </w:r>
            <w:r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235" w:type="dxa"/>
          </w:tcPr>
          <w:p w14:paraId="5C64D449" w14:textId="7D76082B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173608" w:rsidRPr="003E06B6" w14:paraId="3364496B" w14:textId="77777777" w:rsidTr="0093599A">
        <w:tc>
          <w:tcPr>
            <w:tcW w:w="836" w:type="dxa"/>
          </w:tcPr>
          <w:p w14:paraId="6948454F" w14:textId="01CC86B9" w:rsidR="00173608" w:rsidRPr="003E06B6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764" w:type="dxa"/>
          </w:tcPr>
          <w:p w14:paraId="1497DE04" w14:textId="6FD86679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Դավթյան</w:t>
            </w:r>
          </w:p>
        </w:tc>
        <w:tc>
          <w:tcPr>
            <w:tcW w:w="1508" w:type="dxa"/>
          </w:tcPr>
          <w:p w14:paraId="212CEBAA" w14:textId="40993E2E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3512750168</w:t>
            </w:r>
          </w:p>
        </w:tc>
        <w:tc>
          <w:tcPr>
            <w:tcW w:w="2865" w:type="dxa"/>
          </w:tcPr>
          <w:p w14:paraId="535992AD" w14:textId="7AFE9963" w:rsidR="00173608" w:rsidRDefault="00173608" w:rsidP="00173608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Նոր Արտագերս բնակավայր </w:t>
            </w:r>
          </w:p>
        </w:tc>
        <w:tc>
          <w:tcPr>
            <w:tcW w:w="2243" w:type="dxa"/>
          </w:tcPr>
          <w:p w14:paraId="2E5CE059" w14:textId="51CBCDD9" w:rsidR="00173608" w:rsidRPr="009A7AC5" w:rsidRDefault="00173608" w:rsidP="0017360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04-072-0109-000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663" w:type="dxa"/>
          </w:tcPr>
          <w:p w14:paraId="3C178695" w14:textId="7E037168" w:rsidR="00173608" w:rsidRPr="009A7AC5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23518/քսաներեք հազար հինգ հարյուր տասնութ/</w:t>
            </w:r>
          </w:p>
        </w:tc>
        <w:tc>
          <w:tcPr>
            <w:tcW w:w="2235" w:type="dxa"/>
          </w:tcPr>
          <w:p w14:paraId="6D92CA35" w14:textId="200C66B5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DD5BF2" w:rsidRPr="00E252E2" w14:paraId="10675D04" w14:textId="77777777" w:rsidTr="0093599A">
        <w:tc>
          <w:tcPr>
            <w:tcW w:w="836" w:type="dxa"/>
          </w:tcPr>
          <w:p w14:paraId="01B9435A" w14:textId="706544C8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64" w:type="dxa"/>
          </w:tcPr>
          <w:p w14:paraId="3B59945C" w14:textId="36175C38" w:rsidR="00DD5BF2" w:rsidRPr="00E252E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Ստելլա Ղայրամանյան</w:t>
            </w:r>
          </w:p>
        </w:tc>
        <w:tc>
          <w:tcPr>
            <w:tcW w:w="1508" w:type="dxa"/>
          </w:tcPr>
          <w:p w14:paraId="769D5DE5" w14:textId="13F009AB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6601810460</w:t>
            </w:r>
          </w:p>
        </w:tc>
        <w:tc>
          <w:tcPr>
            <w:tcW w:w="2865" w:type="dxa"/>
          </w:tcPr>
          <w:p w14:paraId="0E280E2F" w14:textId="0468EA4C" w:rsidR="00DD5BF2" w:rsidRPr="0091333D" w:rsidRDefault="00DD5BF2" w:rsidP="00DD5BF2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Նոր Արտագերս բնակավայր </w:t>
            </w:r>
          </w:p>
        </w:tc>
        <w:tc>
          <w:tcPr>
            <w:tcW w:w="2243" w:type="dxa"/>
          </w:tcPr>
          <w:p w14:paraId="31B4DB72" w14:textId="2BB95010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04-072-0109-000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663" w:type="dxa"/>
          </w:tcPr>
          <w:p w14:paraId="02536B00" w14:textId="1C561ACD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16036/տասնվեց հազար երեսունվեց</w:t>
            </w:r>
          </w:p>
        </w:tc>
        <w:tc>
          <w:tcPr>
            <w:tcW w:w="2235" w:type="dxa"/>
          </w:tcPr>
          <w:p w14:paraId="553C9685" w14:textId="32706D28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DD5BF2" w:rsidRPr="00640D01" w14:paraId="2D6AA52F" w14:textId="77777777" w:rsidTr="0093599A">
        <w:tc>
          <w:tcPr>
            <w:tcW w:w="836" w:type="dxa"/>
          </w:tcPr>
          <w:p w14:paraId="29A533DE" w14:textId="6F4FC98C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764" w:type="dxa"/>
          </w:tcPr>
          <w:p w14:paraId="41C397B3" w14:textId="2ACDE658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Ստելլա Ղայրամանյան</w:t>
            </w:r>
          </w:p>
        </w:tc>
        <w:tc>
          <w:tcPr>
            <w:tcW w:w="1508" w:type="dxa"/>
          </w:tcPr>
          <w:p w14:paraId="079F95E2" w14:textId="380A7531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6601810460</w:t>
            </w:r>
          </w:p>
        </w:tc>
        <w:tc>
          <w:tcPr>
            <w:tcW w:w="2865" w:type="dxa"/>
          </w:tcPr>
          <w:p w14:paraId="1045A924" w14:textId="70090485" w:rsidR="00DD5BF2" w:rsidRDefault="00DD5BF2" w:rsidP="00DD5BF2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243" w:type="dxa"/>
          </w:tcPr>
          <w:p w14:paraId="5B7679BB" w14:textId="739777E9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04-070-0017-0006</w:t>
            </w:r>
          </w:p>
        </w:tc>
        <w:tc>
          <w:tcPr>
            <w:tcW w:w="2663" w:type="dxa"/>
          </w:tcPr>
          <w:p w14:paraId="6B28E8DA" w14:textId="0A4A55F6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37506/երեսունյոթ հազաար հինգ հարյուր վեց/</w:t>
            </w:r>
          </w:p>
        </w:tc>
        <w:tc>
          <w:tcPr>
            <w:tcW w:w="2235" w:type="dxa"/>
          </w:tcPr>
          <w:p w14:paraId="1B79DEF2" w14:textId="6F63A6DB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39C5DBF3" w14:textId="77777777" w:rsidR="00DD5BF2" w:rsidRDefault="00DD5BF2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</w:p>
    <w:p w14:paraId="38423FBC" w14:textId="60D07FDB" w:rsidR="002C0228" w:rsidRDefault="00773865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  <w:r w:rsidRPr="00676519">
        <w:rPr>
          <w:rFonts w:ascii="GHEA Grapalat" w:hAnsi="GHEA Grapalat"/>
          <w:sz w:val="28"/>
          <w:szCs w:val="28"/>
          <w:lang w:val="hy-AM"/>
        </w:rPr>
        <w:t>Աշխատակազմի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քարտուղար՝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  <w:t xml:space="preserve"> 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Pr="00676519">
        <w:rPr>
          <w:rFonts w:ascii="GHEA Grapalat" w:hAnsi="GHEA Grapalat"/>
          <w:sz w:val="28"/>
          <w:szCs w:val="28"/>
          <w:lang w:val="hy-AM"/>
        </w:rPr>
        <w:t>Մ</w:t>
      </w:r>
      <w:r w:rsidRPr="00676519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676519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233F717" w14:textId="77777777" w:rsidR="000D57C6" w:rsidRPr="00676519" w:rsidRDefault="000D57C6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</w:p>
    <w:sectPr w:rsidR="000D57C6" w:rsidRPr="00676519" w:rsidSect="00773901">
      <w:pgSz w:w="15840" w:h="12240" w:orient="landscape"/>
      <w:pgMar w:top="426" w:right="67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03987"/>
    <w:rsid w:val="00030534"/>
    <w:rsid w:val="00072060"/>
    <w:rsid w:val="000831EC"/>
    <w:rsid w:val="000846D6"/>
    <w:rsid w:val="000A4A20"/>
    <w:rsid w:val="000B0808"/>
    <w:rsid w:val="000B487C"/>
    <w:rsid w:val="000C203A"/>
    <w:rsid w:val="000C2774"/>
    <w:rsid w:val="000D53B4"/>
    <w:rsid w:val="000D57C6"/>
    <w:rsid w:val="000E4015"/>
    <w:rsid w:val="000F44DF"/>
    <w:rsid w:val="001365F7"/>
    <w:rsid w:val="00151887"/>
    <w:rsid w:val="001574BB"/>
    <w:rsid w:val="00166234"/>
    <w:rsid w:val="00167542"/>
    <w:rsid w:val="00173608"/>
    <w:rsid w:val="00182AC3"/>
    <w:rsid w:val="00183160"/>
    <w:rsid w:val="001900BD"/>
    <w:rsid w:val="001A49DD"/>
    <w:rsid w:val="001B0F39"/>
    <w:rsid w:val="001B1659"/>
    <w:rsid w:val="001F1438"/>
    <w:rsid w:val="00216F5D"/>
    <w:rsid w:val="00222CBB"/>
    <w:rsid w:val="002236EF"/>
    <w:rsid w:val="00244026"/>
    <w:rsid w:val="00245573"/>
    <w:rsid w:val="002537AE"/>
    <w:rsid w:val="00277E0E"/>
    <w:rsid w:val="002A4655"/>
    <w:rsid w:val="002A7538"/>
    <w:rsid w:val="002B50AF"/>
    <w:rsid w:val="002C0228"/>
    <w:rsid w:val="002C0E29"/>
    <w:rsid w:val="002F5A54"/>
    <w:rsid w:val="00317928"/>
    <w:rsid w:val="00345E39"/>
    <w:rsid w:val="003758A7"/>
    <w:rsid w:val="00392B51"/>
    <w:rsid w:val="00396CA7"/>
    <w:rsid w:val="003E06B6"/>
    <w:rsid w:val="004174C9"/>
    <w:rsid w:val="00446989"/>
    <w:rsid w:val="00452384"/>
    <w:rsid w:val="00463EDA"/>
    <w:rsid w:val="0048551B"/>
    <w:rsid w:val="00490DB3"/>
    <w:rsid w:val="00492B4D"/>
    <w:rsid w:val="004A5F39"/>
    <w:rsid w:val="004B2F2F"/>
    <w:rsid w:val="004B682D"/>
    <w:rsid w:val="004C3609"/>
    <w:rsid w:val="004E30E0"/>
    <w:rsid w:val="005147F6"/>
    <w:rsid w:val="00520A23"/>
    <w:rsid w:val="005673A7"/>
    <w:rsid w:val="0057628A"/>
    <w:rsid w:val="00580921"/>
    <w:rsid w:val="005D139C"/>
    <w:rsid w:val="005E5E2D"/>
    <w:rsid w:val="005E7D25"/>
    <w:rsid w:val="00640D01"/>
    <w:rsid w:val="00661D48"/>
    <w:rsid w:val="006657E3"/>
    <w:rsid w:val="00676519"/>
    <w:rsid w:val="006911BE"/>
    <w:rsid w:val="006C133A"/>
    <w:rsid w:val="006C6DB5"/>
    <w:rsid w:val="00704AB5"/>
    <w:rsid w:val="00705ADA"/>
    <w:rsid w:val="00710F85"/>
    <w:rsid w:val="00741F22"/>
    <w:rsid w:val="00765847"/>
    <w:rsid w:val="007720A3"/>
    <w:rsid w:val="00773865"/>
    <w:rsid w:val="00773901"/>
    <w:rsid w:val="0077424D"/>
    <w:rsid w:val="00835BBE"/>
    <w:rsid w:val="00852EBD"/>
    <w:rsid w:val="00872BC6"/>
    <w:rsid w:val="00890A62"/>
    <w:rsid w:val="008B29C2"/>
    <w:rsid w:val="008B6888"/>
    <w:rsid w:val="008C6CF3"/>
    <w:rsid w:val="008C7FBD"/>
    <w:rsid w:val="009006B7"/>
    <w:rsid w:val="00904C51"/>
    <w:rsid w:val="0091333D"/>
    <w:rsid w:val="00923EA9"/>
    <w:rsid w:val="0092443F"/>
    <w:rsid w:val="0093381A"/>
    <w:rsid w:val="0093599A"/>
    <w:rsid w:val="009452FF"/>
    <w:rsid w:val="009646C9"/>
    <w:rsid w:val="0097422A"/>
    <w:rsid w:val="00986DE8"/>
    <w:rsid w:val="009926AE"/>
    <w:rsid w:val="0099714C"/>
    <w:rsid w:val="009A7AC5"/>
    <w:rsid w:val="009D7FD6"/>
    <w:rsid w:val="009E4024"/>
    <w:rsid w:val="009F66EF"/>
    <w:rsid w:val="00A02F86"/>
    <w:rsid w:val="00A72C04"/>
    <w:rsid w:val="00A76ECE"/>
    <w:rsid w:val="00A77825"/>
    <w:rsid w:val="00AD6094"/>
    <w:rsid w:val="00B14204"/>
    <w:rsid w:val="00B34F60"/>
    <w:rsid w:val="00B43975"/>
    <w:rsid w:val="00B86168"/>
    <w:rsid w:val="00B87ACF"/>
    <w:rsid w:val="00B936B1"/>
    <w:rsid w:val="00B95CDB"/>
    <w:rsid w:val="00BB4088"/>
    <w:rsid w:val="00BB6077"/>
    <w:rsid w:val="00BE09B7"/>
    <w:rsid w:val="00BE10E9"/>
    <w:rsid w:val="00BF2838"/>
    <w:rsid w:val="00C220C4"/>
    <w:rsid w:val="00C22B2C"/>
    <w:rsid w:val="00C863A4"/>
    <w:rsid w:val="00C961DB"/>
    <w:rsid w:val="00CB3F2F"/>
    <w:rsid w:val="00CC1B5A"/>
    <w:rsid w:val="00CD66C0"/>
    <w:rsid w:val="00CE642A"/>
    <w:rsid w:val="00D14C3D"/>
    <w:rsid w:val="00D44133"/>
    <w:rsid w:val="00D47AFB"/>
    <w:rsid w:val="00D71843"/>
    <w:rsid w:val="00D804F3"/>
    <w:rsid w:val="00D81E5F"/>
    <w:rsid w:val="00D92BDC"/>
    <w:rsid w:val="00DC2B12"/>
    <w:rsid w:val="00DC556F"/>
    <w:rsid w:val="00DD2228"/>
    <w:rsid w:val="00DD2F95"/>
    <w:rsid w:val="00DD5BF2"/>
    <w:rsid w:val="00DD76C3"/>
    <w:rsid w:val="00DE085B"/>
    <w:rsid w:val="00DF4E1A"/>
    <w:rsid w:val="00E171AB"/>
    <w:rsid w:val="00E252E2"/>
    <w:rsid w:val="00E404A3"/>
    <w:rsid w:val="00E45D19"/>
    <w:rsid w:val="00E54EBE"/>
    <w:rsid w:val="00E6438D"/>
    <w:rsid w:val="00E74237"/>
    <w:rsid w:val="00E86F11"/>
    <w:rsid w:val="00E87734"/>
    <w:rsid w:val="00EB77A2"/>
    <w:rsid w:val="00EC422F"/>
    <w:rsid w:val="00EE2AFD"/>
    <w:rsid w:val="00F02298"/>
    <w:rsid w:val="00F20F92"/>
    <w:rsid w:val="00F30FA0"/>
    <w:rsid w:val="00F473CC"/>
    <w:rsid w:val="00F658B3"/>
    <w:rsid w:val="00F71B4E"/>
    <w:rsid w:val="00F746F9"/>
    <w:rsid w:val="00FA24FE"/>
    <w:rsid w:val="00FC72C1"/>
    <w:rsid w:val="00FF41FA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7F8E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</cp:lastModifiedBy>
  <cp:revision>3</cp:revision>
  <cp:lastPrinted>2023-11-22T05:57:00Z</cp:lastPrinted>
  <dcterms:created xsi:type="dcterms:W3CDTF">2025-02-06T13:18:00Z</dcterms:created>
  <dcterms:modified xsi:type="dcterms:W3CDTF">2025-02-06T13:18:00Z</dcterms:modified>
</cp:coreProperties>
</file>