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998C" w14:textId="5956A064" w:rsidR="00244026" w:rsidRPr="009452FF" w:rsidRDefault="00244026" w:rsidP="00216F5D">
      <w:pPr>
        <w:pStyle w:val="a3"/>
        <w:ind w:left="5040" w:firstLine="720"/>
        <w:jc w:val="both"/>
        <w:rPr>
          <w:rFonts w:ascii="GHEA Grapalat" w:hAnsi="GHEA Grapalat"/>
          <w:sz w:val="24"/>
          <w:szCs w:val="24"/>
        </w:rPr>
      </w:pPr>
      <w:r w:rsidRPr="009452FF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Pr="009452FF">
        <w:rPr>
          <w:rFonts w:ascii="GHEA Grapalat" w:hAnsi="GHEA Grapalat"/>
          <w:sz w:val="24"/>
          <w:szCs w:val="24"/>
        </w:rPr>
        <w:t xml:space="preserve">                   </w:t>
      </w:r>
    </w:p>
    <w:p w14:paraId="04099A64" w14:textId="2C0A42DB" w:rsidR="001434BC" w:rsidRDefault="001434BC" w:rsidP="001434BC">
      <w:pPr>
        <w:pStyle w:val="a3"/>
        <w:ind w:left="648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2635DC24" w14:textId="223C8A58" w:rsidR="00773901" w:rsidRPr="001434BC" w:rsidRDefault="00773901" w:rsidP="001434BC">
      <w:pPr>
        <w:pStyle w:val="a3"/>
        <w:ind w:left="648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ՀՀ Արմավիրի մարզի Մեծամոր </w:t>
      </w:r>
      <w:r w:rsidR="001434BC"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t>համայնքի ավագանու</w:t>
      </w:r>
      <w:r w:rsidR="001434B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34BC">
        <w:rPr>
          <w:rFonts w:ascii="GHEA Grapalat" w:hAnsi="GHEA Grapalat"/>
          <w:sz w:val="20"/>
          <w:szCs w:val="20"/>
          <w:lang w:val="hy-AM"/>
        </w:rPr>
        <w:t>202</w:t>
      </w:r>
      <w:r w:rsidR="00490DB3" w:rsidRPr="001434BC">
        <w:rPr>
          <w:rFonts w:ascii="GHEA Grapalat" w:hAnsi="GHEA Grapalat"/>
          <w:sz w:val="20"/>
          <w:szCs w:val="20"/>
          <w:lang w:val="hy-AM"/>
        </w:rPr>
        <w:t>5</w:t>
      </w:r>
      <w:r w:rsidRPr="001434BC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1434BC" w:rsidRPr="001434BC">
        <w:rPr>
          <w:rFonts w:ascii="GHEA Grapalat" w:hAnsi="GHEA Grapalat"/>
          <w:sz w:val="20"/>
          <w:szCs w:val="20"/>
          <w:lang w:val="hy-AM"/>
        </w:rPr>
        <w:br/>
      </w:r>
      <w:r w:rsidRPr="001434BC">
        <w:rPr>
          <w:rFonts w:ascii="GHEA Grapalat" w:hAnsi="GHEA Grapalat"/>
          <w:sz w:val="20"/>
          <w:szCs w:val="20"/>
          <w:lang w:val="hy-AM"/>
        </w:rPr>
        <w:t xml:space="preserve"> </w:t>
      </w:r>
      <w:r w:rsidR="009F254B">
        <w:rPr>
          <w:rFonts w:ascii="GHEA Grapalat" w:hAnsi="GHEA Grapalat"/>
          <w:sz w:val="20"/>
          <w:szCs w:val="20"/>
          <w:lang w:val="hy-AM"/>
        </w:rPr>
        <w:t>հոկտեմբերի 17</w:t>
      </w:r>
      <w:r w:rsidRPr="001434BC">
        <w:rPr>
          <w:rFonts w:ascii="GHEA Grapalat" w:hAnsi="GHEA Grapalat"/>
          <w:sz w:val="20"/>
          <w:szCs w:val="20"/>
          <w:lang w:val="hy-AM"/>
        </w:rPr>
        <w:t>-ի</w:t>
      </w:r>
      <w:r w:rsidR="00A02F86" w:rsidRPr="001434BC">
        <w:rPr>
          <w:rFonts w:ascii="GHEA Grapalat" w:hAnsi="GHEA Grapalat"/>
          <w:sz w:val="20"/>
          <w:szCs w:val="20"/>
          <w:lang w:val="hy-AM"/>
        </w:rPr>
        <w:t xml:space="preserve">  </w:t>
      </w:r>
      <w:r w:rsidR="00F658B3" w:rsidRPr="001434BC">
        <w:rPr>
          <w:rFonts w:ascii="GHEA Grapalat" w:hAnsi="GHEA Grapalat"/>
          <w:sz w:val="20"/>
          <w:szCs w:val="20"/>
          <w:lang w:val="hy-AM"/>
        </w:rPr>
        <w:t xml:space="preserve"> </w:t>
      </w:r>
      <w:r w:rsidR="00A02F86" w:rsidRPr="001434BC">
        <w:rPr>
          <w:rFonts w:ascii="GHEA Grapalat" w:hAnsi="GHEA Grapalat"/>
          <w:sz w:val="20"/>
          <w:szCs w:val="20"/>
          <w:lang w:val="hy-AM"/>
        </w:rPr>
        <w:t xml:space="preserve">N </w:t>
      </w:r>
      <w:r w:rsidR="009F254B">
        <w:rPr>
          <w:rFonts w:ascii="GHEA Grapalat" w:hAnsi="GHEA Grapalat"/>
          <w:sz w:val="20"/>
          <w:szCs w:val="20"/>
          <w:lang w:val="hy-AM"/>
        </w:rPr>
        <w:t>173</w:t>
      </w:r>
      <w:r w:rsidRPr="001434BC">
        <w:rPr>
          <w:rFonts w:ascii="GHEA Grapalat" w:hAnsi="GHEA Grapalat"/>
          <w:sz w:val="20"/>
          <w:szCs w:val="20"/>
          <w:lang w:val="hy-AM"/>
        </w:rPr>
        <w:t>-Ա որոշման</w:t>
      </w:r>
    </w:p>
    <w:p w14:paraId="58ED885C" w14:textId="77777777" w:rsidR="009D7FD6" w:rsidRDefault="009D7FD6" w:rsidP="00773901">
      <w:pPr>
        <w:pStyle w:val="a3"/>
        <w:ind w:left="6480"/>
        <w:jc w:val="right"/>
        <w:rPr>
          <w:rFonts w:ascii="GHEA Grapalat" w:hAnsi="GHEA Grapalat"/>
          <w:sz w:val="20"/>
          <w:szCs w:val="20"/>
          <w:lang w:val="hy-AM"/>
        </w:rPr>
      </w:pPr>
    </w:p>
    <w:p w14:paraId="69B41351" w14:textId="57B8B3B2" w:rsidR="0057628A" w:rsidRPr="009452FF" w:rsidRDefault="0057628A" w:rsidP="00986DE8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  <w:r w:rsidRPr="009452FF">
        <w:rPr>
          <w:rFonts w:ascii="GHEA Grapalat" w:hAnsi="GHEA Grapalat"/>
          <w:sz w:val="24"/>
          <w:szCs w:val="24"/>
          <w:lang w:val="hy-AM"/>
        </w:rPr>
        <w:t xml:space="preserve">ՑԱՆԿ </w:t>
      </w:r>
    </w:p>
    <w:p w14:paraId="7DDD3EFE" w14:textId="686BEDCC" w:rsidR="00F20F92" w:rsidRPr="00B43975" w:rsidRDefault="0057628A" w:rsidP="00B43975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  <w:r w:rsidRPr="009452FF">
        <w:rPr>
          <w:rFonts w:ascii="GHEA Grapalat" w:hAnsi="GHEA Grapalat"/>
          <w:sz w:val="24"/>
          <w:szCs w:val="24"/>
          <w:lang w:val="hy-AM"/>
        </w:rPr>
        <w:t xml:space="preserve"> ՀՀ ԱՐՄԱՎԻՐԻ ՄԱՐԶԻ ՄԵԾԱՄՈՐ ՀԱՄԱՅՆՔԻ </w:t>
      </w:r>
      <w:r w:rsidR="00986DE8" w:rsidRPr="009452FF">
        <w:rPr>
          <w:rFonts w:ascii="GHEA Grapalat" w:hAnsi="GHEA Grapalat"/>
          <w:sz w:val="24"/>
          <w:szCs w:val="24"/>
          <w:lang w:val="hy-AM"/>
        </w:rPr>
        <w:t xml:space="preserve">ԱՆՇԱՐԺ ԳՈՒՅՔԻ ՀԱՐԿԻ </w:t>
      </w:r>
      <w:r w:rsidRPr="009452FF">
        <w:rPr>
          <w:rFonts w:ascii="GHEA Grapalat" w:hAnsi="GHEA Grapalat"/>
          <w:sz w:val="24"/>
          <w:szCs w:val="24"/>
          <w:lang w:val="hy-AM"/>
        </w:rPr>
        <w:t>ԱՐՏՈՆՈՒԹՅՈՒՆԻՑ ՕԳՏՎՈՂ ԲՆԱԿԻՉՆԵՐԻ</w:t>
      </w:r>
    </w:p>
    <w:tbl>
      <w:tblPr>
        <w:tblStyle w:val="a4"/>
        <w:tblW w:w="14114" w:type="dxa"/>
        <w:tblInd w:w="-289" w:type="dxa"/>
        <w:tblLook w:val="04A0" w:firstRow="1" w:lastRow="0" w:firstColumn="1" w:lastColumn="0" w:noHBand="0" w:noVBand="1"/>
      </w:tblPr>
      <w:tblGrid>
        <w:gridCol w:w="836"/>
        <w:gridCol w:w="1764"/>
        <w:gridCol w:w="1508"/>
        <w:gridCol w:w="2865"/>
        <w:gridCol w:w="2243"/>
        <w:gridCol w:w="2663"/>
        <w:gridCol w:w="2235"/>
      </w:tblGrid>
      <w:tr w:rsidR="00C220C4" w:rsidRPr="009452FF" w14:paraId="7B160876" w14:textId="77777777" w:rsidTr="0093599A">
        <w:trPr>
          <w:trHeight w:val="501"/>
        </w:trPr>
        <w:tc>
          <w:tcPr>
            <w:tcW w:w="836" w:type="dxa"/>
          </w:tcPr>
          <w:p w14:paraId="2536F2A4" w14:textId="750B106F" w:rsidR="00986DE8" w:rsidRPr="009452FF" w:rsidRDefault="00986DE8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հ/հ</w:t>
            </w:r>
          </w:p>
        </w:tc>
        <w:tc>
          <w:tcPr>
            <w:tcW w:w="1764" w:type="dxa"/>
          </w:tcPr>
          <w:p w14:paraId="383FE3EB" w14:textId="77777777" w:rsidR="00986DE8" w:rsidRPr="009452FF" w:rsidRDefault="00986DE8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Ազգանուն</w:t>
            </w:r>
          </w:p>
          <w:p w14:paraId="48073B9E" w14:textId="4BC0C01B" w:rsidR="00986DE8" w:rsidRPr="009452FF" w:rsidRDefault="00986DE8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Անուն</w:t>
            </w:r>
          </w:p>
        </w:tc>
        <w:tc>
          <w:tcPr>
            <w:tcW w:w="1508" w:type="dxa"/>
          </w:tcPr>
          <w:p w14:paraId="58870586" w14:textId="3C96A0DA" w:rsidR="00986DE8" w:rsidRPr="009452FF" w:rsidRDefault="00986DE8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ՀԾՀ</w:t>
            </w:r>
          </w:p>
        </w:tc>
        <w:tc>
          <w:tcPr>
            <w:tcW w:w="2865" w:type="dxa"/>
          </w:tcPr>
          <w:p w14:paraId="4EEBB973" w14:textId="4D9B2E4C" w:rsidR="00986DE8" w:rsidRPr="00661D48" w:rsidRDefault="00661D48" w:rsidP="000039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Անշարժ գույքի գրանցման հասցե </w:t>
            </w:r>
          </w:p>
        </w:tc>
        <w:tc>
          <w:tcPr>
            <w:tcW w:w="2243" w:type="dxa"/>
          </w:tcPr>
          <w:p w14:paraId="44364D77" w14:textId="0ACB6876" w:rsidR="00986DE8" w:rsidRPr="009452FF" w:rsidRDefault="00452384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Անշարժ գույքի կադաստրային ծածկագիր</w:t>
            </w:r>
          </w:p>
        </w:tc>
        <w:tc>
          <w:tcPr>
            <w:tcW w:w="2663" w:type="dxa"/>
          </w:tcPr>
          <w:p w14:paraId="72469C27" w14:textId="38733A74" w:rsidR="00986DE8" w:rsidRPr="009452FF" w:rsidRDefault="00452384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</w:rPr>
              <w:t>Հարկի նվազեցման չափը/դրամ/</w:t>
            </w:r>
          </w:p>
        </w:tc>
        <w:tc>
          <w:tcPr>
            <w:tcW w:w="2235" w:type="dxa"/>
          </w:tcPr>
          <w:p w14:paraId="19E180C7" w14:textId="0D5729F5" w:rsidR="00986DE8" w:rsidRPr="009452FF" w:rsidRDefault="002C0228" w:rsidP="00003987">
            <w:pPr>
              <w:rPr>
                <w:rFonts w:ascii="GHEA Grapalat" w:hAnsi="GHEA Grapalat"/>
              </w:rPr>
            </w:pPr>
            <w:r w:rsidRPr="009452FF">
              <w:rPr>
                <w:rFonts w:ascii="GHEA Grapalat" w:hAnsi="GHEA Grapalat"/>
                <w:lang w:val="ru-RU"/>
              </w:rPr>
              <w:t>Նախաձեռնությունը</w:t>
            </w:r>
          </w:p>
        </w:tc>
      </w:tr>
      <w:tr w:rsidR="00C220C4" w:rsidRPr="00890A62" w14:paraId="2B796E80" w14:textId="77777777" w:rsidTr="001434BC">
        <w:trPr>
          <w:trHeight w:val="998"/>
        </w:trPr>
        <w:tc>
          <w:tcPr>
            <w:tcW w:w="836" w:type="dxa"/>
          </w:tcPr>
          <w:p w14:paraId="146B0ED7" w14:textId="77777777" w:rsidR="00C220C4" w:rsidRPr="009452FF" w:rsidRDefault="00C220C4" w:rsidP="00003987">
            <w:pPr>
              <w:rPr>
                <w:rFonts w:ascii="GHEA Grapalat" w:hAnsi="GHEA Grapalat"/>
                <w:lang w:val="hy-AM"/>
              </w:rPr>
            </w:pPr>
          </w:p>
          <w:p w14:paraId="174FA396" w14:textId="33426009" w:rsidR="00986DE8" w:rsidRPr="009452FF" w:rsidRDefault="00A77825" w:rsidP="00003987">
            <w:pPr>
              <w:rPr>
                <w:rFonts w:ascii="GHEA Grapalat" w:hAnsi="GHEA Grapalat"/>
                <w:lang w:val="hy-AM"/>
              </w:rPr>
            </w:pPr>
            <w:r w:rsidRPr="009452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64" w:type="dxa"/>
          </w:tcPr>
          <w:p w14:paraId="654369C3" w14:textId="72B3A259" w:rsidR="00C220C4" w:rsidRPr="002A7538" w:rsidRDefault="00B661C8" w:rsidP="00003987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Մարտին Տեր-Հարությունյան</w:t>
            </w:r>
          </w:p>
        </w:tc>
        <w:tc>
          <w:tcPr>
            <w:tcW w:w="1508" w:type="dxa"/>
          </w:tcPr>
          <w:p w14:paraId="663D477D" w14:textId="73D9A6EF" w:rsidR="00C220C4" w:rsidRPr="009452FF" w:rsidRDefault="00C220C4" w:rsidP="0000398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65" w:type="dxa"/>
          </w:tcPr>
          <w:p w14:paraId="57EC6498" w14:textId="6C39901B" w:rsidR="00986DE8" w:rsidRPr="009452FF" w:rsidRDefault="00923EA9" w:rsidP="00CC1B5A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 xml:space="preserve">ՀՀ Արմավիրի մարզ Մեծամոր համայնք </w:t>
            </w:r>
            <w:r w:rsidR="00B661C8">
              <w:rPr>
                <w:rFonts w:ascii="GHEA Grapalat" w:eastAsia="MS Mincho" w:hAnsi="GHEA Grapalat" w:cs="MS Mincho"/>
                <w:lang w:val="hy-AM"/>
              </w:rPr>
              <w:t>Արմավիր</w:t>
            </w:r>
            <w:r w:rsidR="0093599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0C2774">
              <w:rPr>
                <w:rFonts w:ascii="GHEA Grapalat" w:eastAsia="MS Mincho" w:hAnsi="GHEA Grapalat" w:cs="MS Mincho"/>
                <w:lang w:val="hy-AM"/>
              </w:rPr>
              <w:t>բնակավայր</w:t>
            </w:r>
            <w:r w:rsidR="0093599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</w:p>
        </w:tc>
        <w:tc>
          <w:tcPr>
            <w:tcW w:w="2243" w:type="dxa"/>
          </w:tcPr>
          <w:p w14:paraId="22DC016C" w14:textId="037F7043" w:rsidR="00C220C4" w:rsidRPr="009452FF" w:rsidRDefault="0093599A" w:rsidP="00CC1B5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04-</w:t>
            </w:r>
            <w:r w:rsidR="00B661C8">
              <w:rPr>
                <w:rFonts w:ascii="GHEA Grapalat" w:hAnsi="GHEA Grapalat"/>
                <w:lang w:val="hy-AM"/>
              </w:rPr>
              <w:t>020-0052-0038</w:t>
            </w:r>
          </w:p>
        </w:tc>
        <w:tc>
          <w:tcPr>
            <w:tcW w:w="2663" w:type="dxa"/>
          </w:tcPr>
          <w:p w14:paraId="6D2F5CC8" w14:textId="5007A803" w:rsidR="00C220C4" w:rsidRPr="009452FF" w:rsidRDefault="00B661C8" w:rsidP="00F658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3595/երեք հազար հինգ հարյուր իննսունհինգ/</w:t>
            </w:r>
          </w:p>
        </w:tc>
        <w:tc>
          <w:tcPr>
            <w:tcW w:w="2235" w:type="dxa"/>
          </w:tcPr>
          <w:p w14:paraId="4D07489C" w14:textId="4D225555" w:rsidR="00986DE8" w:rsidRPr="009452FF" w:rsidRDefault="001574BB" w:rsidP="000039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B661C8" w:rsidRPr="00890A62" w14:paraId="1D40A45F" w14:textId="77777777" w:rsidTr="001434BC">
        <w:trPr>
          <w:trHeight w:val="998"/>
        </w:trPr>
        <w:tc>
          <w:tcPr>
            <w:tcW w:w="836" w:type="dxa"/>
          </w:tcPr>
          <w:p w14:paraId="57F2B435" w14:textId="53EE9AFD" w:rsidR="00B661C8" w:rsidRPr="009452FF" w:rsidRDefault="00B661C8" w:rsidP="00B661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64" w:type="dxa"/>
          </w:tcPr>
          <w:p w14:paraId="14F83072" w14:textId="233FACCD" w:rsidR="00B661C8" w:rsidRDefault="00B661C8" w:rsidP="00B661C8">
            <w:pPr>
              <w:tabs>
                <w:tab w:val="left" w:pos="138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Մարտին Տեր-Հարությունյան</w:t>
            </w:r>
          </w:p>
        </w:tc>
        <w:tc>
          <w:tcPr>
            <w:tcW w:w="1508" w:type="dxa"/>
          </w:tcPr>
          <w:p w14:paraId="10673B11" w14:textId="77777777" w:rsidR="00B661C8" w:rsidRPr="009452FF" w:rsidRDefault="00B661C8" w:rsidP="00B661C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65" w:type="dxa"/>
          </w:tcPr>
          <w:p w14:paraId="6351B0BF" w14:textId="5CD4E95F" w:rsidR="00B661C8" w:rsidRDefault="00B661C8" w:rsidP="00B661C8">
            <w:pPr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 xml:space="preserve">ՀՀ Արմավիրի մարզ Մեծամոր համայնք Արմավիր բնակավայր </w:t>
            </w:r>
          </w:p>
        </w:tc>
        <w:tc>
          <w:tcPr>
            <w:tcW w:w="2243" w:type="dxa"/>
          </w:tcPr>
          <w:p w14:paraId="4FF68AB8" w14:textId="42AB1A0D" w:rsidR="00B661C8" w:rsidRPr="00B77DBB" w:rsidRDefault="00B661C8" w:rsidP="00B661C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04-020-0052-0017-001</w:t>
            </w:r>
          </w:p>
        </w:tc>
        <w:tc>
          <w:tcPr>
            <w:tcW w:w="2663" w:type="dxa"/>
          </w:tcPr>
          <w:p w14:paraId="40348DEF" w14:textId="18518374" w:rsidR="00B661C8" w:rsidRDefault="00B661C8" w:rsidP="00B661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33418/</w:t>
            </w:r>
            <w:r w:rsidR="008D397E">
              <w:rPr>
                <w:rFonts w:ascii="GHEA Grapalat" w:hAnsi="GHEA Grapalat"/>
                <w:lang w:val="hy-AM"/>
              </w:rPr>
              <w:t>երեսուներեք հազար չորս հարյուր տասնութ/</w:t>
            </w:r>
          </w:p>
        </w:tc>
        <w:tc>
          <w:tcPr>
            <w:tcW w:w="2235" w:type="dxa"/>
          </w:tcPr>
          <w:p w14:paraId="3B35E28A" w14:textId="4B7E8F33" w:rsidR="00B661C8" w:rsidRDefault="00B661C8" w:rsidP="00B661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</w:tbl>
    <w:p w14:paraId="39C5DBF3" w14:textId="77777777" w:rsidR="00DD5BF2" w:rsidRDefault="00DD5BF2" w:rsidP="00986DE8">
      <w:pPr>
        <w:ind w:left="180"/>
        <w:jc w:val="center"/>
        <w:rPr>
          <w:rFonts w:ascii="GHEA Grapalat" w:hAnsi="GHEA Grapalat"/>
          <w:sz w:val="28"/>
          <w:szCs w:val="28"/>
          <w:lang w:val="hy-AM"/>
        </w:rPr>
      </w:pPr>
    </w:p>
    <w:p w14:paraId="38423FBC" w14:textId="7B81ADDA" w:rsidR="002C0228" w:rsidRDefault="00773865" w:rsidP="00986DE8">
      <w:pPr>
        <w:ind w:left="180"/>
        <w:jc w:val="center"/>
        <w:rPr>
          <w:rFonts w:ascii="GHEA Grapalat" w:hAnsi="GHEA Grapalat"/>
          <w:sz w:val="28"/>
          <w:szCs w:val="28"/>
          <w:lang w:val="hy-AM"/>
        </w:rPr>
      </w:pPr>
      <w:r w:rsidRPr="00676519">
        <w:rPr>
          <w:rFonts w:ascii="GHEA Grapalat" w:hAnsi="GHEA Grapalat"/>
          <w:sz w:val="28"/>
          <w:szCs w:val="28"/>
          <w:lang w:val="hy-AM"/>
        </w:rPr>
        <w:t>Աշխատակազմի</w:t>
      </w:r>
      <w:r w:rsidR="00676519" w:rsidRPr="00676519">
        <w:rPr>
          <w:rFonts w:ascii="GHEA Grapalat" w:hAnsi="GHEA Grapalat"/>
          <w:sz w:val="28"/>
          <w:szCs w:val="28"/>
          <w:lang w:val="hy-AM"/>
        </w:rPr>
        <w:t xml:space="preserve"> </w:t>
      </w:r>
      <w:r w:rsidRPr="00676519">
        <w:rPr>
          <w:rFonts w:ascii="GHEA Grapalat" w:hAnsi="GHEA Grapalat"/>
          <w:sz w:val="28"/>
          <w:szCs w:val="28"/>
          <w:lang w:val="hy-AM"/>
        </w:rPr>
        <w:t xml:space="preserve">քարտուղար՝   </w:t>
      </w:r>
      <w:r w:rsidR="005D139C" w:rsidRPr="00676519">
        <w:rPr>
          <w:rFonts w:ascii="GHEA Grapalat" w:hAnsi="GHEA Grapalat"/>
          <w:sz w:val="28"/>
          <w:szCs w:val="28"/>
          <w:lang w:val="hy-AM"/>
        </w:rPr>
        <w:t xml:space="preserve">          </w:t>
      </w:r>
      <w:r w:rsidR="00676519">
        <w:rPr>
          <w:rFonts w:ascii="GHEA Grapalat" w:hAnsi="GHEA Grapalat"/>
          <w:sz w:val="28"/>
          <w:szCs w:val="28"/>
          <w:lang w:val="hy-AM"/>
        </w:rPr>
        <w:t xml:space="preserve">      </w:t>
      </w:r>
      <w:r w:rsidR="005D139C" w:rsidRPr="00676519">
        <w:rPr>
          <w:rFonts w:ascii="GHEA Grapalat" w:hAnsi="GHEA Grapalat"/>
          <w:sz w:val="28"/>
          <w:szCs w:val="28"/>
          <w:lang w:val="hy-AM"/>
        </w:rPr>
        <w:t xml:space="preserve">   </w:t>
      </w:r>
      <w:r w:rsidR="00676519" w:rsidRPr="00676519">
        <w:rPr>
          <w:rFonts w:ascii="GHEA Grapalat" w:hAnsi="GHEA Grapalat"/>
          <w:sz w:val="28"/>
          <w:szCs w:val="28"/>
          <w:lang w:val="hy-AM"/>
        </w:rPr>
        <w:tab/>
      </w:r>
      <w:r w:rsidR="00676519" w:rsidRPr="00676519">
        <w:rPr>
          <w:rFonts w:ascii="GHEA Grapalat" w:hAnsi="GHEA Grapalat"/>
          <w:sz w:val="28"/>
          <w:szCs w:val="28"/>
          <w:lang w:val="hy-AM"/>
        </w:rPr>
        <w:tab/>
      </w:r>
      <w:r w:rsidR="005D139C" w:rsidRPr="00676519">
        <w:rPr>
          <w:rFonts w:ascii="GHEA Grapalat" w:hAnsi="GHEA Grapalat"/>
          <w:sz w:val="28"/>
          <w:szCs w:val="28"/>
          <w:lang w:val="hy-AM"/>
        </w:rPr>
        <w:t xml:space="preserve">             </w:t>
      </w:r>
      <w:r w:rsidRPr="00676519">
        <w:rPr>
          <w:rFonts w:ascii="GHEA Grapalat" w:hAnsi="GHEA Grapalat"/>
          <w:sz w:val="28"/>
          <w:szCs w:val="28"/>
          <w:lang w:val="hy-AM"/>
        </w:rPr>
        <w:t xml:space="preserve">           </w:t>
      </w:r>
      <w:r w:rsidR="00676519">
        <w:rPr>
          <w:rFonts w:ascii="GHEA Grapalat" w:hAnsi="GHEA Grapalat"/>
          <w:sz w:val="28"/>
          <w:szCs w:val="28"/>
          <w:lang w:val="hy-AM"/>
        </w:rPr>
        <w:t xml:space="preserve">         </w:t>
      </w:r>
      <w:r w:rsidRPr="00676519">
        <w:rPr>
          <w:rFonts w:ascii="GHEA Grapalat" w:hAnsi="GHEA Grapalat"/>
          <w:sz w:val="28"/>
          <w:szCs w:val="28"/>
          <w:lang w:val="hy-AM"/>
        </w:rPr>
        <w:t>Մ</w:t>
      </w:r>
      <w:r w:rsidRPr="00676519">
        <w:rPr>
          <w:rFonts w:ascii="GHEA Grapalat" w:hAnsi="GHEA Grapalat"/>
          <w:sz w:val="28"/>
          <w:szCs w:val="28"/>
          <w:lang w:val="ru-RU"/>
        </w:rPr>
        <w:t xml:space="preserve">. </w:t>
      </w:r>
      <w:r w:rsidRPr="00676519">
        <w:rPr>
          <w:rFonts w:ascii="GHEA Grapalat" w:hAnsi="GHEA Grapalat"/>
          <w:sz w:val="28"/>
          <w:szCs w:val="28"/>
          <w:lang w:val="hy-AM"/>
        </w:rPr>
        <w:t>Հովհաննիսյան</w:t>
      </w:r>
    </w:p>
    <w:p w14:paraId="4233F717" w14:textId="77777777" w:rsidR="000D57C6" w:rsidRPr="00676519" w:rsidRDefault="000D57C6" w:rsidP="00986DE8">
      <w:pPr>
        <w:ind w:left="180"/>
        <w:jc w:val="center"/>
        <w:rPr>
          <w:rFonts w:ascii="GHEA Grapalat" w:hAnsi="GHEA Grapalat"/>
          <w:sz w:val="28"/>
          <w:szCs w:val="28"/>
          <w:lang w:val="hy-AM"/>
        </w:rPr>
      </w:pPr>
    </w:p>
    <w:sectPr w:rsidR="000D57C6" w:rsidRPr="00676519" w:rsidSect="001434BC">
      <w:pgSz w:w="15840" w:h="12240" w:orient="landscape"/>
      <w:pgMar w:top="180" w:right="672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2A"/>
    <w:rsid w:val="00003987"/>
    <w:rsid w:val="00030534"/>
    <w:rsid w:val="00072060"/>
    <w:rsid w:val="000831EC"/>
    <w:rsid w:val="000846D6"/>
    <w:rsid w:val="00092FE0"/>
    <w:rsid w:val="000A4A20"/>
    <w:rsid w:val="000B0808"/>
    <w:rsid w:val="000B487C"/>
    <w:rsid w:val="000C203A"/>
    <w:rsid w:val="000C2774"/>
    <w:rsid w:val="000D53B4"/>
    <w:rsid w:val="000D57C6"/>
    <w:rsid w:val="000E4015"/>
    <w:rsid w:val="000F44DF"/>
    <w:rsid w:val="001365F7"/>
    <w:rsid w:val="001434BC"/>
    <w:rsid w:val="00151887"/>
    <w:rsid w:val="001574BB"/>
    <w:rsid w:val="00166234"/>
    <w:rsid w:val="00167542"/>
    <w:rsid w:val="00173608"/>
    <w:rsid w:val="00182AC3"/>
    <w:rsid w:val="00183160"/>
    <w:rsid w:val="001900BD"/>
    <w:rsid w:val="001A49DD"/>
    <w:rsid w:val="001B0F39"/>
    <w:rsid w:val="001B1659"/>
    <w:rsid w:val="001F1438"/>
    <w:rsid w:val="00216F5D"/>
    <w:rsid w:val="00222CBB"/>
    <w:rsid w:val="002236EF"/>
    <w:rsid w:val="00244026"/>
    <w:rsid w:val="00245573"/>
    <w:rsid w:val="002537AE"/>
    <w:rsid w:val="00277E0E"/>
    <w:rsid w:val="002A4655"/>
    <w:rsid w:val="002A7538"/>
    <w:rsid w:val="002B50AF"/>
    <w:rsid w:val="002C0228"/>
    <w:rsid w:val="002C0E29"/>
    <w:rsid w:val="002F5A54"/>
    <w:rsid w:val="00317928"/>
    <w:rsid w:val="00345E39"/>
    <w:rsid w:val="003758A7"/>
    <w:rsid w:val="00392B51"/>
    <w:rsid w:val="00396CA7"/>
    <w:rsid w:val="003C7F97"/>
    <w:rsid w:val="003E06B6"/>
    <w:rsid w:val="004174C9"/>
    <w:rsid w:val="00446989"/>
    <w:rsid w:val="00452384"/>
    <w:rsid w:val="00463EDA"/>
    <w:rsid w:val="0048551B"/>
    <w:rsid w:val="00490DB3"/>
    <w:rsid w:val="00492B4D"/>
    <w:rsid w:val="004A5F39"/>
    <w:rsid w:val="004B2F2F"/>
    <w:rsid w:val="004B682D"/>
    <w:rsid w:val="004C3609"/>
    <w:rsid w:val="004E30E0"/>
    <w:rsid w:val="005147F6"/>
    <w:rsid w:val="00520A23"/>
    <w:rsid w:val="005673A7"/>
    <w:rsid w:val="0057628A"/>
    <w:rsid w:val="00580921"/>
    <w:rsid w:val="005D139C"/>
    <w:rsid w:val="005E5E2D"/>
    <w:rsid w:val="005E7D25"/>
    <w:rsid w:val="00640D01"/>
    <w:rsid w:val="006427E6"/>
    <w:rsid w:val="00661D48"/>
    <w:rsid w:val="006657E3"/>
    <w:rsid w:val="00665D49"/>
    <w:rsid w:val="00676519"/>
    <w:rsid w:val="006911BE"/>
    <w:rsid w:val="006C133A"/>
    <w:rsid w:val="006C6DB5"/>
    <w:rsid w:val="00704AB5"/>
    <w:rsid w:val="00705ADA"/>
    <w:rsid w:val="00710F85"/>
    <w:rsid w:val="00741F22"/>
    <w:rsid w:val="00765847"/>
    <w:rsid w:val="007720A3"/>
    <w:rsid w:val="00773865"/>
    <w:rsid w:val="00773901"/>
    <w:rsid w:val="0077424D"/>
    <w:rsid w:val="00806116"/>
    <w:rsid w:val="00835BBE"/>
    <w:rsid w:val="00852EBD"/>
    <w:rsid w:val="00872BC6"/>
    <w:rsid w:val="00890A62"/>
    <w:rsid w:val="008B29C2"/>
    <w:rsid w:val="008B6888"/>
    <w:rsid w:val="008C4E54"/>
    <w:rsid w:val="008C6CF3"/>
    <w:rsid w:val="008C7FBD"/>
    <w:rsid w:val="008D397E"/>
    <w:rsid w:val="009006B7"/>
    <w:rsid w:val="00904C51"/>
    <w:rsid w:val="0091333D"/>
    <w:rsid w:val="00923EA9"/>
    <w:rsid w:val="0092443F"/>
    <w:rsid w:val="0093381A"/>
    <w:rsid w:val="0093599A"/>
    <w:rsid w:val="009452FF"/>
    <w:rsid w:val="009646C9"/>
    <w:rsid w:val="0097422A"/>
    <w:rsid w:val="00986DE8"/>
    <w:rsid w:val="009926AE"/>
    <w:rsid w:val="0099714C"/>
    <w:rsid w:val="009A7AC5"/>
    <w:rsid w:val="009D7FD6"/>
    <w:rsid w:val="009E4024"/>
    <w:rsid w:val="009F254B"/>
    <w:rsid w:val="009F66EF"/>
    <w:rsid w:val="00A02F86"/>
    <w:rsid w:val="00A72C04"/>
    <w:rsid w:val="00A76ECE"/>
    <w:rsid w:val="00A77825"/>
    <w:rsid w:val="00AD6094"/>
    <w:rsid w:val="00B14204"/>
    <w:rsid w:val="00B34F60"/>
    <w:rsid w:val="00B43975"/>
    <w:rsid w:val="00B661C8"/>
    <w:rsid w:val="00B77DBB"/>
    <w:rsid w:val="00B86168"/>
    <w:rsid w:val="00B87ACF"/>
    <w:rsid w:val="00B936B1"/>
    <w:rsid w:val="00B95CDB"/>
    <w:rsid w:val="00BB4088"/>
    <w:rsid w:val="00BB6077"/>
    <w:rsid w:val="00BE09B7"/>
    <w:rsid w:val="00BE10E9"/>
    <w:rsid w:val="00BF2838"/>
    <w:rsid w:val="00C220C4"/>
    <w:rsid w:val="00C22B2C"/>
    <w:rsid w:val="00C863A4"/>
    <w:rsid w:val="00C961DB"/>
    <w:rsid w:val="00CB1325"/>
    <w:rsid w:val="00CB3F2F"/>
    <w:rsid w:val="00CC1B5A"/>
    <w:rsid w:val="00CD66C0"/>
    <w:rsid w:val="00CE642A"/>
    <w:rsid w:val="00D14C3D"/>
    <w:rsid w:val="00D44133"/>
    <w:rsid w:val="00D47AFB"/>
    <w:rsid w:val="00D71843"/>
    <w:rsid w:val="00D804F3"/>
    <w:rsid w:val="00D81E5F"/>
    <w:rsid w:val="00D92BDC"/>
    <w:rsid w:val="00DC2B12"/>
    <w:rsid w:val="00DC556F"/>
    <w:rsid w:val="00DD2228"/>
    <w:rsid w:val="00DD2F95"/>
    <w:rsid w:val="00DD5BF2"/>
    <w:rsid w:val="00DD76C3"/>
    <w:rsid w:val="00DE085B"/>
    <w:rsid w:val="00DF4E1A"/>
    <w:rsid w:val="00E171AB"/>
    <w:rsid w:val="00E252E2"/>
    <w:rsid w:val="00E404A3"/>
    <w:rsid w:val="00E45D19"/>
    <w:rsid w:val="00E54EBE"/>
    <w:rsid w:val="00E6438D"/>
    <w:rsid w:val="00E74237"/>
    <w:rsid w:val="00E86F11"/>
    <w:rsid w:val="00E87734"/>
    <w:rsid w:val="00E93E56"/>
    <w:rsid w:val="00EB77A2"/>
    <w:rsid w:val="00EC422F"/>
    <w:rsid w:val="00EE2AFD"/>
    <w:rsid w:val="00F02298"/>
    <w:rsid w:val="00F20F92"/>
    <w:rsid w:val="00F30FA0"/>
    <w:rsid w:val="00F473CC"/>
    <w:rsid w:val="00F658B3"/>
    <w:rsid w:val="00F71B4E"/>
    <w:rsid w:val="00F746F9"/>
    <w:rsid w:val="00FA24FE"/>
    <w:rsid w:val="00FC72C1"/>
    <w:rsid w:val="00FF41FA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7F8E"/>
  <w15:docId w15:val="{F22677A1-4609-469B-814F-5EE21FDC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A7"/>
    <w:pPr>
      <w:ind w:left="720"/>
      <w:contextualSpacing/>
    </w:pPr>
  </w:style>
  <w:style w:type="table" w:styleId="a4">
    <w:name w:val="Table Grid"/>
    <w:basedOn w:val="a1"/>
    <w:uiPriority w:val="39"/>
    <w:rsid w:val="0039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</cp:lastModifiedBy>
  <cp:revision>7</cp:revision>
  <cp:lastPrinted>2025-02-21T08:14:00Z</cp:lastPrinted>
  <dcterms:created xsi:type="dcterms:W3CDTF">2025-10-14T13:09:00Z</dcterms:created>
  <dcterms:modified xsi:type="dcterms:W3CDTF">2025-10-14T13:49:00Z</dcterms:modified>
</cp:coreProperties>
</file>