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051FA" w14:textId="77777777" w:rsidR="000E14FE" w:rsidRPr="00F310C1" w:rsidRDefault="008D3334" w:rsidP="00F310C1">
      <w:pPr>
        <w:tabs>
          <w:tab w:val="center" w:pos="4844"/>
          <w:tab w:val="left" w:pos="8085"/>
        </w:tabs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ab/>
        <w:t xml:space="preserve">   </w:t>
      </w:r>
      <w:r w:rsidR="002F4CD4" w:rsidRPr="00F310C1">
        <w:rPr>
          <w:rFonts w:ascii="GHEA Grapalat" w:hAnsi="GHEA Grapalat"/>
          <w:lang w:val="hy-AM"/>
        </w:rPr>
        <w:br/>
      </w:r>
      <w:r w:rsidRPr="00F310C1">
        <w:rPr>
          <w:rFonts w:ascii="GHEA Grapalat" w:hAnsi="GHEA Grapalat"/>
          <w:lang w:val="hy-AM"/>
        </w:rPr>
        <w:tab/>
        <w:t xml:space="preserve">  </w:t>
      </w:r>
    </w:p>
    <w:p w14:paraId="7BA0E1E8" w14:textId="565FD3FC" w:rsidR="00264827" w:rsidRPr="00F310C1" w:rsidRDefault="00264827" w:rsidP="00F310C1">
      <w:pPr>
        <w:tabs>
          <w:tab w:val="center" w:pos="4844"/>
          <w:tab w:val="left" w:pos="8085"/>
        </w:tabs>
        <w:jc w:val="right"/>
        <w:rPr>
          <w:rFonts w:ascii="GHEA Grapalat" w:hAnsi="GHEA Grapalat"/>
          <w:sz w:val="20"/>
          <w:szCs w:val="20"/>
          <w:lang w:val="hy-AM"/>
        </w:rPr>
      </w:pPr>
      <w:r w:rsidRPr="00F310C1">
        <w:rPr>
          <w:rFonts w:ascii="GHEA Grapalat" w:hAnsi="GHEA Grapalat"/>
          <w:lang w:val="hy-AM"/>
        </w:rPr>
        <w:t xml:space="preserve">                                                                                                                                      </w:t>
      </w:r>
      <w:r w:rsidRPr="00F310C1">
        <w:rPr>
          <w:rFonts w:ascii="GHEA Grapalat" w:hAnsi="GHEA Grapalat"/>
          <w:sz w:val="20"/>
          <w:szCs w:val="20"/>
          <w:lang w:val="hy-AM"/>
        </w:rPr>
        <w:t xml:space="preserve">ՀԱՎԵԼՎԱԾ      </w:t>
      </w:r>
    </w:p>
    <w:p w14:paraId="15E9BDD8" w14:textId="2617E1DD" w:rsidR="00264827" w:rsidRPr="00F310C1" w:rsidRDefault="00264827" w:rsidP="00F310C1">
      <w:pPr>
        <w:tabs>
          <w:tab w:val="left" w:pos="7245"/>
        </w:tabs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>ՀՀ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Արմավիրի մարզի Մեծամոր  համայնքի ավագանու</w:t>
      </w:r>
      <w:r w:rsidR="00F310C1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>202</w:t>
      </w:r>
      <w:r w:rsidR="00244109">
        <w:rPr>
          <w:rFonts w:ascii="GHEA Grapalat" w:hAnsi="GHEA Grapalat" w:cs="Arial"/>
          <w:sz w:val="20"/>
          <w:szCs w:val="20"/>
          <w:lang w:val="hy-AM"/>
        </w:rPr>
        <w:t>4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  <w:r w:rsidR="00244109">
        <w:rPr>
          <w:rFonts w:ascii="GHEA Grapalat" w:hAnsi="GHEA Grapalat" w:cs="Arial"/>
          <w:sz w:val="20"/>
          <w:szCs w:val="20"/>
          <w:lang w:val="hy-AM"/>
        </w:rPr>
        <w:t>նոյե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մբերի       </w:t>
      </w:r>
    </w:p>
    <w:p w14:paraId="2A5A2D4C" w14:textId="3A06EE35" w:rsidR="00264827" w:rsidRPr="00F310C1" w:rsidRDefault="00264827" w:rsidP="00F310C1">
      <w:pPr>
        <w:tabs>
          <w:tab w:val="left" w:pos="7245"/>
        </w:tabs>
        <w:spacing w:after="0"/>
        <w:rPr>
          <w:rFonts w:ascii="GHEA Grapalat" w:hAnsi="GHEA Grapalat" w:cs="Arial"/>
          <w:sz w:val="20"/>
          <w:szCs w:val="20"/>
          <w:lang w:val="hy-AM"/>
        </w:rPr>
      </w:pP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                                                                 </w:t>
      </w:r>
      <w:r w:rsidR="00F310C1">
        <w:rPr>
          <w:rFonts w:ascii="GHEA Grapalat" w:hAnsi="GHEA Grapalat" w:cs="Arial"/>
          <w:sz w:val="20"/>
          <w:szCs w:val="20"/>
          <w:lang w:val="hy-AM"/>
        </w:rPr>
        <w:t xml:space="preserve">              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                    15-ի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 N </w:t>
      </w:r>
      <w:r w:rsidR="00244109">
        <w:rPr>
          <w:rFonts w:ascii="GHEA Grapalat" w:hAnsi="GHEA Grapalat" w:cs="Arial"/>
          <w:sz w:val="20"/>
          <w:szCs w:val="20"/>
          <w:lang w:val="hy-AM"/>
        </w:rPr>
        <w:t xml:space="preserve">     </w:t>
      </w:r>
      <w:r w:rsidR="008A1512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-Ա </w:t>
      </w:r>
      <w:r w:rsidR="000D0639" w:rsidRPr="00F310C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F310C1">
        <w:rPr>
          <w:rFonts w:ascii="GHEA Grapalat" w:hAnsi="GHEA Grapalat" w:cs="Arial"/>
          <w:sz w:val="20"/>
          <w:szCs w:val="20"/>
          <w:lang w:val="hy-AM"/>
        </w:rPr>
        <w:t xml:space="preserve">որոշման       </w:t>
      </w:r>
    </w:p>
    <w:p w14:paraId="1485F9B6" w14:textId="6088763A" w:rsidR="00A067AF" w:rsidRPr="00F310C1" w:rsidRDefault="00A067AF" w:rsidP="00F310C1">
      <w:pPr>
        <w:tabs>
          <w:tab w:val="left" w:pos="7245"/>
        </w:tabs>
        <w:ind w:firstLine="360"/>
        <w:rPr>
          <w:rFonts w:ascii="GHEA Grapalat" w:hAnsi="GHEA Grapalat" w:cs="Arial"/>
          <w:sz w:val="20"/>
          <w:szCs w:val="20"/>
          <w:lang w:val="hy-AM"/>
        </w:rPr>
      </w:pPr>
    </w:p>
    <w:p w14:paraId="60D27E09" w14:textId="77777777" w:rsidR="00F310C1" w:rsidRDefault="00F310C1" w:rsidP="00264827">
      <w:pPr>
        <w:jc w:val="center"/>
        <w:rPr>
          <w:rFonts w:ascii="GHEA Grapalat" w:hAnsi="GHEA Grapalat"/>
          <w:lang w:val="hy-AM"/>
        </w:rPr>
      </w:pPr>
    </w:p>
    <w:p w14:paraId="44BCF956" w14:textId="394D2D60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ՑԱՆԿ</w:t>
      </w:r>
    </w:p>
    <w:p w14:paraId="07F9E953" w14:textId="27B34EF6" w:rsidR="00264827" w:rsidRPr="00F310C1" w:rsidRDefault="00264827" w:rsidP="00264827">
      <w:pPr>
        <w:jc w:val="center"/>
        <w:rPr>
          <w:rFonts w:ascii="GHEA Grapalat" w:hAnsi="GHEA Grapalat"/>
          <w:lang w:val="hy-AM"/>
        </w:rPr>
      </w:pPr>
      <w:r w:rsidRPr="00F310C1">
        <w:rPr>
          <w:rFonts w:ascii="GHEA Grapalat" w:hAnsi="GHEA Grapalat"/>
          <w:lang w:val="hy-AM"/>
        </w:rPr>
        <w:t>ՍԵՓԱԿԱՆՈՒԹՅԱՆ ԻՐԱՎՈՒՆՔՈՎ ՁԵՌՔ ԲԵՐՎԱԾ</w:t>
      </w:r>
      <w:r w:rsidR="00C10FFF" w:rsidRPr="00F310C1">
        <w:rPr>
          <w:rFonts w:ascii="GHEA Grapalat" w:hAnsi="GHEA Grapalat"/>
          <w:lang w:val="hy-AM"/>
        </w:rPr>
        <w:t xml:space="preserve"> </w:t>
      </w:r>
      <w:r w:rsidR="00664769">
        <w:rPr>
          <w:rFonts w:ascii="GHEA Grapalat" w:hAnsi="GHEA Grapalat"/>
          <w:lang w:val="hy-AM"/>
        </w:rPr>
        <w:t>8</w:t>
      </w:r>
      <w:r w:rsidRPr="00F310C1">
        <w:rPr>
          <w:rFonts w:ascii="GHEA Grapalat" w:hAnsi="GHEA Grapalat"/>
          <w:lang w:val="hy-AM"/>
        </w:rPr>
        <w:t xml:space="preserve"> (</w:t>
      </w:r>
      <w:r w:rsidR="00664769">
        <w:rPr>
          <w:rFonts w:ascii="GHEA Grapalat" w:hAnsi="GHEA Grapalat"/>
          <w:lang w:val="hy-AM"/>
        </w:rPr>
        <w:t>ութ</w:t>
      </w:r>
      <w:r w:rsidRPr="00F310C1">
        <w:rPr>
          <w:rFonts w:ascii="GHEA Grapalat" w:hAnsi="GHEA Grapalat"/>
          <w:lang w:val="hy-AM"/>
        </w:rPr>
        <w:t>) ԱՆՈՒՆ ԳՈՒՅՔԻ</w:t>
      </w:r>
    </w:p>
    <w:tbl>
      <w:tblPr>
        <w:tblpPr w:leftFromText="180" w:rightFromText="180" w:vertAnchor="text" w:horzAnchor="margin" w:tblpXSpec="center" w:tblpY="392"/>
        <w:tblW w:w="9019" w:type="dxa"/>
        <w:tblLook w:val="04A0" w:firstRow="1" w:lastRow="0" w:firstColumn="1" w:lastColumn="0" w:noHBand="0" w:noVBand="1"/>
      </w:tblPr>
      <w:tblGrid>
        <w:gridCol w:w="631"/>
        <w:gridCol w:w="1575"/>
        <w:gridCol w:w="3440"/>
        <w:gridCol w:w="999"/>
        <w:gridCol w:w="1187"/>
        <w:gridCol w:w="1187"/>
      </w:tblGrid>
      <w:tr w:rsidR="00F310C1" w:rsidRPr="00F310C1" w14:paraId="1FCE9629" w14:textId="77777777" w:rsidTr="00B45E55">
        <w:trPr>
          <w:trHeight w:val="97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ED5E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:lang w:val="hy-AM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Հ/Հ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ED91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Ձեռք բերման ամսաթիվ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92EA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անվանում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008B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քանակ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71F1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գինը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1327" w14:textId="77777777" w:rsidR="00F310C1" w:rsidRP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գումարը</w:t>
            </w:r>
          </w:p>
        </w:tc>
      </w:tr>
      <w:tr w:rsidR="00F310C1" w:rsidRPr="00F310C1" w14:paraId="65C6AD7D" w14:textId="77777777" w:rsidTr="00B45E55">
        <w:trPr>
          <w:trHeight w:val="681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7850" w14:textId="77777777" w:rsidR="00F310C1" w:rsidRPr="00F310C1" w:rsidRDefault="00F310C1" w:rsidP="00F310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B719A" w14:textId="39CBF0D3" w:rsidR="00F310C1" w:rsidRPr="00244109" w:rsidRDefault="00244109" w:rsidP="00F310C1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08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1E0F0" w14:textId="0A6F6690" w:rsidR="00F310C1" w:rsidRPr="00F310C1" w:rsidRDefault="00244109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Տրանսֆորմատոր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ՏՄԳ-100/10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0F50" w14:textId="6EBE4886" w:rsidR="00F310C1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B2569" w14:textId="25AC40D2" w:rsidR="00F310C1" w:rsidRPr="00F310C1" w:rsidRDefault="00244109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1316000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1392" w14:textId="4D96407E" w:rsidR="00F310C1" w:rsidRPr="00F310C1" w:rsidRDefault="00244109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2632000</w:t>
            </w:r>
          </w:p>
        </w:tc>
      </w:tr>
      <w:tr w:rsidR="00F310C1" w:rsidRPr="00C60948" w14:paraId="6159F720" w14:textId="77777777" w:rsidTr="00B45E55">
        <w:trPr>
          <w:trHeight w:val="653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A9285" w14:textId="77777777" w:rsidR="00F310C1" w:rsidRPr="00F310C1" w:rsidRDefault="00F310C1" w:rsidP="00F310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BD0E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54D3A054" w14:textId="37484617" w:rsidR="00244109" w:rsidRPr="00244109" w:rsidRDefault="00244109" w:rsidP="00F310C1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16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․08․2024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9034" w14:textId="0606D53E" w:rsidR="00F310C1" w:rsidRPr="00C60948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Բազմաֆունկցիոնալ գունավոր տպիչ թանաքային EPSON L-8180 (C11CJ21403)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04FD" w14:textId="4F2F545C" w:rsidR="00F310C1" w:rsidRPr="00F310C1" w:rsidRDefault="00C60948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3F8C" w14:textId="7A20B94F" w:rsidR="00F310C1" w:rsidRPr="00F310C1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469800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1850B" w14:textId="768943D1" w:rsidR="00F310C1" w:rsidRPr="00F310C1" w:rsidRDefault="00C60948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469800</w:t>
            </w:r>
          </w:p>
        </w:tc>
      </w:tr>
      <w:tr w:rsidR="00C60948" w:rsidRPr="00F310C1" w14:paraId="5C7C5695" w14:textId="77777777" w:rsidTr="00B45E55">
        <w:trPr>
          <w:trHeight w:val="80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5FB7" w14:textId="77777777" w:rsidR="00C60948" w:rsidRPr="00F310C1" w:rsidRDefault="00C60948" w:rsidP="00C6094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C832" w14:textId="6878F2A9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14:ligatures w14:val="none"/>
              </w:rPr>
              <w:t>13․09․2024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0266" w14:textId="33AC99D0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Տրանսֆորմատոր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ՏՄԳ-100/10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7F3E7" w14:textId="06BFF6BE" w:rsidR="00C60948" w:rsidRPr="00F310C1" w:rsidRDefault="00C60948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A252" w14:textId="28D87886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1316000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1A07" w14:textId="70A50A9A" w:rsidR="00C60948" w:rsidRPr="00F310C1" w:rsidRDefault="00C60948" w:rsidP="00C60948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1316000</w:t>
            </w:r>
          </w:p>
        </w:tc>
      </w:tr>
      <w:tr w:rsidR="00F310C1" w:rsidRPr="00F310C1" w14:paraId="3A7F7726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27C61" w14:textId="77777777" w:rsidR="00F310C1" w:rsidRPr="00F310C1" w:rsidRDefault="00F310C1" w:rsidP="00F310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 w:rsidRPr="00F310C1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A5E71" w14:textId="54619DE4" w:rsidR="00F310C1" w:rsidRPr="00B45E55" w:rsidRDefault="00B45E55" w:rsidP="00F310C1">
            <w:pPr>
              <w:spacing w:after="0" w:line="240" w:lineRule="auto"/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09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․10․2024</w:t>
            </w:r>
            <w:r>
              <w:rPr>
                <w:rFonts w:ascii="Sylfaen" w:eastAsia="Microsoft JhengHei" w:hAnsi="Sylfaen" w:cs="Microsoft JhengHei"/>
                <w:color w:val="000000"/>
                <w:kern w:val="0"/>
                <w:lang w:val="hy-AM"/>
                <w14:ligatures w14:val="none"/>
              </w:rPr>
              <w:t>թ</w:t>
            </w:r>
            <w:r>
              <w:rPr>
                <w:rFonts w:ascii="Microsoft YaHei" w:eastAsia="Microsoft YaHei" w:hAnsi="Microsoft YaHei" w:cs="Microsoft Ya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5F85" w14:textId="77777777" w:rsidR="00B45E55" w:rsidRDefault="00B45E55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  <w:p w14:paraId="78677A0C" w14:textId="15343278" w:rsidR="00F310C1" w:rsidRPr="00F310C1" w:rsidRDefault="00B45E55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Ջրի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պոմպ</w:t>
            </w:r>
            <w:proofErr w:type="spellEnd"/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 xml:space="preserve"> ԷՑՎ 10-160-35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260E" w14:textId="0E80E4D6" w:rsidR="00F310C1" w:rsidRPr="00F310C1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E36D7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2E9E1295" w14:textId="3A3204C7" w:rsidR="00B45E55" w:rsidRPr="00B45E55" w:rsidRDefault="00B45E55" w:rsidP="00F310C1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970000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FF054" w14:textId="77777777" w:rsidR="00F310C1" w:rsidRDefault="00F310C1" w:rsidP="00F310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  <w:p w14:paraId="08EE56AA" w14:textId="71C18E32" w:rsidR="00B45E55" w:rsidRPr="00B45E55" w:rsidRDefault="00B45E55" w:rsidP="00F310C1">
            <w:pPr>
              <w:spacing w:after="0" w:line="240" w:lineRule="auto"/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970000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․8</w:t>
            </w:r>
          </w:p>
        </w:tc>
      </w:tr>
      <w:tr w:rsidR="00244109" w:rsidRPr="00F310C1" w14:paraId="0831725F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4FEC" w14:textId="37CFC61B" w:rsidR="00244109" w:rsidRPr="00F310C1" w:rsidRDefault="00244109" w:rsidP="002441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10493" w14:textId="4AA64836" w:rsidR="00244109" w:rsidRPr="00F310C1" w:rsidRDefault="00B45E55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09</w:t>
            </w:r>
            <w:r w:rsidR="00244109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10</w:t>
            </w:r>
            <w:r w:rsidR="00244109" w:rsidRPr="00F24354">
              <w:rPr>
                <w:rFonts w:ascii="GHEA Grapalat" w:eastAsia="Times New Roman" w:hAnsi="GHEA Grapalat" w:cs="Times New Roman"/>
                <w:color w:val="000000"/>
                <w:kern w:val="0"/>
                <w:lang w:val="hy-AM"/>
                <w14:ligatures w14:val="none"/>
              </w:rPr>
              <w:t>.2024թ</w:t>
            </w:r>
            <w:r w:rsidR="00244109" w:rsidRPr="00F24354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4E59" w14:textId="29C5D183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Հողամաս, 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70</w:t>
            </w: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42-001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8917" w14:textId="12AA1313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329E" w14:textId="7F3477CB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18329" w14:textId="1AE49E1C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244109" w:rsidRPr="00F310C1" w14:paraId="19C7A479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CDB1" w14:textId="6038FFC6" w:rsidR="00244109" w:rsidRPr="00F310C1" w:rsidRDefault="00244109" w:rsidP="0024410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BF95C" w14:textId="22CF8AB3" w:rsidR="00244109" w:rsidRPr="00F310C1" w:rsidRDefault="00B45E55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09</w:t>
            </w:r>
            <w:r w:rsidR="0024410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10</w:t>
            </w:r>
            <w:r w:rsidR="00244109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.2024թ</w:t>
            </w:r>
            <w:r w:rsidR="00244109"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00AF8" w14:textId="77777777" w:rsidR="00B45E55" w:rsidRDefault="00B45E55" w:rsidP="00244109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5D8A1437" w14:textId="4AC106D6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proofErr w:type="spellStart"/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Հողամաս</w:t>
            </w:r>
            <w:proofErr w:type="spellEnd"/>
            <w:r w:rsidRPr="00DE63D8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,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 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04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-0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70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-00</w:t>
            </w:r>
            <w:r w:rsidR="00B45E55"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23-0006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65B00" w14:textId="29356ABF" w:rsidR="00244109" w:rsidRPr="00F310C1" w:rsidRDefault="0024410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DBA62" w14:textId="014CF862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1F5" w14:textId="00E176A9" w:rsidR="00244109" w:rsidRPr="00F310C1" w:rsidRDefault="00244109" w:rsidP="0024410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250000</w:t>
            </w:r>
          </w:p>
        </w:tc>
      </w:tr>
      <w:tr w:rsidR="00B45E55" w:rsidRPr="00F310C1" w14:paraId="7A47B929" w14:textId="77777777" w:rsidTr="00B45E55">
        <w:trPr>
          <w:trHeight w:val="58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899F" w14:textId="224BDC72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A888E" w14:textId="0D6D84AB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30.10.2024թ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01F31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</w:p>
          <w:p w14:paraId="3C8589BA" w14:textId="30BA4DC3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Անձրևանոց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6BC0" w14:textId="48C08D63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F9405" w14:textId="285A1176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65000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E538A" w14:textId="5A9EA264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65000</w:t>
            </w:r>
          </w:p>
        </w:tc>
      </w:tr>
      <w:tr w:rsidR="00B45E55" w:rsidRPr="00F310C1" w14:paraId="5FC84D57" w14:textId="77777777" w:rsidTr="00B45E55">
        <w:trPr>
          <w:trHeight w:val="195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C230" w14:textId="3149A4D1" w:rsidR="00B45E55" w:rsidRDefault="00664769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  <w:t>8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7BD6" w14:textId="1E5ED99B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07.11.2024թ</w:t>
            </w:r>
            <w:r>
              <w:rPr>
                <w:rFonts w:ascii="Microsoft JhengHei" w:eastAsia="Microsoft JhengHei" w:hAnsi="Microsoft JhengHei" w:cs="Microsoft JhengHei"/>
                <w:color w:val="000000"/>
                <w:kern w:val="0"/>
                <w:lang w:val="hy-AM"/>
                <w14:ligatures w14:val="none"/>
              </w:rPr>
              <w:t>․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996C3" w14:textId="26F9ECA5" w:rsidR="00B45E55" w:rsidRP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B45E55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Աթոռ՝ նստատեղը և թիկնակը պ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ատրաստված պլաստմասից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97E65" w14:textId="753D39FC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D46F" w14:textId="16E4AAD0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118800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CAE51" w14:textId="49654EDF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1519080</w:t>
            </w:r>
          </w:p>
        </w:tc>
      </w:tr>
      <w:tr w:rsidR="00B45E55" w:rsidRPr="00F310C1" w14:paraId="4C75F3A5" w14:textId="77777777" w:rsidTr="00B45E55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1E0B" w14:textId="77777777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5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4A2F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FE422" w14:textId="7ADA1618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</w:pPr>
            <w:proofErr w:type="spellStart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Խոհանոցի</w:t>
            </w:r>
            <w:proofErr w:type="spellEnd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color w:val="000000"/>
                <w:kern w:val="0"/>
                <w14:ligatures w14:val="none"/>
              </w:rPr>
              <w:t>սեղան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FDE3E" w14:textId="0919F6D1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DF5" w14:textId="3BE5D26B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68280</w:t>
            </w:r>
          </w:p>
        </w:tc>
        <w:tc>
          <w:tcPr>
            <w:tcW w:w="11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31D40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</w:tc>
      </w:tr>
      <w:tr w:rsidR="00B45E55" w:rsidRPr="00F310C1" w14:paraId="119F5350" w14:textId="77777777" w:rsidTr="00B45E55">
        <w:trPr>
          <w:trHeight w:val="195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E126" w14:textId="77777777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1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5155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F249D" w14:textId="3EB735D4" w:rsidR="00B45E55" w:rsidRPr="00486D4F" w:rsidRDefault="00486D4F" w:rsidP="00B45E55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</w:pPr>
            <w:r w:rsidRPr="00486D4F"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Գրասեղան՝ պատրաստված 18 մմ հաստությամբ լ</w:t>
            </w:r>
            <w:r>
              <w:rPr>
                <w:rFonts w:ascii="GHEA Grapalat" w:eastAsia="Times New Roman" w:hAnsi="GHEA Grapalat" w:cs="Arial"/>
                <w:color w:val="000000"/>
                <w:kern w:val="0"/>
                <w:lang w:val="hy-AM"/>
                <w14:ligatures w14:val="none"/>
              </w:rPr>
              <w:t>ամինատից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C62E4" w14:textId="5B400A74" w:rsidR="00B45E55" w:rsidRDefault="00B45E55" w:rsidP="00B45E5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A616" w14:textId="0632790A" w:rsidR="00B45E55" w:rsidRDefault="00486D4F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  <w:t>1332000</w:t>
            </w:r>
          </w:p>
        </w:tc>
        <w:tc>
          <w:tcPr>
            <w:tcW w:w="11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6AFD" w14:textId="77777777" w:rsidR="00B45E55" w:rsidRDefault="00B45E55" w:rsidP="00B45E55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kern w:val="0"/>
                <w14:ligatures w14:val="none"/>
              </w:rPr>
            </w:pPr>
          </w:p>
        </w:tc>
      </w:tr>
    </w:tbl>
    <w:p w14:paraId="4810D0D3" w14:textId="77777777" w:rsidR="0056084D" w:rsidRPr="00F310C1" w:rsidRDefault="0056084D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7B03170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518A3F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34E4986D" w14:textId="77777777" w:rsidR="00264827" w:rsidRPr="00F310C1" w:rsidRDefault="00264827" w:rsidP="002F13F0">
      <w:pPr>
        <w:ind w:firstLine="360"/>
        <w:jc w:val="center"/>
        <w:rPr>
          <w:rFonts w:ascii="GHEA Grapalat" w:hAnsi="GHEA Grapalat" w:cs="Arial"/>
          <w:lang w:val="hy-AM"/>
        </w:rPr>
      </w:pPr>
    </w:p>
    <w:p w14:paraId="4907AEDA" w14:textId="012E8D3E" w:rsidR="000079BA" w:rsidRPr="00F310C1" w:rsidRDefault="000079BA" w:rsidP="002F4CD4">
      <w:pPr>
        <w:ind w:firstLine="360"/>
        <w:rPr>
          <w:rFonts w:ascii="GHEA Grapalat" w:hAnsi="GHEA Grapalat"/>
          <w:lang w:val="hy-AM"/>
        </w:rPr>
      </w:pPr>
      <w:r w:rsidRPr="00F310C1">
        <w:rPr>
          <w:rFonts w:ascii="GHEA Grapalat" w:hAnsi="GHEA Grapalat" w:cs="Arial"/>
          <w:lang w:val="hy-AM"/>
        </w:rPr>
        <w:t>Աշխատակազմի քարտուղար՝                                                      Մ. Հովհաննիսյան</w:t>
      </w:r>
    </w:p>
    <w:sectPr w:rsidR="000079BA" w:rsidRPr="00F310C1" w:rsidSect="00F310C1">
      <w:pgSz w:w="12240" w:h="15840"/>
      <w:pgMar w:top="18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1EF18" w14:textId="77777777" w:rsidR="00DA1D4A" w:rsidRDefault="00DA1D4A" w:rsidP="00264827">
      <w:pPr>
        <w:spacing w:after="0" w:line="240" w:lineRule="auto"/>
      </w:pPr>
      <w:r>
        <w:separator/>
      </w:r>
    </w:p>
  </w:endnote>
  <w:endnote w:type="continuationSeparator" w:id="0">
    <w:p w14:paraId="407F92D6" w14:textId="77777777" w:rsidR="00DA1D4A" w:rsidRDefault="00DA1D4A" w:rsidP="0026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09F9" w14:textId="77777777" w:rsidR="00DA1D4A" w:rsidRDefault="00DA1D4A" w:rsidP="00264827">
      <w:pPr>
        <w:spacing w:after="0" w:line="240" w:lineRule="auto"/>
      </w:pPr>
      <w:r>
        <w:separator/>
      </w:r>
    </w:p>
  </w:footnote>
  <w:footnote w:type="continuationSeparator" w:id="0">
    <w:p w14:paraId="261AC696" w14:textId="77777777" w:rsidR="00DA1D4A" w:rsidRDefault="00DA1D4A" w:rsidP="0026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9E"/>
    <w:rsid w:val="000079BA"/>
    <w:rsid w:val="00026FCB"/>
    <w:rsid w:val="00037B63"/>
    <w:rsid w:val="0006739F"/>
    <w:rsid w:val="000D0639"/>
    <w:rsid w:val="000E14FE"/>
    <w:rsid w:val="00110313"/>
    <w:rsid w:val="001549DD"/>
    <w:rsid w:val="001C7715"/>
    <w:rsid w:val="00244109"/>
    <w:rsid w:val="00264827"/>
    <w:rsid w:val="002F13F0"/>
    <w:rsid w:val="002F4CD4"/>
    <w:rsid w:val="00486D4F"/>
    <w:rsid w:val="004E42CB"/>
    <w:rsid w:val="0056084D"/>
    <w:rsid w:val="00566B20"/>
    <w:rsid w:val="005B383C"/>
    <w:rsid w:val="005F4321"/>
    <w:rsid w:val="00664769"/>
    <w:rsid w:val="008A1512"/>
    <w:rsid w:val="008D3334"/>
    <w:rsid w:val="0094084B"/>
    <w:rsid w:val="009479C5"/>
    <w:rsid w:val="00980C3D"/>
    <w:rsid w:val="00A067AF"/>
    <w:rsid w:val="00B360B7"/>
    <w:rsid w:val="00B45E55"/>
    <w:rsid w:val="00BC1F23"/>
    <w:rsid w:val="00C10FFF"/>
    <w:rsid w:val="00C32844"/>
    <w:rsid w:val="00C60948"/>
    <w:rsid w:val="00D01BEC"/>
    <w:rsid w:val="00DA1D4A"/>
    <w:rsid w:val="00DA542E"/>
    <w:rsid w:val="00DB5E9E"/>
    <w:rsid w:val="00DC534A"/>
    <w:rsid w:val="00E47CC6"/>
    <w:rsid w:val="00F310C1"/>
    <w:rsid w:val="00F33CC4"/>
    <w:rsid w:val="00F3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C2F0"/>
  <w15:chartTrackingRefBased/>
  <w15:docId w15:val="{3627BFBF-3740-417E-A1EA-3BAFA912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4827"/>
  </w:style>
  <w:style w:type="paragraph" w:styleId="a5">
    <w:name w:val="footer"/>
    <w:basedOn w:val="a"/>
    <w:link w:val="a6"/>
    <w:uiPriority w:val="99"/>
    <w:unhideWhenUsed/>
    <w:rsid w:val="00264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3D4B-6BDF-4DB0-9332-BDBD8056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vako72@yandex.ru</dc:creator>
  <cp:keywords/>
  <dc:description/>
  <cp:lastModifiedBy>Qnarik</cp:lastModifiedBy>
  <cp:revision>4</cp:revision>
  <cp:lastPrinted>2024-11-13T08:19:00Z</cp:lastPrinted>
  <dcterms:created xsi:type="dcterms:W3CDTF">2024-11-13T08:15:00Z</dcterms:created>
  <dcterms:modified xsi:type="dcterms:W3CDTF">2024-11-13T10:49:00Z</dcterms:modified>
</cp:coreProperties>
</file>